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42965" w14:textId="77777777" w:rsidR="00E9396A" w:rsidRDefault="00E9396A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2521"/>
        <w:gridCol w:w="6533"/>
      </w:tblGrid>
      <w:tr w:rsidR="000B4E04" w:rsidRPr="008D3513" w14:paraId="18AD7446" w14:textId="77777777" w:rsidTr="000B4E04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14:paraId="0624E1E9" w14:textId="77777777" w:rsidR="000B4E04" w:rsidRDefault="000B4E04" w:rsidP="00226D5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</w:p>
          <w:p w14:paraId="4FFB4F6E" w14:textId="77777777" w:rsidR="000B4E04" w:rsidRDefault="000B4E04" w:rsidP="00226D5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 w:rsidRPr="001F2052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DESARROLLO CURRICULAR EXPERTO TEMÁTICO</w:t>
            </w:r>
          </w:p>
          <w:p w14:paraId="77231A1B" w14:textId="77777777" w:rsidR="000B4E04" w:rsidRPr="008D3513" w:rsidRDefault="000B4E04" w:rsidP="009360AF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 xml:space="preserve">INGLÉS, </w:t>
            </w:r>
            <w:r w:rsidR="009360AF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CUARTO</w:t>
            </w: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 xml:space="preserve">, GUÍA </w:t>
            </w:r>
            <w:r w:rsidR="00DB4045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2</w:t>
            </w:r>
          </w:p>
        </w:tc>
      </w:tr>
      <w:tr w:rsidR="000B4E04" w:rsidRPr="007B14EE" w14:paraId="1E01B931" w14:textId="77777777" w:rsidTr="009360AF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</w:tcPr>
          <w:p w14:paraId="51525BA6" w14:textId="023023BA" w:rsidR="000B4E04" w:rsidRDefault="000E1904" w:rsidP="00226D56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LA LECCIÓN </w:t>
            </w:r>
            <w:r w:rsidR="007F481C">
              <w:rPr>
                <w:color w:val="FFFFFF" w:themeColor="background1"/>
              </w:rPr>
              <w:t>3</w:t>
            </w:r>
          </w:p>
          <w:p w14:paraId="5F92CE50" w14:textId="77777777" w:rsidR="000B4E04" w:rsidRPr="007B14EE" w:rsidRDefault="000B4E04" w:rsidP="00226D56"/>
        </w:tc>
      </w:tr>
      <w:tr w:rsidR="000B4E04" w:rsidRPr="00520C4E" w14:paraId="2E92755E" w14:textId="77777777" w:rsidTr="00017CD1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432A5661" w14:textId="77777777" w:rsidR="000B4E04" w:rsidRPr="00AF1E4C" w:rsidRDefault="000B4E04" w:rsidP="00226D5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vAlign w:val="center"/>
          </w:tcPr>
          <w:p w14:paraId="4A40AF50" w14:textId="77777777" w:rsidR="000B4E04" w:rsidRPr="00520C4E" w:rsidRDefault="009360AF" w:rsidP="00017CD1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Cuarto</w:t>
            </w:r>
          </w:p>
        </w:tc>
      </w:tr>
      <w:tr w:rsidR="000B4E04" w:rsidRPr="00520C4E" w14:paraId="37C6B423" w14:textId="77777777" w:rsidTr="00017CD1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43AD60CE" w14:textId="77777777" w:rsidR="000B4E04" w:rsidRPr="00AF1E4C" w:rsidRDefault="000B4E04" w:rsidP="00226D5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Número de guía</w:t>
            </w:r>
          </w:p>
        </w:tc>
        <w:tc>
          <w:tcPr>
            <w:tcW w:w="6533" w:type="dxa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vAlign w:val="center"/>
          </w:tcPr>
          <w:p w14:paraId="6D678784" w14:textId="77777777" w:rsidR="000B4E04" w:rsidRPr="00520C4E" w:rsidRDefault="00F2332D" w:rsidP="00017CD1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2</w:t>
            </w:r>
          </w:p>
        </w:tc>
      </w:tr>
      <w:tr w:rsidR="000B4E04" w:rsidRPr="00520C4E" w14:paraId="44DB5154" w14:textId="77777777" w:rsidTr="00017CD1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5CF96CD1" w14:textId="77777777" w:rsidR="000B4E04" w:rsidRPr="00AF1E4C" w:rsidRDefault="000B4E04" w:rsidP="00226D5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533" w:type="dxa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7D0806A" w14:textId="5A60A124" w:rsidR="000B4E04" w:rsidRPr="00520C4E" w:rsidRDefault="007F481C" w:rsidP="00017CD1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3</w:t>
            </w:r>
          </w:p>
        </w:tc>
      </w:tr>
      <w:tr w:rsidR="000B4E04" w:rsidRPr="00520C4E" w14:paraId="7A6DAA1C" w14:textId="77777777" w:rsidTr="00017CD1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2CCBCFCB" w14:textId="77777777" w:rsidR="000B4E04" w:rsidRPr="00AF1E4C" w:rsidRDefault="000B4E04" w:rsidP="00226D5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533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1EF7524" w14:textId="1240F637" w:rsidR="000B4E04" w:rsidRPr="00520C4E" w:rsidRDefault="007F481C" w:rsidP="00017CD1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Auxiliares Do y Does</w:t>
            </w:r>
          </w:p>
        </w:tc>
      </w:tr>
      <w:tr w:rsidR="000B4E04" w:rsidRPr="001F2052" w14:paraId="6B36480E" w14:textId="77777777" w:rsidTr="00017CD1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5C23F1AD" w14:textId="77777777" w:rsidR="000B4E04" w:rsidRPr="00AF1E4C" w:rsidRDefault="000B4E04" w:rsidP="00226D5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Duración en semanas</w:t>
            </w:r>
          </w:p>
        </w:tc>
        <w:tc>
          <w:tcPr>
            <w:tcW w:w="6533" w:type="dxa"/>
            <w:tcBorders>
              <w:top w:val="single" w:sz="4" w:space="0" w:color="AEAAAA" w:themeColor="background2" w:themeShade="BF"/>
              <w:left w:val="nil"/>
              <w:bottom w:val="nil"/>
              <w:right w:val="single" w:sz="4" w:space="0" w:color="AEAAAA" w:themeColor="background2" w:themeShade="BF"/>
            </w:tcBorders>
            <w:vAlign w:val="center"/>
          </w:tcPr>
          <w:p w14:paraId="69FB5D46" w14:textId="77777777" w:rsidR="000B4E04" w:rsidRPr="001F2052" w:rsidRDefault="000B4E04" w:rsidP="00017CD1">
            <w:pPr>
              <w:spacing w:line="276" w:lineRule="auto"/>
            </w:pPr>
          </w:p>
        </w:tc>
      </w:tr>
      <w:tr w:rsidR="000B4E04" w:rsidRPr="00C664AE" w14:paraId="639E007C" w14:textId="77777777" w:rsidTr="009360AF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</w:tcPr>
          <w:p w14:paraId="1C772412" w14:textId="77777777" w:rsidR="000B4E04" w:rsidRDefault="000B4E04" w:rsidP="00226D56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INTRODUCCIÓN</w:t>
            </w:r>
          </w:p>
          <w:p w14:paraId="21AF7812" w14:textId="77777777" w:rsidR="000B4E04" w:rsidRPr="00C664AE" w:rsidRDefault="000B4E04" w:rsidP="00226D56">
            <w:pPr>
              <w:spacing w:line="276" w:lineRule="auto"/>
            </w:pPr>
          </w:p>
        </w:tc>
      </w:tr>
      <w:tr w:rsidR="000B4E04" w:rsidRPr="008D61A7" w14:paraId="4977C7F5" w14:textId="77777777" w:rsidTr="009360AF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vAlign w:val="center"/>
          </w:tcPr>
          <w:p w14:paraId="3F858CDC" w14:textId="77777777" w:rsidR="000B4E04" w:rsidRDefault="000B4E04" w:rsidP="00226D5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74C91445" wp14:editId="611B8949">
                  <wp:extent cx="1428750" cy="1428750"/>
                  <wp:effectExtent l="0" t="0" r="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introduccion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01799869" w14:textId="77777777" w:rsidR="000B4E04" w:rsidRDefault="000B4E04" w:rsidP="00226D56">
            <w:pPr>
              <w:spacing w:line="276" w:lineRule="auto"/>
              <w:ind w:left="283"/>
              <w:jc w:val="both"/>
            </w:pPr>
          </w:p>
          <w:p w14:paraId="30D8A85F" w14:textId="77777777" w:rsidR="000B4E04" w:rsidRPr="00B84712" w:rsidRDefault="000B4E04" w:rsidP="000B4E04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  <w:r w:rsidRPr="00B84712">
              <w:rPr>
                <w:color w:val="7F7F7F" w:themeColor="text1" w:themeTint="80"/>
                <w:sz w:val="22"/>
              </w:rPr>
              <w:t xml:space="preserve">Esta área contribuye en buena medida al desarrollo de la </w:t>
            </w:r>
          </w:p>
          <w:p w14:paraId="02C00F25" w14:textId="77777777" w:rsidR="000B4E04" w:rsidRPr="00B84712" w:rsidRDefault="000B4E04" w:rsidP="000B4E04">
            <w:pPr>
              <w:spacing w:line="276" w:lineRule="auto"/>
              <w:ind w:left="283"/>
              <w:rPr>
                <w:b/>
                <w:color w:val="7F7F7F" w:themeColor="text1" w:themeTint="80"/>
                <w:sz w:val="22"/>
              </w:rPr>
            </w:pPr>
            <w:r w:rsidRPr="00B84712">
              <w:rPr>
                <w:b/>
                <w:color w:val="7F7F7F" w:themeColor="text1" w:themeTint="80"/>
                <w:sz w:val="22"/>
              </w:rPr>
              <w:t>Competencia social y ciudadana</w:t>
            </w:r>
            <w:r w:rsidRPr="00B84712">
              <w:rPr>
                <w:color w:val="7F7F7F" w:themeColor="text1" w:themeTint="80"/>
                <w:sz w:val="22"/>
              </w:rPr>
              <w:t>.</w:t>
            </w:r>
          </w:p>
          <w:p w14:paraId="1D11BA20" w14:textId="77777777" w:rsidR="000B4E04" w:rsidRPr="00B84712" w:rsidRDefault="000B4E04" w:rsidP="000B4E04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</w:p>
          <w:p w14:paraId="4C1E17E2" w14:textId="77777777" w:rsidR="000B4E04" w:rsidRPr="00B84712" w:rsidRDefault="000B4E04" w:rsidP="000B4E04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  <w:r w:rsidRPr="00B84712">
              <w:rPr>
                <w:color w:val="7F7F7F" w:themeColor="text1" w:themeTint="80"/>
                <w:sz w:val="22"/>
              </w:rPr>
              <w:t xml:space="preserve">Aprender una lengua extranjera implica el conocimiento de rasgos y hechos culturales vinculados a las diferentes </w:t>
            </w:r>
          </w:p>
          <w:p w14:paraId="39871F6B" w14:textId="77777777" w:rsidR="000B4E04" w:rsidRPr="00B84712" w:rsidRDefault="000B4E04" w:rsidP="000B4E04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  <w:r w:rsidRPr="00B84712">
              <w:rPr>
                <w:color w:val="7F7F7F" w:themeColor="text1" w:themeTint="80"/>
                <w:sz w:val="22"/>
              </w:rPr>
              <w:t>comunidades de hablantes de la misma; es decir, además de</w:t>
            </w:r>
            <w:r w:rsidR="008A7832">
              <w:rPr>
                <w:color w:val="7F7F7F" w:themeColor="text1" w:themeTint="80"/>
                <w:sz w:val="22"/>
              </w:rPr>
              <w:t xml:space="preserve"> servir</w:t>
            </w:r>
            <w:r w:rsidRPr="00B84712">
              <w:rPr>
                <w:color w:val="7F7F7F" w:themeColor="text1" w:themeTint="80"/>
                <w:sz w:val="22"/>
              </w:rPr>
              <w:t xml:space="preserve"> para comunicarse socialmente, la lengua sirve como vehículo de transmisión cultural.</w:t>
            </w:r>
          </w:p>
          <w:p w14:paraId="0FCD13A8" w14:textId="77777777" w:rsidR="000B4E04" w:rsidRPr="008D61A7" w:rsidRDefault="000B4E04" w:rsidP="00226D56">
            <w:pPr>
              <w:spacing w:line="276" w:lineRule="auto"/>
              <w:ind w:left="283"/>
            </w:pPr>
          </w:p>
        </w:tc>
      </w:tr>
      <w:tr w:rsidR="000B4E04" w:rsidRPr="00C664AE" w14:paraId="7551925A" w14:textId="77777777" w:rsidTr="009360AF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</w:tcPr>
          <w:p w14:paraId="133ED720" w14:textId="77777777" w:rsidR="000B4E04" w:rsidRDefault="000B4E04" w:rsidP="00226D56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MARCOS REFERENCIALES</w:t>
            </w:r>
          </w:p>
          <w:p w14:paraId="6CCFA749" w14:textId="77777777" w:rsidR="000B4E04" w:rsidRPr="00C664AE" w:rsidRDefault="000B4E04" w:rsidP="00226D56">
            <w:pPr>
              <w:spacing w:line="276" w:lineRule="auto"/>
            </w:pPr>
          </w:p>
        </w:tc>
      </w:tr>
      <w:tr w:rsidR="000B4E04" w:rsidRPr="000F2E7E" w14:paraId="54C45BFA" w14:textId="77777777" w:rsidTr="009360AF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55688A32" w14:textId="77777777" w:rsidR="000B4E04" w:rsidRDefault="000B4E04" w:rsidP="00226D5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786E96D9" wp14:editId="459E0129">
                  <wp:extent cx="1428750" cy="1428750"/>
                  <wp:effectExtent l="0" t="0" r="0" b="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marcos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268A719D" w14:textId="77777777" w:rsidR="000B4E04" w:rsidRDefault="000B4E04" w:rsidP="00226D56">
            <w:pPr>
              <w:spacing w:line="276" w:lineRule="auto"/>
              <w:jc w:val="both"/>
            </w:pPr>
          </w:p>
          <w:p w14:paraId="28355885" w14:textId="77777777" w:rsidR="000B4E04" w:rsidRPr="008D61A7" w:rsidRDefault="000B4E04" w:rsidP="00226D56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Estándar</w:t>
            </w:r>
            <w:r>
              <w:rPr>
                <w:b/>
                <w:sz w:val="22"/>
              </w:rPr>
              <w:t xml:space="preserve"> de c</w:t>
            </w:r>
            <w:r w:rsidRPr="008D61A7">
              <w:rPr>
                <w:b/>
                <w:sz w:val="22"/>
              </w:rPr>
              <w:t xml:space="preserve">ompetencia:  </w:t>
            </w:r>
          </w:p>
          <w:p w14:paraId="2191C0E8" w14:textId="77777777" w:rsidR="000B4E04" w:rsidRDefault="000B4E04" w:rsidP="000B4E04">
            <w:pPr>
              <w:spacing w:line="276" w:lineRule="auto"/>
              <w:ind w:left="227"/>
              <w:rPr>
                <w:sz w:val="22"/>
              </w:rPr>
            </w:pPr>
            <w:r w:rsidRPr="003D6E0A">
              <w:rPr>
                <w:sz w:val="22"/>
              </w:rPr>
              <w:t>Reconozco  la lengua extranjera, y las lenguas en general</w:t>
            </w:r>
            <w:r w:rsidR="00BF0C4B" w:rsidRPr="003D6E0A">
              <w:rPr>
                <w:sz w:val="22"/>
              </w:rPr>
              <w:t>,</w:t>
            </w:r>
            <w:r w:rsidRPr="003D6E0A">
              <w:rPr>
                <w:sz w:val="22"/>
              </w:rPr>
              <w:t xml:space="preserve"> como medio de comunicación y entendimiento entre personas de procedencias y culturas diversas y como</w:t>
            </w:r>
            <w:r w:rsidRPr="004F39CB">
              <w:rPr>
                <w:sz w:val="22"/>
              </w:rPr>
              <w:t xml:space="preserve"> herramienta de aprendizaje de distintos contenidos.</w:t>
            </w:r>
          </w:p>
          <w:p w14:paraId="6FA24EE8" w14:textId="77777777" w:rsidR="000B4E04" w:rsidRPr="008D61A7" w:rsidRDefault="000B4E04" w:rsidP="00226D56">
            <w:pPr>
              <w:spacing w:line="276" w:lineRule="auto"/>
              <w:ind w:left="227"/>
              <w:rPr>
                <w:sz w:val="22"/>
              </w:rPr>
            </w:pPr>
          </w:p>
          <w:p w14:paraId="62973C74" w14:textId="16584996" w:rsidR="008F6A8E" w:rsidRPr="008D61A7" w:rsidRDefault="000B4E04" w:rsidP="00226D56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Unidad de competencia:</w:t>
            </w:r>
          </w:p>
          <w:p w14:paraId="1B9B53FB" w14:textId="2C7274D2" w:rsidR="008F6A8E" w:rsidRPr="008F6A8E" w:rsidRDefault="008F6A8E" w:rsidP="008F6A8E">
            <w:pPr>
              <w:pStyle w:val="Prrafodelista"/>
              <w:numPr>
                <w:ilvl w:val="0"/>
                <w:numId w:val="2"/>
              </w:numPr>
            </w:pPr>
            <w:r w:rsidRPr="008F6A8E">
              <w:t>Utilizo correctamente los auxiliares D</w:t>
            </w:r>
            <w:r w:rsidR="00137F5C">
              <w:t>O</w:t>
            </w:r>
            <w:r w:rsidRPr="008F6A8E">
              <w:t xml:space="preserve"> y DOES para formar oraci</w:t>
            </w:r>
            <w:r w:rsidR="00137F5C">
              <w:t>ones</w:t>
            </w:r>
            <w:r w:rsidRPr="008F6A8E">
              <w:t xml:space="preserve"> negativas e interrogativas en presente simple.</w:t>
            </w:r>
          </w:p>
          <w:p w14:paraId="47ED90EA" w14:textId="77777777" w:rsidR="000B4E04" w:rsidRPr="008D61A7" w:rsidRDefault="000B4E04" w:rsidP="00226D56">
            <w:pPr>
              <w:spacing w:line="276" w:lineRule="auto"/>
              <w:ind w:left="227"/>
              <w:rPr>
                <w:sz w:val="22"/>
              </w:rPr>
            </w:pPr>
          </w:p>
          <w:p w14:paraId="7FDD40FD" w14:textId="77777777" w:rsidR="000B4E04" w:rsidRPr="008D61A7" w:rsidRDefault="000B4E04" w:rsidP="00226D56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Elemento de competencia:</w:t>
            </w:r>
          </w:p>
          <w:p w14:paraId="66131DE6" w14:textId="77777777" w:rsidR="000B4E04" w:rsidRPr="000B4E04" w:rsidRDefault="000B4E04" w:rsidP="005D5427">
            <w:pPr>
              <w:pStyle w:val="Prrafodelista"/>
              <w:numPr>
                <w:ilvl w:val="0"/>
                <w:numId w:val="2"/>
              </w:numPr>
              <w:spacing w:after="0"/>
              <w:rPr>
                <w:lang w:val="es-ES"/>
              </w:rPr>
            </w:pPr>
            <w:r w:rsidRPr="000B4E04">
              <w:rPr>
                <w:lang w:val="es-ES"/>
              </w:rPr>
              <w:t>Desarrollo algunas estrategias que ayuden a conocer el propio proceso de aprendizaje (mediante, por ejemplo, previsi</w:t>
            </w:r>
            <w:r w:rsidR="003779BC">
              <w:rPr>
                <w:lang w:val="es-ES"/>
              </w:rPr>
              <w:t>ón y valoración de actividades).</w:t>
            </w:r>
          </w:p>
          <w:p w14:paraId="066EE14A" w14:textId="77777777" w:rsidR="000B4E04" w:rsidRPr="000B4E04" w:rsidRDefault="000B4E04" w:rsidP="000B4E04">
            <w:pPr>
              <w:pStyle w:val="Prrafodelista"/>
              <w:numPr>
                <w:ilvl w:val="0"/>
                <w:numId w:val="0"/>
              </w:numPr>
              <w:spacing w:after="0"/>
              <w:ind w:left="947"/>
              <w:rPr>
                <w:lang w:val="es-ES"/>
              </w:rPr>
            </w:pPr>
          </w:p>
          <w:p w14:paraId="66C59A77" w14:textId="77777777" w:rsidR="000B4E04" w:rsidRPr="000B4E04" w:rsidRDefault="000B4E04" w:rsidP="005D5427">
            <w:pPr>
              <w:pStyle w:val="Prrafodelista"/>
              <w:numPr>
                <w:ilvl w:val="0"/>
                <w:numId w:val="2"/>
              </w:numPr>
              <w:spacing w:after="0"/>
              <w:rPr>
                <w:lang w:val="es-ES"/>
              </w:rPr>
            </w:pPr>
            <w:r w:rsidRPr="000B4E04">
              <w:rPr>
                <w:lang w:val="es-ES"/>
              </w:rPr>
              <w:t>Participo en proyectos en los que el contexto, los conocimientos previos o la situación puedan ser transferidos desde las otras lenguas conocidas a la extranjera.</w:t>
            </w:r>
          </w:p>
          <w:p w14:paraId="45C3A51E" w14:textId="77777777" w:rsidR="000B4E04" w:rsidRPr="000B4E04" w:rsidRDefault="000B4E04" w:rsidP="000B4E04">
            <w:pPr>
              <w:pStyle w:val="Prrafodelista"/>
              <w:numPr>
                <w:ilvl w:val="0"/>
                <w:numId w:val="0"/>
              </w:numPr>
              <w:spacing w:after="0"/>
              <w:ind w:left="947"/>
              <w:rPr>
                <w:lang w:val="es-ES"/>
              </w:rPr>
            </w:pPr>
          </w:p>
          <w:p w14:paraId="7DA23A39" w14:textId="77777777" w:rsidR="000B4E04" w:rsidRPr="000B4E04" w:rsidRDefault="000B4E04" w:rsidP="005D5427">
            <w:pPr>
              <w:pStyle w:val="Prrafodelista"/>
              <w:numPr>
                <w:ilvl w:val="0"/>
                <w:numId w:val="2"/>
              </w:numPr>
              <w:spacing w:after="0"/>
              <w:rPr>
                <w:lang w:val="es-ES"/>
              </w:rPr>
            </w:pPr>
            <w:r w:rsidRPr="000B4E04">
              <w:rPr>
                <w:lang w:val="es-ES"/>
              </w:rPr>
              <w:t xml:space="preserve">Realizo actividades de aula en las que se incluyan palabras o expresiones con significantes cercanos a la primera o segunda lengua. </w:t>
            </w:r>
          </w:p>
          <w:p w14:paraId="53A0A41A" w14:textId="77777777" w:rsidR="000B4E04" w:rsidRPr="000F2E7E" w:rsidRDefault="000B4E04" w:rsidP="00226D56">
            <w:pPr>
              <w:spacing w:line="276" w:lineRule="auto"/>
            </w:pPr>
          </w:p>
        </w:tc>
      </w:tr>
      <w:tr w:rsidR="008F6D23" w:rsidRPr="00C664AE" w14:paraId="6ED33B8B" w14:textId="77777777" w:rsidTr="009360AF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</w:tcPr>
          <w:p w14:paraId="0C095A31" w14:textId="77777777" w:rsidR="008F6D23" w:rsidRPr="0057489B" w:rsidRDefault="008F6D23" w:rsidP="00226D56">
            <w:pPr>
              <w:pStyle w:val="Ttulo2"/>
              <w:numPr>
                <w:ilvl w:val="0"/>
                <w:numId w:val="1"/>
              </w:numPr>
              <w:outlineLvl w:val="1"/>
            </w:pPr>
            <w:r w:rsidRPr="0057489B">
              <w:rPr>
                <w:color w:val="FFFFFF" w:themeColor="background1"/>
              </w:rPr>
              <w:lastRenderedPageBreak/>
              <w:t>DESARROLLO TEMÁTICO</w:t>
            </w:r>
          </w:p>
          <w:p w14:paraId="5DD5D181" w14:textId="77777777" w:rsidR="008F6D23" w:rsidRPr="00C664AE" w:rsidRDefault="008F6D23" w:rsidP="00226D56">
            <w:pPr>
              <w:spacing w:line="276" w:lineRule="auto"/>
            </w:pPr>
          </w:p>
        </w:tc>
      </w:tr>
      <w:tr w:rsidR="008F6D23" w14:paraId="762AAD61" w14:textId="77777777" w:rsidTr="009360AF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38A0431A" w14:textId="77777777" w:rsidR="008F6D23" w:rsidRDefault="008F6D23" w:rsidP="00E744B0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99F6553" wp14:editId="52FEFC6A">
                  <wp:extent cx="1428750" cy="1428750"/>
                  <wp:effectExtent l="0" t="0" r="0" b="0"/>
                  <wp:docPr id="1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3AFCCE" w14:textId="77777777" w:rsidR="008F6D23" w:rsidRDefault="008F6D23" w:rsidP="00226D56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>
              <w:rPr>
                <w:noProof/>
                <w:color w:val="FFFFFF" w:themeColor="background1"/>
                <w:lang w:eastAsia="es-CO"/>
              </w:rPr>
              <w:t xml:space="preserve">TEMA 1: </w:t>
            </w:r>
          </w:p>
          <w:p w14:paraId="69A6C961" w14:textId="77777777" w:rsidR="00137F5C" w:rsidRDefault="00137F5C" w:rsidP="008F6D23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>
              <w:rPr>
                <w:noProof/>
                <w:color w:val="FFFFFF" w:themeColor="background1"/>
                <w:lang w:eastAsia="es-CO"/>
              </w:rPr>
              <w:t xml:space="preserve">AUXILIARES </w:t>
            </w:r>
          </w:p>
          <w:p w14:paraId="2D016C2A" w14:textId="3E887364" w:rsidR="008F6D23" w:rsidRDefault="00137F5C" w:rsidP="008F6D23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 w:rsidRPr="00C532A7">
              <w:rPr>
                <w:i/>
                <w:noProof/>
                <w:color w:val="FFFFFF" w:themeColor="background1"/>
                <w:lang w:eastAsia="es-CO"/>
              </w:rPr>
              <w:t>DO</w:t>
            </w:r>
            <w:r>
              <w:rPr>
                <w:noProof/>
                <w:color w:val="FFFFFF" w:themeColor="background1"/>
                <w:lang w:eastAsia="es-CO"/>
              </w:rPr>
              <w:t xml:space="preserve"> Y </w:t>
            </w:r>
            <w:r w:rsidRPr="00C532A7">
              <w:rPr>
                <w:i/>
                <w:noProof/>
                <w:color w:val="FFFFFF" w:themeColor="background1"/>
                <w:lang w:eastAsia="es-CO"/>
              </w:rPr>
              <w:t>DOES</w:t>
            </w:r>
          </w:p>
          <w:p w14:paraId="2A9F4E84" w14:textId="77777777" w:rsidR="008F6D23" w:rsidRPr="0057489B" w:rsidRDefault="008F6D23" w:rsidP="00226D56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C93EDD4" w14:textId="77777777" w:rsidR="008F6D23" w:rsidRDefault="008F6D23" w:rsidP="00226D56">
            <w:pPr>
              <w:spacing w:line="276" w:lineRule="auto"/>
              <w:ind w:left="227"/>
              <w:jc w:val="both"/>
            </w:pPr>
          </w:p>
          <w:p w14:paraId="30D2F6CE" w14:textId="0BAFAC5D" w:rsidR="008F6D23" w:rsidRDefault="005F64A0" w:rsidP="00226D56">
            <w:pPr>
              <w:spacing w:line="276" w:lineRule="auto"/>
              <w:ind w:left="227"/>
              <w:jc w:val="both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D743104" wp14:editId="360F1DBA">
                  <wp:extent cx="3793576" cy="3833403"/>
                  <wp:effectExtent l="0" t="0" r="0" b="254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DoDoes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3576" cy="3833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3FF09C" w14:textId="77777777" w:rsidR="008A0286" w:rsidRDefault="008A0286" w:rsidP="005F64A0">
            <w:pPr>
              <w:spacing w:line="276" w:lineRule="auto"/>
              <w:jc w:val="both"/>
            </w:pPr>
          </w:p>
          <w:p w14:paraId="1324645B" w14:textId="77777777" w:rsidR="00290C04" w:rsidRDefault="00290C04" w:rsidP="005F64A0">
            <w:pPr>
              <w:spacing w:line="276" w:lineRule="auto"/>
              <w:jc w:val="both"/>
            </w:pPr>
          </w:p>
        </w:tc>
      </w:tr>
    </w:tbl>
    <w:p w14:paraId="5E4A5687" w14:textId="77777777" w:rsidR="001B189A" w:rsidRDefault="001B189A" w:rsidP="001B189A">
      <w:pPr>
        <w:spacing w:line="276" w:lineRule="auto"/>
        <w:jc w:val="center"/>
      </w:pPr>
    </w:p>
    <w:p w14:paraId="64E64F49" w14:textId="77777777" w:rsidR="002F1B32" w:rsidRDefault="002F1B32" w:rsidP="001B189A">
      <w:pPr>
        <w:spacing w:line="276" w:lineRule="auto"/>
        <w:jc w:val="center"/>
      </w:pPr>
    </w:p>
    <w:p w14:paraId="727C7FFA" w14:textId="77777777" w:rsidR="00334244" w:rsidRDefault="00334244" w:rsidP="001B189A">
      <w:pPr>
        <w:spacing w:line="276" w:lineRule="auto"/>
        <w:jc w:val="center"/>
      </w:pPr>
    </w:p>
    <w:p w14:paraId="2D469F92" w14:textId="4CB8C23C" w:rsidR="009E1842" w:rsidRDefault="00261465" w:rsidP="00261465">
      <w:pPr>
        <w:pStyle w:val="Ttulo3"/>
        <w:rPr>
          <w:color w:val="FF5100"/>
          <w:sz w:val="72"/>
        </w:rPr>
      </w:pPr>
      <w:r w:rsidRPr="00261465">
        <w:rPr>
          <w:color w:val="FF5100"/>
          <w:sz w:val="72"/>
        </w:rPr>
        <w:t>Do</w:t>
      </w:r>
      <w:r w:rsidRPr="00261465">
        <w:rPr>
          <w:sz w:val="72"/>
        </w:rPr>
        <w:t xml:space="preserve"> </w:t>
      </w:r>
      <w:r w:rsidRPr="00261465">
        <w:rPr>
          <w:b w:val="0"/>
          <w:sz w:val="72"/>
        </w:rPr>
        <w:t>&amp;</w:t>
      </w:r>
      <w:r w:rsidRPr="00261465">
        <w:rPr>
          <w:sz w:val="72"/>
        </w:rPr>
        <w:t xml:space="preserve"> </w:t>
      </w:r>
      <w:r w:rsidRPr="00261465">
        <w:rPr>
          <w:color w:val="FF5100"/>
          <w:sz w:val="72"/>
        </w:rPr>
        <w:t>Does</w:t>
      </w:r>
    </w:p>
    <w:p w14:paraId="145E0F13" w14:textId="77777777" w:rsidR="00310DFA" w:rsidRDefault="00310DFA" w:rsidP="00310DFA"/>
    <w:p w14:paraId="7774FEB3" w14:textId="70EF349A" w:rsidR="00310DFA" w:rsidRDefault="00310DFA" w:rsidP="00310DFA">
      <w:pPr>
        <w:spacing w:line="276" w:lineRule="auto"/>
      </w:pPr>
      <w:r w:rsidRPr="00310DFA">
        <w:t>Pueden utilizarse básicamente de dos maneras:</w:t>
      </w:r>
      <w:r w:rsidRPr="00310DFA">
        <w:br/>
      </w:r>
    </w:p>
    <w:p w14:paraId="1F245A80" w14:textId="21974A2A" w:rsidR="00587BB2" w:rsidRDefault="000A7DDF" w:rsidP="00587BB2">
      <w:pPr>
        <w:pStyle w:val="Ttulo3"/>
      </w:pPr>
      <w:r>
        <w:t xml:space="preserve">1. </w:t>
      </w:r>
      <w:r w:rsidR="00587BB2">
        <w:t>Como verbo principal</w:t>
      </w:r>
    </w:p>
    <w:p w14:paraId="5A44D0B0" w14:textId="77777777" w:rsidR="00587BB2" w:rsidRPr="00587BB2" w:rsidRDefault="00587BB2" w:rsidP="00587BB2"/>
    <w:p w14:paraId="75923EA2" w14:textId="637F1DA3" w:rsidR="0023687D" w:rsidRDefault="00587BB2" w:rsidP="00587BB2">
      <w:pPr>
        <w:spacing w:line="276" w:lineRule="auto"/>
      </w:pPr>
      <w:r w:rsidRPr="00587BB2">
        <w:t xml:space="preserve">En este caso, </w:t>
      </w:r>
      <w:r w:rsidRPr="00587BB2">
        <w:rPr>
          <w:b/>
        </w:rPr>
        <w:t>do/does</w:t>
      </w:r>
      <w:r w:rsidRPr="00587BB2">
        <w:t xml:space="preserve"> significan </w:t>
      </w:r>
      <w:r w:rsidRPr="00587BB2">
        <w:rPr>
          <w:b/>
        </w:rPr>
        <w:t>«hacer»</w:t>
      </w:r>
      <w:r>
        <w:t xml:space="preserve"> generalmente algo abstracto (</w:t>
      </w:r>
      <w:r w:rsidRPr="00587BB2">
        <w:t>«</w:t>
      </w:r>
      <w:r>
        <w:t>make</w:t>
      </w:r>
      <w:r w:rsidRPr="00587BB2">
        <w:t xml:space="preserve">» es más para «hacer/ fabricar» algo con las manos. </w:t>
      </w:r>
    </w:p>
    <w:tbl>
      <w:tblPr>
        <w:tblStyle w:val="Tablaconcuadrcula"/>
        <w:tblpPr w:leftFromText="141" w:rightFromText="141" w:vertAnchor="text" w:horzAnchor="margin" w:tblpXSpec="center" w:tblpY="288"/>
        <w:tblW w:w="0" w:type="auto"/>
        <w:tblLook w:val="04A0" w:firstRow="1" w:lastRow="0" w:firstColumn="1" w:lastColumn="0" w:noHBand="0" w:noVBand="1"/>
      </w:tblPr>
      <w:tblGrid>
        <w:gridCol w:w="1569"/>
        <w:gridCol w:w="5627"/>
      </w:tblGrid>
      <w:tr w:rsidR="0023687D" w:rsidRPr="00BD1458" w14:paraId="02F0194F" w14:textId="77777777" w:rsidTr="0023687D">
        <w:trPr>
          <w:trHeight w:val="2127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5100"/>
            <w:vAlign w:val="center"/>
          </w:tcPr>
          <w:p w14:paraId="07F07887" w14:textId="77777777" w:rsidR="0023687D" w:rsidRPr="00011054" w:rsidRDefault="0023687D" w:rsidP="0023687D">
            <w:pPr>
              <w:keepNext/>
              <w:keepLines/>
              <w:spacing w:before="200"/>
              <w:ind w:right="283"/>
              <w:jc w:val="center"/>
              <w:outlineLvl w:val="4"/>
              <w:rPr>
                <w:rFonts w:eastAsia="MS Gothic" w:cs="Times New Roman"/>
                <w:i/>
                <w:color w:val="FFFFFF"/>
                <w:sz w:val="22"/>
              </w:rPr>
            </w:pPr>
            <w:r w:rsidRPr="00BD1458">
              <w:rPr>
                <w:rFonts w:eastAsia="MS Gothic" w:cs="Times New Roman"/>
                <w:i/>
                <w:noProof/>
                <w:color w:val="FFFFFF"/>
                <w:sz w:val="22"/>
                <w:lang w:val="es-ES" w:eastAsia="es-ES"/>
              </w:rPr>
              <w:drawing>
                <wp:inline distT="0" distB="0" distL="0" distR="0" wp14:anchorId="13E1568B" wp14:editId="46C1D781">
                  <wp:extent cx="578114" cy="1095375"/>
                  <wp:effectExtent l="0" t="0" r="0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link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114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shd w:val="clear" w:color="auto" w:fill="FF5100"/>
          </w:tcPr>
          <w:p w14:paraId="2F4C943B" w14:textId="77777777" w:rsidR="0023687D" w:rsidRPr="00BD1458" w:rsidRDefault="0023687D" w:rsidP="0023687D">
            <w:pPr>
              <w:keepNext/>
              <w:keepLines/>
              <w:spacing w:before="200"/>
              <w:outlineLvl w:val="4"/>
              <w:rPr>
                <w:rFonts w:eastAsia="MS Gothic" w:cs="Times New Roman"/>
                <w:i/>
                <w:color w:val="FFFFFF"/>
                <w:sz w:val="22"/>
              </w:rPr>
            </w:pPr>
          </w:p>
          <w:p w14:paraId="27DF7653" w14:textId="01F232A5" w:rsidR="0023687D" w:rsidRPr="006036E0" w:rsidRDefault="0023687D" w:rsidP="0023687D">
            <w:pPr>
              <w:pStyle w:val="Ttulo5"/>
              <w:outlineLvl w:val="4"/>
              <w:rPr>
                <w:lang w:val="es-ES_tradnl"/>
              </w:rPr>
            </w:pPr>
            <w:r>
              <w:t xml:space="preserve">Aprende a utilizar </w:t>
            </w:r>
            <w:r>
              <w:rPr>
                <w:lang w:val="es-ES_tradnl"/>
              </w:rPr>
              <w:t>«</w:t>
            </w:r>
            <w:r>
              <w:rPr>
                <w:b/>
                <w:lang w:val="es-ES_tradnl"/>
              </w:rPr>
              <w:t>DO</w:t>
            </w:r>
            <w:r>
              <w:rPr>
                <w:lang w:val="es-ES_tradnl"/>
              </w:rPr>
              <w:t xml:space="preserve"> y </w:t>
            </w:r>
            <w:r>
              <w:rPr>
                <w:b/>
                <w:lang w:val="es-ES_tradnl"/>
              </w:rPr>
              <w:t>MAKE</w:t>
            </w:r>
            <w:r w:rsidRPr="006036E0">
              <w:rPr>
                <w:lang w:val="es-ES_tradnl"/>
              </w:rPr>
              <w:t>»</w:t>
            </w:r>
            <w:r>
              <w:t>:</w:t>
            </w:r>
          </w:p>
          <w:p w14:paraId="42CB0E4B" w14:textId="3ED04ECE" w:rsidR="0023687D" w:rsidRPr="00BD1458" w:rsidRDefault="003177D9" w:rsidP="0023687D">
            <w:pPr>
              <w:keepNext/>
              <w:keepLines/>
              <w:spacing w:before="200"/>
              <w:outlineLvl w:val="4"/>
              <w:rPr>
                <w:rFonts w:eastAsia="MS Gothic" w:cs="Times New Roman"/>
                <w:b/>
                <w:i/>
                <w:color w:val="FFFFFF"/>
                <w:sz w:val="22"/>
              </w:rPr>
            </w:pPr>
            <w:hyperlink r:id="rId14" w:history="1">
              <w:r w:rsidR="00A01B68">
                <w:rPr>
                  <w:rStyle w:val="Hipervnculo"/>
                </w:rPr>
                <w:t>Click here!</w:t>
              </w:r>
            </w:hyperlink>
          </w:p>
        </w:tc>
      </w:tr>
    </w:tbl>
    <w:p w14:paraId="500798CE" w14:textId="77777777" w:rsidR="0023687D" w:rsidRDefault="0023687D" w:rsidP="0023687D">
      <w:pPr>
        <w:spacing w:line="276" w:lineRule="auto"/>
      </w:pPr>
    </w:p>
    <w:p w14:paraId="4E7DFE04" w14:textId="77777777" w:rsidR="0023687D" w:rsidRDefault="0023687D" w:rsidP="0023687D">
      <w:pPr>
        <w:spacing w:line="276" w:lineRule="auto"/>
      </w:pPr>
    </w:p>
    <w:p w14:paraId="5286AE80" w14:textId="77777777" w:rsidR="0023687D" w:rsidRDefault="0023687D" w:rsidP="0023687D">
      <w:pPr>
        <w:spacing w:line="276" w:lineRule="auto"/>
      </w:pPr>
    </w:p>
    <w:p w14:paraId="0679C112" w14:textId="77777777" w:rsidR="0023687D" w:rsidRPr="00587BB2" w:rsidRDefault="0023687D" w:rsidP="00587BB2">
      <w:pPr>
        <w:spacing w:line="276" w:lineRule="auto"/>
      </w:pPr>
    </w:p>
    <w:p w14:paraId="0964605C" w14:textId="77777777" w:rsidR="00334244" w:rsidRDefault="00334244" w:rsidP="001B189A">
      <w:pPr>
        <w:spacing w:line="276" w:lineRule="auto"/>
        <w:jc w:val="center"/>
      </w:pPr>
    </w:p>
    <w:p w14:paraId="6AD1655D" w14:textId="77777777" w:rsidR="00334244" w:rsidRDefault="00334244" w:rsidP="001B189A">
      <w:pPr>
        <w:spacing w:line="276" w:lineRule="auto"/>
        <w:jc w:val="center"/>
      </w:pPr>
    </w:p>
    <w:p w14:paraId="407B092E" w14:textId="1E0C2723" w:rsidR="00334244" w:rsidRDefault="00BD0C11" w:rsidP="00BD0C11">
      <w:pPr>
        <w:spacing w:line="276" w:lineRule="auto"/>
      </w:pPr>
      <w:r>
        <w:t>Por ejemplo:</w:t>
      </w:r>
      <w:r w:rsidR="00A01B68">
        <w:t xml:space="preserve"> </w:t>
      </w:r>
    </w:p>
    <w:p w14:paraId="3E9660D7" w14:textId="1A5218B1" w:rsidR="00BD0C11" w:rsidRDefault="00BD0C11" w:rsidP="00BD0C11">
      <w:pPr>
        <w:spacing w:line="276" w:lineRule="auto"/>
      </w:pPr>
      <w:r w:rsidRPr="003E328A">
        <w:rPr>
          <w:noProof/>
          <w:lang w:val="es-ES" w:eastAsia="es-ES"/>
        </w:rPr>
        <mc:AlternateContent>
          <mc:Choice Requires="wps">
            <w:drawing>
              <wp:inline distT="0" distB="0" distL="0" distR="0" wp14:anchorId="35F2C432" wp14:editId="5A8A01CF">
                <wp:extent cx="5397940" cy="366395"/>
                <wp:effectExtent l="76200" t="50800" r="88900" b="65405"/>
                <wp:docPr id="21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940" cy="3663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DF2D9" w14:textId="0A2A7834" w:rsidR="00D464AB" w:rsidRPr="00B23A2E" w:rsidRDefault="00D464AB" w:rsidP="00BD0C11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BD0C11"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alibri" w:hAnsi="Century Gothic"/>
                                <w:b/>
                                <w:color w:val="FF5100"/>
                                <w:kern w:val="24"/>
                                <w:sz w:val="36"/>
                                <w:szCs w:val="36"/>
                              </w:rPr>
                              <w:t>do</w:t>
                            </w:r>
                            <w:r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D0C11"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lots of things.</w:t>
                            </w:r>
                            <w:r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D0C11"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(Yo hago muchas cosas</w:t>
                            </w:r>
                            <w:r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.</w:t>
                            </w:r>
                            <w:r w:rsidRPr="00BD0C11"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6" o:spid="_x0000_s1026" style="width:425.05pt;height:2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" fillcolor="#f2f2f2 [3052]" stroked="f">
                <v:shadow on="t" opacity="41287f" mv:blur="57150f" offset="0,1.5pt"/>
                <v:textbox>
                  <w:txbxContent>
                    <w:p w14:paraId="2A0DF2D9" w14:textId="0A2A7834" w:rsidR="00D464AB" w:rsidRPr="00B23A2E" w:rsidRDefault="00D464AB" w:rsidP="00BD0C11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entury Gothic" w:eastAsia="Calibri" w:hAnsi="Century Gothic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BD0C11">
                        <w:rPr>
                          <w:rFonts w:ascii="Century Gothic" w:eastAsia="Calibri" w:hAnsi="Century Gothic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rFonts w:ascii="Century Gothic" w:eastAsia="Calibri" w:hAnsi="Century Gothic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entury Gothic" w:eastAsia="Calibri" w:hAnsi="Century Gothic"/>
                          <w:b/>
                          <w:color w:val="FF5100"/>
                          <w:kern w:val="24"/>
                          <w:sz w:val="36"/>
                          <w:szCs w:val="36"/>
                        </w:rPr>
                        <w:t>do</w:t>
                      </w:r>
                      <w:r>
                        <w:rPr>
                          <w:rFonts w:ascii="Century Gothic" w:eastAsia="Calibri" w:hAnsi="Century Gothic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BD0C11">
                        <w:rPr>
                          <w:rFonts w:ascii="Century Gothic" w:eastAsia="Calibri" w:hAnsi="Century Gothic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>lots of things.</w:t>
                      </w:r>
                      <w:r>
                        <w:rPr>
                          <w:rFonts w:ascii="Century Gothic" w:eastAsia="Calibri" w:hAnsi="Century Gothic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BD0C11">
                        <w:rPr>
                          <w:rFonts w:ascii="Century Gothic" w:eastAsia="Calibri" w:hAnsi="Century Gothic"/>
                          <w:color w:val="000000" w:themeColor="text1"/>
                          <w:kern w:val="24"/>
                          <w:sz w:val="28"/>
                          <w:szCs w:val="36"/>
                        </w:rPr>
                        <w:t>(Yo hago muchas cosas</w:t>
                      </w:r>
                      <w:r>
                        <w:rPr>
                          <w:rFonts w:ascii="Century Gothic" w:eastAsia="Calibri" w:hAnsi="Century Gothic"/>
                          <w:color w:val="000000" w:themeColor="text1"/>
                          <w:kern w:val="24"/>
                          <w:sz w:val="28"/>
                          <w:szCs w:val="36"/>
                        </w:rPr>
                        <w:t>.</w:t>
                      </w:r>
                      <w:r w:rsidRPr="00BD0C11">
                        <w:rPr>
                          <w:rFonts w:ascii="Century Gothic" w:eastAsia="Calibri" w:hAnsi="Century Gothic"/>
                          <w:color w:val="000000" w:themeColor="text1"/>
                          <w:kern w:val="24"/>
                          <w:sz w:val="28"/>
                          <w:szCs w:val="36"/>
                        </w:rPr>
                        <w:t>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</w:p>
    <w:p w14:paraId="1E369FD1" w14:textId="37166A4A" w:rsidR="00F41905" w:rsidRDefault="005F4179" w:rsidP="00BD0C11">
      <w:pPr>
        <w:spacing w:line="276" w:lineRule="auto"/>
      </w:pPr>
      <w:r w:rsidRPr="003E328A">
        <w:rPr>
          <w:noProof/>
          <w:lang w:val="es-ES" w:eastAsia="es-ES"/>
        </w:rPr>
        <mc:AlternateContent>
          <mc:Choice Requires="wps">
            <w:drawing>
              <wp:inline distT="0" distB="0" distL="0" distR="0" wp14:anchorId="13C6BFFE" wp14:editId="4AC040C0">
                <wp:extent cx="5397940" cy="366395"/>
                <wp:effectExtent l="76200" t="50800" r="88900" b="65405"/>
                <wp:docPr id="23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940" cy="3663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B0FAF5" w14:textId="4ED514B8" w:rsidR="00D464AB" w:rsidRPr="00B23A2E" w:rsidRDefault="00D464AB" w:rsidP="005F4179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She</w:t>
                            </w:r>
                            <w:r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alibri" w:hAnsi="Century Gothic"/>
                                <w:b/>
                                <w:color w:val="FF5100"/>
                                <w:kern w:val="24"/>
                                <w:sz w:val="36"/>
                                <w:szCs w:val="36"/>
                              </w:rPr>
                              <w:t>does</w:t>
                            </w:r>
                            <w:r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everything</w:t>
                            </w:r>
                            <w:r w:rsidRPr="00BD0C11"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D0C11"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Ella hace todo.</w:t>
                            </w:r>
                            <w:r w:rsidRPr="00BD0C11"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7" style="width:425.05pt;height:2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" fillcolor="#f2f2f2 [3052]" stroked="f">
                <v:shadow on="t" opacity="41287f" mv:blur="57150f" offset="0,1.5pt"/>
                <v:textbox>
                  <w:txbxContent>
                    <w:p w14:paraId="22B0FAF5" w14:textId="4ED514B8" w:rsidR="00D464AB" w:rsidRPr="00B23A2E" w:rsidRDefault="00D464AB" w:rsidP="005F4179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entury Gothic" w:eastAsia="Calibri" w:hAnsi="Century Gothic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>She</w:t>
                      </w:r>
                      <w:r>
                        <w:rPr>
                          <w:rFonts w:ascii="Century Gothic" w:eastAsia="Calibri" w:hAnsi="Century Gothic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entury Gothic" w:eastAsia="Calibri" w:hAnsi="Century Gothic"/>
                          <w:b/>
                          <w:color w:val="FF5100"/>
                          <w:kern w:val="24"/>
                          <w:sz w:val="36"/>
                          <w:szCs w:val="36"/>
                        </w:rPr>
                        <w:t>does</w:t>
                      </w:r>
                      <w:r>
                        <w:rPr>
                          <w:rFonts w:ascii="Century Gothic" w:eastAsia="Calibri" w:hAnsi="Century Gothic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entury Gothic" w:eastAsia="Calibri" w:hAnsi="Century Gothic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>everything</w:t>
                      </w:r>
                      <w:r w:rsidRPr="00BD0C11">
                        <w:rPr>
                          <w:rFonts w:ascii="Century Gothic" w:eastAsia="Calibri" w:hAnsi="Century Gothic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Century Gothic" w:eastAsia="Calibri" w:hAnsi="Century Gothic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BD0C11">
                        <w:rPr>
                          <w:rFonts w:ascii="Century Gothic" w:eastAsia="Calibri" w:hAnsi="Century Gothic"/>
                          <w:color w:val="000000" w:themeColor="text1"/>
                          <w:kern w:val="24"/>
                          <w:sz w:val="28"/>
                          <w:szCs w:val="36"/>
                        </w:rPr>
                        <w:t>(</w:t>
                      </w:r>
                      <w:r>
                        <w:rPr>
                          <w:rFonts w:ascii="Century Gothic" w:eastAsia="Calibri" w:hAnsi="Century Gothic"/>
                          <w:color w:val="000000" w:themeColor="text1"/>
                          <w:kern w:val="24"/>
                          <w:sz w:val="28"/>
                          <w:szCs w:val="36"/>
                        </w:rPr>
                        <w:t>Ella hace todo.</w:t>
                      </w:r>
                      <w:r w:rsidRPr="00BD0C11">
                        <w:rPr>
                          <w:rFonts w:ascii="Century Gothic" w:eastAsia="Calibri" w:hAnsi="Century Gothic"/>
                          <w:color w:val="000000" w:themeColor="text1"/>
                          <w:kern w:val="24"/>
                          <w:sz w:val="28"/>
                          <w:szCs w:val="36"/>
                        </w:rPr>
                        <w:t>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288"/>
        <w:tblW w:w="0" w:type="auto"/>
        <w:tblLook w:val="04A0" w:firstRow="1" w:lastRow="0" w:firstColumn="1" w:lastColumn="0" w:noHBand="0" w:noVBand="1"/>
      </w:tblPr>
      <w:tblGrid>
        <w:gridCol w:w="2200"/>
        <w:gridCol w:w="5627"/>
      </w:tblGrid>
      <w:tr w:rsidR="00F41905" w:rsidRPr="00BD1458" w14:paraId="054EC156" w14:textId="77777777" w:rsidTr="00F4382B">
        <w:trPr>
          <w:trHeight w:val="2127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vAlign w:val="center"/>
          </w:tcPr>
          <w:p w14:paraId="3C184CAD" w14:textId="111E4E49" w:rsidR="00F41905" w:rsidRPr="00011054" w:rsidRDefault="00320F32" w:rsidP="009912E2">
            <w:pPr>
              <w:keepNext/>
              <w:keepLines/>
              <w:spacing w:before="200"/>
              <w:ind w:right="283"/>
              <w:jc w:val="center"/>
              <w:outlineLvl w:val="4"/>
              <w:rPr>
                <w:rFonts w:eastAsia="MS Gothic" w:cs="Times New Roman"/>
                <w:i/>
                <w:color w:val="FFFFFF"/>
                <w:sz w:val="22"/>
              </w:rPr>
            </w:pPr>
            <w:r>
              <w:rPr>
                <w:rFonts w:eastAsia="MS Gothic" w:cs="Times New Roman"/>
                <w:i/>
                <w:noProof/>
                <w:color w:val="FFFFFF"/>
                <w:sz w:val="22"/>
                <w:lang w:val="es-ES" w:eastAsia="es-ES"/>
              </w:rPr>
              <w:drawing>
                <wp:inline distT="0" distB="0" distL="0" distR="0" wp14:anchorId="52AE0AEE" wp14:editId="7352E050">
                  <wp:extent cx="1080135" cy="977849"/>
                  <wp:effectExtent l="0" t="0" r="0" b="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nota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798" cy="978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vAlign w:val="center"/>
          </w:tcPr>
          <w:p w14:paraId="7CCDA78D" w14:textId="509CE8F0" w:rsidR="009912E2" w:rsidRDefault="00320F32" w:rsidP="00F4382B">
            <w:pPr>
              <w:pStyle w:val="Ttulo5"/>
              <w:outlineLvl w:val="4"/>
              <w:rPr>
                <w:i w:val="0"/>
                <w:color w:val="404040" w:themeColor="text1" w:themeTint="BF"/>
                <w:sz w:val="24"/>
              </w:rPr>
            </w:pPr>
            <w:r w:rsidRPr="00320F32">
              <w:rPr>
                <w:i w:val="0"/>
                <w:color w:val="404040" w:themeColor="text1" w:themeTint="BF"/>
                <w:sz w:val="24"/>
              </w:rPr>
              <w:t>C</w:t>
            </w:r>
            <w:r>
              <w:rPr>
                <w:i w:val="0"/>
                <w:color w:val="404040" w:themeColor="text1" w:themeTint="BF"/>
                <w:sz w:val="24"/>
              </w:rPr>
              <w:t xml:space="preserve">uando se </w:t>
            </w:r>
            <w:r w:rsidRPr="00320F32">
              <w:rPr>
                <w:i w:val="0"/>
                <w:color w:val="404040" w:themeColor="text1" w:themeTint="BF"/>
                <w:sz w:val="24"/>
              </w:rPr>
              <w:t>utiliz</w:t>
            </w:r>
            <w:r>
              <w:rPr>
                <w:i w:val="0"/>
                <w:color w:val="404040" w:themeColor="text1" w:themeTint="BF"/>
                <w:sz w:val="24"/>
              </w:rPr>
              <w:t>a</w:t>
            </w:r>
            <w:r w:rsidRPr="00320F32">
              <w:rPr>
                <w:i w:val="0"/>
                <w:color w:val="404040" w:themeColor="text1" w:themeTint="BF"/>
                <w:sz w:val="24"/>
              </w:rPr>
              <w:t xml:space="preserve"> </w:t>
            </w:r>
            <w:r w:rsidRPr="00320F32">
              <w:rPr>
                <w:b/>
                <w:i w:val="0"/>
                <w:color w:val="404040" w:themeColor="text1" w:themeTint="BF"/>
                <w:sz w:val="24"/>
              </w:rPr>
              <w:t>«</w:t>
            </w:r>
            <w:r>
              <w:rPr>
                <w:b/>
                <w:i w:val="0"/>
                <w:color w:val="404040" w:themeColor="text1" w:themeTint="BF"/>
                <w:sz w:val="24"/>
              </w:rPr>
              <w:t>SHE</w:t>
            </w:r>
            <w:r w:rsidRPr="00320F32">
              <w:rPr>
                <w:b/>
                <w:i w:val="0"/>
                <w:color w:val="404040" w:themeColor="text1" w:themeTint="BF"/>
                <w:sz w:val="24"/>
              </w:rPr>
              <w:t>»</w:t>
            </w:r>
            <w:r w:rsidR="009912E2">
              <w:rPr>
                <w:i w:val="0"/>
                <w:color w:val="404040" w:themeColor="text1" w:themeTint="BF"/>
                <w:sz w:val="24"/>
              </w:rPr>
              <w:t>, se escribe</w:t>
            </w:r>
            <w:r w:rsidRPr="00320F32">
              <w:rPr>
                <w:i w:val="0"/>
                <w:color w:val="404040" w:themeColor="text1" w:themeTint="BF"/>
                <w:sz w:val="24"/>
              </w:rPr>
              <w:t xml:space="preserve"> </w:t>
            </w:r>
            <w:r w:rsidR="009912E2" w:rsidRPr="00320F32">
              <w:rPr>
                <w:b/>
                <w:i w:val="0"/>
                <w:color w:val="404040" w:themeColor="text1" w:themeTint="BF"/>
                <w:sz w:val="24"/>
              </w:rPr>
              <w:t>«</w:t>
            </w:r>
            <w:r w:rsidR="009912E2">
              <w:rPr>
                <w:b/>
                <w:i w:val="0"/>
                <w:color w:val="404040" w:themeColor="text1" w:themeTint="BF"/>
                <w:sz w:val="24"/>
              </w:rPr>
              <w:t>DOES</w:t>
            </w:r>
            <w:r w:rsidR="009912E2" w:rsidRPr="00320F32">
              <w:rPr>
                <w:b/>
                <w:i w:val="0"/>
                <w:color w:val="404040" w:themeColor="text1" w:themeTint="BF"/>
                <w:sz w:val="24"/>
              </w:rPr>
              <w:t>»</w:t>
            </w:r>
            <w:r w:rsidRPr="00320F32">
              <w:rPr>
                <w:i w:val="0"/>
                <w:color w:val="404040" w:themeColor="text1" w:themeTint="BF"/>
                <w:sz w:val="24"/>
              </w:rPr>
              <w:t xml:space="preserve"> y </w:t>
            </w:r>
            <w:r w:rsidR="009912E2">
              <w:rPr>
                <w:i w:val="0"/>
                <w:color w:val="404040" w:themeColor="text1" w:themeTint="BF"/>
                <w:sz w:val="24"/>
              </w:rPr>
              <w:t>se pronuncia</w:t>
            </w:r>
            <w:r w:rsidRPr="00320F32">
              <w:rPr>
                <w:i w:val="0"/>
                <w:color w:val="404040" w:themeColor="text1" w:themeTint="BF"/>
                <w:sz w:val="24"/>
              </w:rPr>
              <w:t xml:space="preserve"> </w:t>
            </w:r>
            <w:r w:rsidRPr="009912E2">
              <w:rPr>
                <w:b/>
                <w:i w:val="0"/>
                <w:color w:val="404040" w:themeColor="text1" w:themeTint="BF"/>
                <w:sz w:val="24"/>
              </w:rPr>
              <w:t>[das]</w:t>
            </w:r>
            <w:r w:rsidRPr="00320F32">
              <w:rPr>
                <w:i w:val="0"/>
                <w:color w:val="404040" w:themeColor="text1" w:themeTint="BF"/>
                <w:sz w:val="24"/>
              </w:rPr>
              <w:t xml:space="preserve">; NUNCA debes decir o escribir: </w:t>
            </w:r>
            <w:r w:rsidR="009912E2" w:rsidRPr="00320F32">
              <w:rPr>
                <w:b/>
                <w:i w:val="0"/>
                <w:color w:val="404040" w:themeColor="text1" w:themeTint="BF"/>
                <w:sz w:val="24"/>
              </w:rPr>
              <w:t>«</w:t>
            </w:r>
            <w:r w:rsidR="009912E2">
              <w:rPr>
                <w:b/>
                <w:i w:val="0"/>
                <w:color w:val="404040" w:themeColor="text1" w:themeTint="BF"/>
                <w:sz w:val="24"/>
              </w:rPr>
              <w:t>SHE DO</w:t>
            </w:r>
            <w:r w:rsidR="009912E2" w:rsidRPr="00320F32">
              <w:rPr>
                <w:b/>
                <w:i w:val="0"/>
                <w:color w:val="404040" w:themeColor="text1" w:themeTint="BF"/>
                <w:sz w:val="24"/>
              </w:rPr>
              <w:t>»</w:t>
            </w:r>
            <w:r w:rsidR="009912E2">
              <w:rPr>
                <w:i w:val="0"/>
                <w:color w:val="404040" w:themeColor="text1" w:themeTint="BF"/>
                <w:sz w:val="24"/>
              </w:rPr>
              <w:t>.</w:t>
            </w:r>
          </w:p>
          <w:p w14:paraId="62AC4137" w14:textId="53851E6B" w:rsidR="00F41905" w:rsidRPr="00F4382B" w:rsidRDefault="009912E2" w:rsidP="00F4382B">
            <w:pPr>
              <w:pStyle w:val="Ttulo5"/>
              <w:outlineLvl w:val="4"/>
              <w:rPr>
                <w:rFonts w:eastAsia="MS Gothic" w:cs="Times New Roman"/>
                <w:b/>
                <w:i w:val="0"/>
                <w:color w:val="404040" w:themeColor="text1" w:themeTint="BF"/>
                <w:sz w:val="24"/>
              </w:rPr>
            </w:pPr>
            <w:r>
              <w:rPr>
                <w:b/>
                <w:bCs/>
                <w:i w:val="0"/>
                <w:color w:val="404040" w:themeColor="text1" w:themeTint="BF"/>
                <w:sz w:val="24"/>
              </w:rPr>
              <w:t>Ten en cuenta</w:t>
            </w:r>
            <w:r w:rsidR="00320F32" w:rsidRPr="00320F32">
              <w:rPr>
                <w:b/>
                <w:bCs/>
                <w:i w:val="0"/>
                <w:color w:val="404040" w:themeColor="text1" w:themeTint="BF"/>
                <w:sz w:val="24"/>
              </w:rPr>
              <w:t>:</w:t>
            </w:r>
            <w:r>
              <w:rPr>
                <w:i w:val="0"/>
                <w:color w:val="404040" w:themeColor="text1" w:themeTint="BF"/>
                <w:sz w:val="24"/>
              </w:rPr>
              <w:t> n</w:t>
            </w:r>
            <w:r w:rsidR="00320F32" w:rsidRPr="00320F32">
              <w:rPr>
                <w:i w:val="0"/>
                <w:color w:val="404040" w:themeColor="text1" w:themeTint="BF"/>
                <w:sz w:val="24"/>
              </w:rPr>
              <w:t xml:space="preserve">unca </w:t>
            </w:r>
            <w:r>
              <w:rPr>
                <w:i w:val="0"/>
                <w:color w:val="404040" w:themeColor="text1" w:themeTint="BF"/>
                <w:sz w:val="24"/>
              </w:rPr>
              <w:t xml:space="preserve">se escribe </w:t>
            </w:r>
            <w:r w:rsidRPr="00320F32">
              <w:rPr>
                <w:b/>
                <w:i w:val="0"/>
                <w:color w:val="404040" w:themeColor="text1" w:themeTint="BF"/>
                <w:sz w:val="24"/>
              </w:rPr>
              <w:t>«</w:t>
            </w:r>
            <w:r w:rsidR="00CF1305" w:rsidRPr="00F34449">
              <w:rPr>
                <w:b/>
                <w:i w:val="0"/>
                <w:color w:val="404040" w:themeColor="text1" w:themeTint="BF"/>
                <w:sz w:val="24"/>
              </w:rPr>
              <w:t>HE/ SHE/</w:t>
            </w:r>
            <w:r w:rsidRPr="00F34449">
              <w:rPr>
                <w:b/>
                <w:i w:val="0"/>
                <w:color w:val="404040" w:themeColor="text1" w:themeTint="BF"/>
                <w:sz w:val="24"/>
              </w:rPr>
              <w:t xml:space="preserve"> IT</w:t>
            </w:r>
            <w:r>
              <w:rPr>
                <w:b/>
                <w:i w:val="0"/>
                <w:color w:val="404040" w:themeColor="text1" w:themeTint="BF"/>
                <w:sz w:val="24"/>
              </w:rPr>
              <w:t xml:space="preserve"> </w:t>
            </w:r>
            <w:r w:rsidR="00CF1305">
              <w:rPr>
                <w:b/>
                <w:i w:val="0"/>
                <w:color w:val="404040" w:themeColor="text1" w:themeTint="BF"/>
                <w:sz w:val="24"/>
              </w:rPr>
              <w:t>DO</w:t>
            </w:r>
            <w:r w:rsidRPr="00320F32">
              <w:rPr>
                <w:b/>
                <w:i w:val="0"/>
                <w:color w:val="404040" w:themeColor="text1" w:themeTint="BF"/>
                <w:sz w:val="24"/>
              </w:rPr>
              <w:t>»</w:t>
            </w:r>
            <w:r w:rsidR="00CF1305">
              <w:rPr>
                <w:i w:val="0"/>
                <w:color w:val="404040" w:themeColor="text1" w:themeTint="BF"/>
                <w:sz w:val="24"/>
              </w:rPr>
              <w:t xml:space="preserve">, sino </w:t>
            </w:r>
            <w:r w:rsidR="00CF1305" w:rsidRPr="00320F32">
              <w:rPr>
                <w:b/>
                <w:i w:val="0"/>
                <w:color w:val="404040" w:themeColor="text1" w:themeTint="BF"/>
                <w:sz w:val="24"/>
              </w:rPr>
              <w:t>«</w:t>
            </w:r>
            <w:r w:rsidR="00CF1305" w:rsidRPr="00F34449">
              <w:rPr>
                <w:b/>
                <w:i w:val="0"/>
                <w:color w:val="404040" w:themeColor="text1" w:themeTint="BF"/>
                <w:sz w:val="24"/>
              </w:rPr>
              <w:t>HE/ SHE/ IT</w:t>
            </w:r>
            <w:r w:rsidR="00CF1305">
              <w:rPr>
                <w:b/>
                <w:i w:val="0"/>
                <w:color w:val="404040" w:themeColor="text1" w:themeTint="BF"/>
                <w:sz w:val="24"/>
              </w:rPr>
              <w:t xml:space="preserve"> DOES</w:t>
            </w:r>
            <w:r w:rsidR="00CF1305" w:rsidRPr="00320F32">
              <w:rPr>
                <w:b/>
                <w:i w:val="0"/>
                <w:color w:val="404040" w:themeColor="text1" w:themeTint="BF"/>
                <w:sz w:val="24"/>
              </w:rPr>
              <w:t>»</w:t>
            </w:r>
            <w:r w:rsidR="00F4382B">
              <w:rPr>
                <w:b/>
                <w:i w:val="0"/>
                <w:color w:val="404040" w:themeColor="text1" w:themeTint="BF"/>
                <w:sz w:val="24"/>
              </w:rPr>
              <w:t>.</w:t>
            </w:r>
          </w:p>
        </w:tc>
      </w:tr>
    </w:tbl>
    <w:p w14:paraId="395BB85D" w14:textId="77777777" w:rsidR="00F41905" w:rsidRDefault="00F41905" w:rsidP="00F41905">
      <w:pPr>
        <w:spacing w:line="276" w:lineRule="auto"/>
      </w:pPr>
    </w:p>
    <w:p w14:paraId="0EBCA380" w14:textId="77777777" w:rsidR="00F41905" w:rsidRDefault="00F41905" w:rsidP="00F41905">
      <w:pPr>
        <w:spacing w:line="276" w:lineRule="auto"/>
      </w:pPr>
    </w:p>
    <w:p w14:paraId="09A8BA59" w14:textId="2D088AE1" w:rsidR="000A7DDF" w:rsidRDefault="000A7DDF" w:rsidP="000A7DDF">
      <w:pPr>
        <w:pStyle w:val="Ttulo3"/>
      </w:pPr>
      <w:r>
        <w:lastRenderedPageBreak/>
        <w:t xml:space="preserve">2. </w:t>
      </w:r>
      <w:r w:rsidRPr="000A7DDF">
        <w:rPr>
          <w:bCs/>
        </w:rPr>
        <w:t xml:space="preserve">Como </w:t>
      </w:r>
      <w:r>
        <w:rPr>
          <w:bCs/>
        </w:rPr>
        <w:t>«</w:t>
      </w:r>
      <w:r w:rsidRPr="000A7DDF">
        <w:rPr>
          <w:bCs/>
        </w:rPr>
        <w:t>verbo auxiliar</w:t>
      </w:r>
      <w:r>
        <w:rPr>
          <w:bCs/>
        </w:rPr>
        <w:t>»</w:t>
      </w:r>
      <w:r w:rsidRPr="000A7DDF">
        <w:rPr>
          <w:bCs/>
        </w:rPr>
        <w:t xml:space="preserve"> para pregunta</w:t>
      </w:r>
      <w:r>
        <w:rPr>
          <w:bCs/>
        </w:rPr>
        <w:t>r y negar en el tiempo presente</w:t>
      </w:r>
    </w:p>
    <w:p w14:paraId="75D92590" w14:textId="77777777" w:rsidR="00F41905" w:rsidRDefault="00F41905" w:rsidP="00F41905">
      <w:pPr>
        <w:spacing w:line="276" w:lineRule="auto"/>
      </w:pPr>
    </w:p>
    <w:p w14:paraId="0F5B39A0" w14:textId="66A7A392" w:rsidR="00F11747" w:rsidRDefault="00190549" w:rsidP="00F41905">
      <w:pPr>
        <w:spacing w:line="276" w:lineRule="auto"/>
      </w:pPr>
      <w:r>
        <w:t>Para el p</w:t>
      </w:r>
      <w:r w:rsidRPr="00190549">
        <w:t>asado utilizamos </w:t>
      </w:r>
      <w:r w:rsidRPr="00587BB2">
        <w:rPr>
          <w:b/>
        </w:rPr>
        <w:t>«</w:t>
      </w:r>
      <w:r>
        <w:rPr>
          <w:b/>
        </w:rPr>
        <w:t>did</w:t>
      </w:r>
      <w:r w:rsidRPr="00587BB2">
        <w:rPr>
          <w:b/>
        </w:rPr>
        <w:t>»</w:t>
      </w:r>
      <w:r w:rsidRPr="00190549">
        <w:t> para todas las personas. En estos casos</w:t>
      </w:r>
      <w:r w:rsidR="0087307C">
        <w:t>,</w:t>
      </w:r>
      <w:r w:rsidRPr="00190549">
        <w:t xml:space="preserve"> no lo podemos traducir en español ya que es una construcción propia del inglés. </w:t>
      </w:r>
    </w:p>
    <w:tbl>
      <w:tblPr>
        <w:tblStyle w:val="Tablaconcuadrcula"/>
        <w:tblpPr w:leftFromText="141" w:rightFromText="141" w:vertAnchor="text" w:horzAnchor="margin" w:tblpXSpec="center" w:tblpY="288"/>
        <w:tblW w:w="0" w:type="auto"/>
        <w:tblLook w:val="04A0" w:firstRow="1" w:lastRow="0" w:firstColumn="1" w:lastColumn="0" w:noHBand="0" w:noVBand="1"/>
      </w:tblPr>
      <w:tblGrid>
        <w:gridCol w:w="2200"/>
        <w:gridCol w:w="5627"/>
      </w:tblGrid>
      <w:tr w:rsidR="004A50EF" w:rsidRPr="00BD1458" w14:paraId="14BFCB4F" w14:textId="77777777" w:rsidTr="008510CB">
        <w:trPr>
          <w:trHeight w:val="2836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vAlign w:val="center"/>
          </w:tcPr>
          <w:p w14:paraId="721F39BF" w14:textId="77777777" w:rsidR="004A50EF" w:rsidRPr="00011054" w:rsidRDefault="004A50EF" w:rsidP="00086E81">
            <w:pPr>
              <w:keepNext/>
              <w:keepLines/>
              <w:spacing w:before="200"/>
              <w:ind w:right="283"/>
              <w:jc w:val="center"/>
              <w:outlineLvl w:val="4"/>
              <w:rPr>
                <w:rFonts w:eastAsia="MS Gothic" w:cs="Times New Roman"/>
                <w:i/>
                <w:color w:val="FFFFFF"/>
                <w:sz w:val="22"/>
              </w:rPr>
            </w:pPr>
            <w:r>
              <w:rPr>
                <w:rFonts w:eastAsia="MS Gothic" w:cs="Times New Roman"/>
                <w:i/>
                <w:noProof/>
                <w:color w:val="FFFFFF"/>
                <w:sz w:val="22"/>
                <w:lang w:val="es-ES" w:eastAsia="es-ES"/>
              </w:rPr>
              <w:drawing>
                <wp:inline distT="0" distB="0" distL="0" distR="0" wp14:anchorId="1CE7516B" wp14:editId="712B46CA">
                  <wp:extent cx="1080135" cy="977849"/>
                  <wp:effectExtent l="0" t="0" r="0" b="0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nota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798" cy="978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vAlign w:val="center"/>
          </w:tcPr>
          <w:p w14:paraId="04985744" w14:textId="77777777" w:rsidR="001D4FA2" w:rsidRDefault="001D4FA2" w:rsidP="001D4FA2">
            <w:pPr>
              <w:rPr>
                <w:color w:val="404040" w:themeColor="text1" w:themeTint="BF"/>
              </w:rPr>
            </w:pPr>
            <w:r w:rsidRPr="001D4FA2">
              <w:rPr>
                <w:b/>
                <w:color w:val="404040" w:themeColor="text1" w:themeTint="BF"/>
              </w:rPr>
              <w:t>«</w:t>
            </w:r>
            <w:r>
              <w:rPr>
                <w:b/>
                <w:color w:val="404040" w:themeColor="text1" w:themeTint="BF"/>
              </w:rPr>
              <w:t>DO / DOES</w:t>
            </w:r>
            <w:r w:rsidRPr="001D4FA2">
              <w:rPr>
                <w:b/>
                <w:color w:val="404040" w:themeColor="text1" w:themeTint="BF"/>
              </w:rPr>
              <w:t>»</w:t>
            </w:r>
            <w:r w:rsidR="002C6272">
              <w:rPr>
                <w:color w:val="404040" w:themeColor="text1" w:themeTint="BF"/>
              </w:rPr>
              <w:t xml:space="preserve"> se utiliza para preguntar y negar en el </w:t>
            </w:r>
            <w:r w:rsidRPr="002C6272">
              <w:rPr>
                <w:b/>
                <w:color w:val="404040" w:themeColor="text1" w:themeTint="BF"/>
              </w:rPr>
              <w:t>Present Tense</w:t>
            </w:r>
            <w:r w:rsidRPr="001D4FA2">
              <w:rPr>
                <w:color w:val="404040" w:themeColor="text1" w:themeTint="BF"/>
              </w:rPr>
              <w:t xml:space="preserve"> de prácticamente todos los verbos, excepto </w:t>
            </w:r>
            <w:r w:rsidR="002C6272" w:rsidRPr="002C6272">
              <w:rPr>
                <w:b/>
                <w:color w:val="404040" w:themeColor="text1" w:themeTint="BF"/>
              </w:rPr>
              <w:t>«</w:t>
            </w:r>
            <w:r w:rsidR="002C6272">
              <w:rPr>
                <w:b/>
                <w:color w:val="404040" w:themeColor="text1" w:themeTint="BF"/>
              </w:rPr>
              <w:t>TO BE</w:t>
            </w:r>
            <w:r w:rsidR="002C6272" w:rsidRPr="002C6272">
              <w:rPr>
                <w:b/>
                <w:color w:val="404040" w:themeColor="text1" w:themeTint="BF"/>
              </w:rPr>
              <w:t>»</w:t>
            </w:r>
            <w:r w:rsidRPr="001D4FA2">
              <w:rPr>
                <w:color w:val="404040" w:themeColor="text1" w:themeTint="BF"/>
              </w:rPr>
              <w:t xml:space="preserve"> y verbos auxiliares (</w:t>
            </w:r>
            <w:r w:rsidRPr="002C6272">
              <w:rPr>
                <w:b/>
                <w:color w:val="404040" w:themeColor="text1" w:themeTint="BF"/>
              </w:rPr>
              <w:t>can</w:t>
            </w:r>
            <w:r w:rsidRPr="002C6272">
              <w:rPr>
                <w:color w:val="404040" w:themeColor="text1" w:themeTint="BF"/>
              </w:rPr>
              <w:t>,</w:t>
            </w:r>
            <w:r w:rsidRPr="002C6272">
              <w:rPr>
                <w:b/>
                <w:color w:val="404040" w:themeColor="text1" w:themeTint="BF"/>
              </w:rPr>
              <w:t xml:space="preserve"> could</w:t>
            </w:r>
            <w:r w:rsidRPr="002C6272">
              <w:rPr>
                <w:color w:val="404040" w:themeColor="text1" w:themeTint="BF"/>
              </w:rPr>
              <w:t>,</w:t>
            </w:r>
            <w:r w:rsidRPr="002C6272">
              <w:rPr>
                <w:b/>
                <w:color w:val="404040" w:themeColor="text1" w:themeTint="BF"/>
              </w:rPr>
              <w:t xml:space="preserve"> must</w:t>
            </w:r>
            <w:r w:rsidRPr="002C6272">
              <w:rPr>
                <w:color w:val="404040" w:themeColor="text1" w:themeTint="BF"/>
              </w:rPr>
              <w:t>,</w:t>
            </w:r>
            <w:r w:rsidRPr="002C6272">
              <w:rPr>
                <w:b/>
                <w:color w:val="404040" w:themeColor="text1" w:themeTint="BF"/>
              </w:rPr>
              <w:t xml:space="preserve"> will</w:t>
            </w:r>
            <w:r w:rsidRPr="002C6272">
              <w:rPr>
                <w:color w:val="404040" w:themeColor="text1" w:themeTint="BF"/>
              </w:rPr>
              <w:t>,</w:t>
            </w:r>
            <w:r w:rsidRPr="002C6272">
              <w:rPr>
                <w:b/>
                <w:color w:val="404040" w:themeColor="text1" w:themeTint="BF"/>
              </w:rPr>
              <w:t xml:space="preserve"> would</w:t>
            </w:r>
            <w:r w:rsidRPr="002C6272">
              <w:rPr>
                <w:color w:val="404040" w:themeColor="text1" w:themeTint="BF"/>
              </w:rPr>
              <w:t>,</w:t>
            </w:r>
            <w:r w:rsidRPr="001D4FA2">
              <w:rPr>
                <w:color w:val="404040" w:themeColor="text1" w:themeTint="BF"/>
              </w:rPr>
              <w:t xml:space="preserve"> etc.)</w:t>
            </w:r>
            <w:r w:rsidR="00F11747">
              <w:rPr>
                <w:color w:val="404040" w:themeColor="text1" w:themeTint="BF"/>
              </w:rPr>
              <w:t>.</w:t>
            </w:r>
          </w:p>
          <w:p w14:paraId="63586DB8" w14:textId="77777777" w:rsidR="008510CB" w:rsidRDefault="008510CB" w:rsidP="001D4FA2">
            <w:pPr>
              <w:rPr>
                <w:color w:val="404040" w:themeColor="text1" w:themeTint="BF"/>
              </w:rPr>
            </w:pPr>
          </w:p>
          <w:p w14:paraId="562CEE53" w14:textId="01201BFD" w:rsidR="008510CB" w:rsidRPr="008510CB" w:rsidRDefault="008510CB" w:rsidP="008510CB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 xml:space="preserve">Recuerda: </w:t>
            </w:r>
            <w:r>
              <w:rPr>
                <w:rFonts w:eastAsia="Times New Roman" w:cs="Arial"/>
                <w:color w:val="222222"/>
                <w:szCs w:val="24"/>
                <w:lang w:eastAsia="es-CO"/>
              </w:rPr>
              <w:t>c</w:t>
            </w:r>
            <w:r w:rsidRPr="008510CB">
              <w:rPr>
                <w:rFonts w:eastAsia="Times New Roman" w:cs="Arial"/>
                <w:color w:val="222222"/>
                <w:szCs w:val="24"/>
                <w:lang w:eastAsia="es-CO"/>
              </w:rPr>
              <w:t xml:space="preserve">uando </w:t>
            </w:r>
            <w:r>
              <w:rPr>
                <w:rFonts w:eastAsia="Times New Roman" w:cs="Arial"/>
                <w:color w:val="222222"/>
                <w:szCs w:val="24"/>
                <w:lang w:eastAsia="es-CO"/>
              </w:rPr>
              <w:t>se utiliza</w:t>
            </w:r>
            <w:r w:rsidRPr="008510CB">
              <w:rPr>
                <w:rFonts w:eastAsia="Times New Roman" w:cs="Arial"/>
                <w:color w:val="222222"/>
                <w:szCs w:val="24"/>
                <w:lang w:eastAsia="es-CO"/>
              </w:rPr>
              <w:t xml:space="preserve"> </w:t>
            </w:r>
            <w:r w:rsidRPr="001D4FA2">
              <w:rPr>
                <w:b/>
                <w:color w:val="404040" w:themeColor="text1" w:themeTint="BF"/>
              </w:rPr>
              <w:t>«</w:t>
            </w:r>
            <w:r>
              <w:rPr>
                <w:b/>
                <w:color w:val="404040" w:themeColor="text1" w:themeTint="BF"/>
              </w:rPr>
              <w:t>DO / DOES</w:t>
            </w:r>
            <w:r w:rsidRPr="001D4FA2">
              <w:rPr>
                <w:b/>
                <w:color w:val="404040" w:themeColor="text1" w:themeTint="BF"/>
              </w:rPr>
              <w:t>»</w:t>
            </w:r>
            <w:r w:rsidRPr="008510CB">
              <w:rPr>
                <w:rFonts w:eastAsia="Times New Roman" w:cs="Arial"/>
                <w:color w:val="222222"/>
                <w:szCs w:val="24"/>
                <w:lang w:eastAsia="es-CO"/>
              </w:rPr>
              <w:t xml:space="preserve"> como verbo auxiliar para preguntar o negar, el verbo principal siempre va en infinitivo, sin </w:t>
            </w:r>
            <w:r w:rsidRPr="001D4FA2">
              <w:rPr>
                <w:b/>
                <w:color w:val="404040" w:themeColor="text1" w:themeTint="BF"/>
              </w:rPr>
              <w:t>«</w:t>
            </w:r>
            <w:r>
              <w:rPr>
                <w:b/>
                <w:color w:val="404040" w:themeColor="text1" w:themeTint="BF"/>
              </w:rPr>
              <w:t>S</w:t>
            </w:r>
            <w:r w:rsidRPr="001D4FA2">
              <w:rPr>
                <w:b/>
                <w:color w:val="404040" w:themeColor="text1" w:themeTint="BF"/>
              </w:rPr>
              <w:t>»</w:t>
            </w:r>
            <w:r w:rsidRPr="008510CB">
              <w:rPr>
                <w:color w:val="404040" w:themeColor="text1" w:themeTint="BF"/>
              </w:rPr>
              <w:t>.</w:t>
            </w:r>
          </w:p>
        </w:tc>
      </w:tr>
    </w:tbl>
    <w:p w14:paraId="2C35090B" w14:textId="77777777" w:rsidR="000A7DDF" w:rsidRDefault="000A7DDF" w:rsidP="00F41905">
      <w:pPr>
        <w:spacing w:line="276" w:lineRule="auto"/>
      </w:pPr>
    </w:p>
    <w:p w14:paraId="17B6EDF7" w14:textId="77777777" w:rsidR="00663612" w:rsidRDefault="00663612" w:rsidP="00F41905">
      <w:pPr>
        <w:spacing w:line="276" w:lineRule="auto"/>
      </w:pPr>
    </w:p>
    <w:p w14:paraId="11B2271E" w14:textId="77777777" w:rsidR="00086E81" w:rsidRDefault="00086E81" w:rsidP="00086E81">
      <w:pPr>
        <w:spacing w:line="276" w:lineRule="auto"/>
      </w:pPr>
      <w:r>
        <w:t xml:space="preserve">Por ejemplo: </w:t>
      </w:r>
    </w:p>
    <w:p w14:paraId="5FD3D839" w14:textId="77777777" w:rsidR="00663612" w:rsidRDefault="00663612" w:rsidP="00086E81">
      <w:pPr>
        <w:spacing w:line="276" w:lineRule="auto"/>
      </w:pPr>
    </w:p>
    <w:p w14:paraId="7A936499" w14:textId="77777777" w:rsidR="00086E81" w:rsidRDefault="00086E81" w:rsidP="00086E81">
      <w:pPr>
        <w:spacing w:line="276" w:lineRule="auto"/>
      </w:pPr>
      <w:r w:rsidRPr="003E328A">
        <w:rPr>
          <w:noProof/>
          <w:lang w:val="es-ES" w:eastAsia="es-ES"/>
        </w:rPr>
        <mc:AlternateContent>
          <mc:Choice Requires="wps">
            <w:drawing>
              <wp:inline distT="0" distB="0" distL="0" distR="0" wp14:anchorId="78312F6F" wp14:editId="63C3B946">
                <wp:extent cx="5397940" cy="1420495"/>
                <wp:effectExtent l="76200" t="50800" r="88900" b="78105"/>
                <wp:docPr id="3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940" cy="1420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455A7C" w14:textId="06EAD130" w:rsidR="00D464AB" w:rsidRPr="006C146E" w:rsidRDefault="00D464AB" w:rsidP="00086E81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w:pPr>
                            <w:r w:rsidRPr="00086E81">
                              <w:rPr>
                                <w:rFonts w:ascii="Century Gothic" w:eastAsia="Calibri" w:hAnsi="Century Gothic"/>
                                <w:b/>
                                <w:color w:val="FF5100"/>
                                <w:kern w:val="24"/>
                                <w:sz w:val="36"/>
                                <w:szCs w:val="36"/>
                              </w:rPr>
                              <w:t>Do</w:t>
                            </w:r>
                            <w:r w:rsidRPr="00086E81"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you know her?</w:t>
                            </w: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C146E"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[du iu nóuj</w:t>
                            </w:r>
                            <w:r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er</w:t>
                            </w:r>
                            <w:r w:rsidRPr="006C146E"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] </w:t>
                            </w:r>
                          </w:p>
                          <w:p w14:paraId="70355D3F" w14:textId="77777777" w:rsidR="00D464AB" w:rsidRPr="00086E81" w:rsidRDefault="00D464AB" w:rsidP="00086E81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w:pPr>
                            <w:r w:rsidRPr="00086E81">
                              <w:rPr>
                                <w:rFonts w:ascii="Century Gothic" w:eastAsia="Calibri" w:hAnsi="Century Gothic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¿La conoces?</w:t>
                            </w:r>
                            <w:r w:rsidRPr="00086E81"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 </w:t>
                            </w:r>
                          </w:p>
                          <w:p w14:paraId="17EECA97" w14:textId="3DD89549" w:rsidR="00D464AB" w:rsidRPr="00086E81" w:rsidRDefault="00D464AB" w:rsidP="00086E81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Cs w:val="3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Cs w:val="36"/>
                              </w:rPr>
                              <w:t>Es una pregunta en el p</w:t>
                            </w:r>
                            <w:r w:rsidRPr="00086E81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resente. </w:t>
                            </w:r>
                            <w:r w:rsidRPr="00086E81"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«TO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kern w:val="24"/>
                                <w:szCs w:val="36"/>
                              </w:rPr>
                              <w:t>KNOW</w:t>
                            </w:r>
                            <w:r w:rsidRPr="00086E81"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kern w:val="24"/>
                                <w:szCs w:val="36"/>
                              </w:rPr>
                              <w:t>»</w:t>
                            </w:r>
                            <w:r w:rsidRPr="00086E81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 no es el verbo </w:t>
                            </w:r>
                            <w:r w:rsidRPr="00086E81"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kern w:val="24"/>
                                <w:szCs w:val="36"/>
                              </w:rPr>
                              <w:t>«TO BE»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, </w:t>
                            </w:r>
                            <w:r w:rsidRPr="00086E81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Cs w:val="36"/>
                              </w:rPr>
                              <w:t>así que debo utilizar el 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kern w:val="24"/>
                                <w:szCs w:val="36"/>
                              </w:rPr>
                              <w:t>«DO</w:t>
                            </w:r>
                            <w:r w:rsidRPr="00086E81"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kern w:val="24"/>
                                <w:szCs w:val="36"/>
                              </w:rPr>
                              <w:t>»</w:t>
                            </w:r>
                            <w:r w:rsidRPr="00086E81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Cs w:val="36"/>
                              </w:rPr>
                              <w:t> para preguntar.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8" style="width:425.05pt;height:11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" fillcolor="#f2f2f2 [3052]" stroked="f">
                <v:shadow on="t" opacity="41287f" mv:blur="57150f" offset="0,1.5pt"/>
                <v:textbox>
                  <w:txbxContent>
                    <w:p w14:paraId="39455A7C" w14:textId="06EAD130" w:rsidR="00D464AB" w:rsidRPr="006C146E" w:rsidRDefault="00D464AB" w:rsidP="00086E81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entury Gothic" w:eastAsia="Calibri" w:hAnsi="Century Gothic"/>
                          <w:color w:val="000000" w:themeColor="text1"/>
                          <w:kern w:val="24"/>
                          <w:sz w:val="32"/>
                          <w:szCs w:val="36"/>
                        </w:rPr>
                      </w:pPr>
                      <w:r w:rsidRPr="00086E81">
                        <w:rPr>
                          <w:rFonts w:ascii="Century Gothic" w:eastAsia="Calibri" w:hAnsi="Century Gothic"/>
                          <w:b/>
                          <w:color w:val="FF5100"/>
                          <w:kern w:val="24"/>
                          <w:sz w:val="36"/>
                          <w:szCs w:val="36"/>
                        </w:rPr>
                        <w:t>Do</w:t>
                      </w:r>
                      <w:r w:rsidRPr="00086E81">
                        <w:rPr>
                          <w:rFonts w:ascii="Century Gothic" w:eastAsia="Calibri" w:hAnsi="Century Gothic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you know her?</w:t>
                      </w:r>
                      <w:r>
                        <w:rPr>
                          <w:rFonts w:ascii="Century Gothic" w:eastAsia="Calibri" w:hAnsi="Century Gothic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6C146E">
                        <w:rPr>
                          <w:rFonts w:ascii="Century Gothic" w:eastAsia="Calibri" w:hAnsi="Century Gothic"/>
                          <w:color w:val="000000" w:themeColor="text1"/>
                          <w:kern w:val="24"/>
                          <w:sz w:val="32"/>
                          <w:szCs w:val="36"/>
                        </w:rPr>
                        <w:t>[du iu nóuj</w:t>
                      </w:r>
                      <w:r>
                        <w:rPr>
                          <w:rFonts w:ascii="Century Gothic" w:eastAsia="Calibri" w:hAnsi="Century Gothic"/>
                          <w:color w:val="000000" w:themeColor="text1"/>
                          <w:kern w:val="24"/>
                          <w:sz w:val="32"/>
                          <w:szCs w:val="36"/>
                        </w:rPr>
                        <w:t>er</w:t>
                      </w:r>
                      <w:r w:rsidRPr="006C146E">
                        <w:rPr>
                          <w:rFonts w:ascii="Century Gothic" w:eastAsia="Calibri" w:hAnsi="Century Gothic"/>
                          <w:color w:val="000000" w:themeColor="text1"/>
                          <w:kern w:val="24"/>
                          <w:sz w:val="32"/>
                          <w:szCs w:val="36"/>
                        </w:rPr>
                        <w:t>] </w:t>
                      </w:r>
                    </w:p>
                    <w:p w14:paraId="70355D3F" w14:textId="77777777" w:rsidR="00D464AB" w:rsidRPr="00086E81" w:rsidRDefault="00D464AB" w:rsidP="00086E81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entury Gothic" w:eastAsia="Calibri" w:hAnsi="Century Gothic"/>
                          <w:color w:val="000000" w:themeColor="text1"/>
                          <w:kern w:val="24"/>
                          <w:sz w:val="32"/>
                          <w:szCs w:val="36"/>
                        </w:rPr>
                      </w:pPr>
                      <w:r w:rsidRPr="00086E81">
                        <w:rPr>
                          <w:rFonts w:ascii="Century Gothic" w:eastAsia="Calibri" w:hAnsi="Century Gothic"/>
                          <w:i/>
                          <w:iCs/>
                          <w:color w:val="000000" w:themeColor="text1"/>
                          <w:kern w:val="24"/>
                          <w:sz w:val="32"/>
                          <w:szCs w:val="36"/>
                        </w:rPr>
                        <w:t>¿La conoces?</w:t>
                      </w:r>
                      <w:r w:rsidRPr="00086E81">
                        <w:rPr>
                          <w:rFonts w:ascii="Century Gothic" w:eastAsia="Calibri" w:hAnsi="Century Gothic"/>
                          <w:color w:val="000000" w:themeColor="text1"/>
                          <w:kern w:val="24"/>
                          <w:sz w:val="32"/>
                          <w:szCs w:val="36"/>
                        </w:rPr>
                        <w:t> </w:t>
                      </w:r>
                    </w:p>
                    <w:p w14:paraId="17EECA97" w14:textId="3DD89549" w:rsidR="00D464AB" w:rsidRPr="00086E81" w:rsidRDefault="00D464AB" w:rsidP="00086E81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Cs w:val="36"/>
                        </w:rPr>
                      </w:pP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Cs w:val="36"/>
                        </w:rPr>
                        <w:t>Es una pregunta en el p</w:t>
                      </w:r>
                      <w:r w:rsidRPr="00086E81"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Cs w:val="36"/>
                        </w:rPr>
                        <w:t xml:space="preserve">resente. </w:t>
                      </w:r>
                      <w:r w:rsidRPr="00086E81">
                        <w:rPr>
                          <w:rFonts w:ascii="Arial" w:eastAsia="Calibri" w:hAnsi="Arial" w:cs="Arial"/>
                          <w:b/>
                          <w:color w:val="000000" w:themeColor="text1"/>
                          <w:kern w:val="24"/>
                          <w:szCs w:val="36"/>
                        </w:rPr>
                        <w:t xml:space="preserve">«TO </w:t>
                      </w:r>
                      <w:r>
                        <w:rPr>
                          <w:rFonts w:ascii="Arial" w:eastAsia="Calibri" w:hAnsi="Arial" w:cs="Arial"/>
                          <w:b/>
                          <w:color w:val="000000" w:themeColor="text1"/>
                          <w:kern w:val="24"/>
                          <w:szCs w:val="36"/>
                        </w:rPr>
                        <w:t>KNOW</w:t>
                      </w:r>
                      <w:r w:rsidRPr="00086E81">
                        <w:rPr>
                          <w:rFonts w:ascii="Arial" w:eastAsia="Calibri" w:hAnsi="Arial" w:cs="Arial"/>
                          <w:b/>
                          <w:color w:val="000000" w:themeColor="text1"/>
                          <w:kern w:val="24"/>
                          <w:szCs w:val="36"/>
                        </w:rPr>
                        <w:t>»</w:t>
                      </w:r>
                      <w:r w:rsidRPr="00086E81"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Cs w:val="36"/>
                        </w:rPr>
                        <w:t xml:space="preserve"> no es el verbo </w:t>
                      </w:r>
                      <w:r w:rsidRPr="00086E81">
                        <w:rPr>
                          <w:rFonts w:ascii="Arial" w:eastAsia="Calibri" w:hAnsi="Arial" w:cs="Arial"/>
                          <w:b/>
                          <w:color w:val="000000" w:themeColor="text1"/>
                          <w:kern w:val="24"/>
                          <w:szCs w:val="36"/>
                        </w:rPr>
                        <w:t>«TO BE»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Cs w:val="36"/>
                        </w:rPr>
                        <w:t xml:space="preserve">, </w:t>
                      </w:r>
                      <w:r w:rsidRPr="00086E81"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Cs w:val="36"/>
                        </w:rPr>
                        <w:t>así que debo utilizar el </w:t>
                      </w:r>
                      <w:r>
                        <w:rPr>
                          <w:rFonts w:ascii="Arial" w:eastAsia="Calibri" w:hAnsi="Arial" w:cs="Arial"/>
                          <w:b/>
                          <w:color w:val="000000" w:themeColor="text1"/>
                          <w:kern w:val="24"/>
                          <w:szCs w:val="36"/>
                        </w:rPr>
                        <w:t>«DO</w:t>
                      </w:r>
                      <w:r w:rsidRPr="00086E81">
                        <w:rPr>
                          <w:rFonts w:ascii="Arial" w:eastAsia="Calibri" w:hAnsi="Arial" w:cs="Arial"/>
                          <w:b/>
                          <w:color w:val="000000" w:themeColor="text1"/>
                          <w:kern w:val="24"/>
                          <w:szCs w:val="36"/>
                        </w:rPr>
                        <w:t>»</w:t>
                      </w:r>
                      <w:r w:rsidRPr="00086E81"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Cs w:val="36"/>
                        </w:rPr>
                        <w:t> para preguntar.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</w:p>
    <w:p w14:paraId="023C4D9E" w14:textId="77777777" w:rsidR="00663612" w:rsidRDefault="006C146E" w:rsidP="00086E81">
      <w:pPr>
        <w:spacing w:line="276" w:lineRule="auto"/>
      </w:pPr>
      <w:r w:rsidRPr="003E328A">
        <w:rPr>
          <w:noProof/>
          <w:lang w:val="es-ES" w:eastAsia="es-ES"/>
        </w:rPr>
        <mc:AlternateContent>
          <mc:Choice Requires="wps">
            <w:drawing>
              <wp:inline distT="0" distB="0" distL="0" distR="0" wp14:anchorId="13CA9B46" wp14:editId="7702ED55">
                <wp:extent cx="5397940" cy="1726125"/>
                <wp:effectExtent l="76200" t="50800" r="88900" b="77470"/>
                <wp:docPr id="38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940" cy="1726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D8377" w14:textId="3E9330F8" w:rsidR="00D464AB" w:rsidRPr="006C146E" w:rsidRDefault="00D464AB" w:rsidP="006C146E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w:pPr>
                            <w:r w:rsidRPr="00086E81">
                              <w:rPr>
                                <w:rFonts w:ascii="Century Gothic" w:eastAsia="Calibri" w:hAnsi="Century Gothic"/>
                                <w:b/>
                                <w:color w:val="FF5100"/>
                                <w:kern w:val="24"/>
                                <w:sz w:val="36"/>
                                <w:szCs w:val="36"/>
                              </w:rPr>
                              <w:t>Do</w:t>
                            </w:r>
                            <w:r>
                              <w:rPr>
                                <w:rFonts w:ascii="Century Gothic" w:eastAsia="Calibri" w:hAnsi="Century Gothic"/>
                                <w:b/>
                                <w:color w:val="FF5100"/>
                                <w:kern w:val="24"/>
                                <w:sz w:val="36"/>
                                <w:szCs w:val="36"/>
                              </w:rPr>
                              <w:t>es</w:t>
                            </w:r>
                            <w:r w:rsidRPr="00086E81"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he work here</w:t>
                            </w:r>
                            <w:r w:rsidRPr="00086E81"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?</w:t>
                            </w: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C146E"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[d</w:t>
                            </w:r>
                            <w:r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as ji uórk jír</w:t>
                            </w:r>
                            <w:r w:rsidRPr="006C146E"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] </w:t>
                            </w:r>
                          </w:p>
                          <w:p w14:paraId="62492865" w14:textId="6F77EFAD" w:rsidR="00D464AB" w:rsidRPr="00086E81" w:rsidRDefault="00D464AB" w:rsidP="006C146E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w:pPr>
                            <w:r w:rsidRPr="00086E81">
                              <w:rPr>
                                <w:rFonts w:ascii="Century Gothic" w:eastAsia="Calibri" w:hAnsi="Century Gothic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¿</w:t>
                            </w:r>
                            <w:r>
                              <w:rPr>
                                <w:rFonts w:ascii="Century Gothic" w:eastAsia="Calibri" w:hAnsi="Century Gothic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Él trabaja aquí</w:t>
                            </w:r>
                            <w:r w:rsidRPr="00086E81">
                              <w:rPr>
                                <w:rFonts w:ascii="Century Gothic" w:eastAsia="Calibri" w:hAnsi="Century Gothic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?</w:t>
                            </w:r>
                            <w:r w:rsidRPr="00086E81"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 </w:t>
                            </w:r>
                          </w:p>
                          <w:p w14:paraId="2B9FA56D" w14:textId="6B82EB9B" w:rsidR="00D464AB" w:rsidRPr="00086E81" w:rsidRDefault="00D464AB" w:rsidP="006C146E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Cs w:val="3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Cs w:val="36"/>
                              </w:rPr>
                              <w:t>Es una pregunta en p</w:t>
                            </w:r>
                            <w:r w:rsidRPr="006C146E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resente. El verbo principal es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kern w:val="24"/>
                                <w:szCs w:val="36"/>
                              </w:rPr>
                              <w:t>«TO WORK</w:t>
                            </w:r>
                            <w:r w:rsidRPr="00086E81"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kern w:val="24"/>
                                <w:szCs w:val="36"/>
                              </w:rPr>
                              <w:t>»</w:t>
                            </w:r>
                            <w:r w:rsidRPr="006C146E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, por tanto, 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Cs w:val="36"/>
                              </w:rPr>
                              <w:t>se debe</w:t>
                            </w:r>
                            <w:r w:rsidRPr="006C146E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 utilizar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kern w:val="24"/>
                                <w:szCs w:val="36"/>
                              </w:rPr>
                              <w:t>«DO</w:t>
                            </w:r>
                            <w:r w:rsidRPr="00086E81"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kern w:val="24"/>
                                <w:szCs w:val="36"/>
                              </w:rPr>
                              <w:t>»</w:t>
                            </w:r>
                            <w:r w:rsidRPr="006C146E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Cs w:val="36"/>
                              </w:rPr>
                              <w:t>o</w:t>
                            </w:r>
                            <w:r w:rsidRPr="006C146E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kern w:val="24"/>
                                <w:szCs w:val="36"/>
                              </w:rPr>
                              <w:t>«DOES</w:t>
                            </w:r>
                            <w:r w:rsidRPr="00086E81"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kern w:val="24"/>
                                <w:szCs w:val="36"/>
                              </w:rPr>
                              <w:t>»</w:t>
                            </w:r>
                            <w:r w:rsidRPr="006C146E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. Finalmente, 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Cs w:val="36"/>
                              </w:rPr>
                              <w:t>se elige</w:t>
                            </w:r>
                            <w:r w:rsidRPr="006C146E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 por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kern w:val="24"/>
                                <w:szCs w:val="36"/>
                              </w:rPr>
                              <w:t>«DOES</w:t>
                            </w:r>
                            <w:r w:rsidRPr="00086E81"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kern w:val="24"/>
                                <w:szCs w:val="36"/>
                              </w:rPr>
                              <w:t>»</w:t>
                            </w:r>
                            <w:r w:rsidRPr="006C146E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 ya que se trata de la tercera persona: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kern w:val="24"/>
                                <w:szCs w:val="36"/>
                              </w:rPr>
                              <w:t>«HE</w:t>
                            </w:r>
                            <w:r w:rsidRPr="00086E81"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kern w:val="24"/>
                                <w:szCs w:val="36"/>
                              </w:rPr>
                              <w:t>»</w:t>
                            </w:r>
                            <w:r w:rsidRPr="006C146E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. Utilizar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kern w:val="24"/>
                                <w:szCs w:val="36"/>
                              </w:rPr>
                              <w:t>«DO</w:t>
                            </w:r>
                            <w:r w:rsidRPr="00086E81">
                              <w:rPr>
                                <w:rFonts w:ascii="Arial" w:eastAsia="Calibri" w:hAnsi="Arial" w:cs="Arial"/>
                                <w:b/>
                                <w:color w:val="000000" w:themeColor="text1"/>
                                <w:kern w:val="24"/>
                                <w:szCs w:val="36"/>
                              </w:rPr>
                              <w:t>»</w:t>
                            </w:r>
                            <w:r w:rsidRPr="006C146E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 sería, por tanto, incorrecto, en esta pregunta.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9" style="width:425.05pt;height:13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" fillcolor="#f2f2f2 [3052]" stroked="f">
                <v:shadow on="t" opacity="41287f" mv:blur="57150f" offset="0,1.5pt"/>
                <v:textbox>
                  <w:txbxContent>
                    <w:p w14:paraId="171D8377" w14:textId="3E9330F8" w:rsidR="00D464AB" w:rsidRPr="006C146E" w:rsidRDefault="00D464AB" w:rsidP="006C146E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entury Gothic" w:eastAsia="Calibri" w:hAnsi="Century Gothic"/>
                          <w:color w:val="000000" w:themeColor="text1"/>
                          <w:kern w:val="24"/>
                          <w:sz w:val="32"/>
                          <w:szCs w:val="36"/>
                        </w:rPr>
                      </w:pPr>
                      <w:r w:rsidRPr="00086E81">
                        <w:rPr>
                          <w:rFonts w:ascii="Century Gothic" w:eastAsia="Calibri" w:hAnsi="Century Gothic"/>
                          <w:b/>
                          <w:color w:val="FF5100"/>
                          <w:kern w:val="24"/>
                          <w:sz w:val="36"/>
                          <w:szCs w:val="36"/>
                        </w:rPr>
                        <w:t>Do</w:t>
                      </w:r>
                      <w:r>
                        <w:rPr>
                          <w:rFonts w:ascii="Century Gothic" w:eastAsia="Calibri" w:hAnsi="Century Gothic"/>
                          <w:b/>
                          <w:color w:val="FF5100"/>
                          <w:kern w:val="24"/>
                          <w:sz w:val="36"/>
                          <w:szCs w:val="36"/>
                        </w:rPr>
                        <w:t>es</w:t>
                      </w:r>
                      <w:r w:rsidRPr="00086E81">
                        <w:rPr>
                          <w:rFonts w:ascii="Century Gothic" w:eastAsia="Calibri" w:hAnsi="Century Gothic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entury Gothic" w:eastAsia="Calibri" w:hAnsi="Century Gothic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>he work here</w:t>
                      </w:r>
                      <w:r w:rsidRPr="00086E81">
                        <w:rPr>
                          <w:rFonts w:ascii="Century Gothic" w:eastAsia="Calibri" w:hAnsi="Century Gothic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>?</w:t>
                      </w:r>
                      <w:r>
                        <w:rPr>
                          <w:rFonts w:ascii="Century Gothic" w:eastAsia="Calibri" w:hAnsi="Century Gothic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6C146E">
                        <w:rPr>
                          <w:rFonts w:ascii="Century Gothic" w:eastAsia="Calibri" w:hAnsi="Century Gothic"/>
                          <w:color w:val="000000" w:themeColor="text1"/>
                          <w:kern w:val="24"/>
                          <w:sz w:val="32"/>
                          <w:szCs w:val="36"/>
                        </w:rPr>
                        <w:t>[d</w:t>
                      </w:r>
                      <w:r>
                        <w:rPr>
                          <w:rFonts w:ascii="Century Gothic" w:eastAsia="Calibri" w:hAnsi="Century Gothic"/>
                          <w:color w:val="000000" w:themeColor="text1"/>
                          <w:kern w:val="24"/>
                          <w:sz w:val="32"/>
                          <w:szCs w:val="36"/>
                        </w:rPr>
                        <w:t>as ji uórk jír</w:t>
                      </w:r>
                      <w:r w:rsidRPr="006C146E">
                        <w:rPr>
                          <w:rFonts w:ascii="Century Gothic" w:eastAsia="Calibri" w:hAnsi="Century Gothic"/>
                          <w:color w:val="000000" w:themeColor="text1"/>
                          <w:kern w:val="24"/>
                          <w:sz w:val="32"/>
                          <w:szCs w:val="36"/>
                        </w:rPr>
                        <w:t>] </w:t>
                      </w:r>
                    </w:p>
                    <w:p w14:paraId="62492865" w14:textId="6F77EFAD" w:rsidR="00D464AB" w:rsidRPr="00086E81" w:rsidRDefault="00D464AB" w:rsidP="006C146E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entury Gothic" w:eastAsia="Calibri" w:hAnsi="Century Gothic"/>
                          <w:color w:val="000000" w:themeColor="text1"/>
                          <w:kern w:val="24"/>
                          <w:sz w:val="32"/>
                          <w:szCs w:val="36"/>
                        </w:rPr>
                      </w:pPr>
                      <w:r w:rsidRPr="00086E81">
                        <w:rPr>
                          <w:rFonts w:ascii="Century Gothic" w:eastAsia="Calibri" w:hAnsi="Century Gothic"/>
                          <w:i/>
                          <w:iCs/>
                          <w:color w:val="000000" w:themeColor="text1"/>
                          <w:kern w:val="24"/>
                          <w:sz w:val="32"/>
                          <w:szCs w:val="36"/>
                        </w:rPr>
                        <w:t>¿</w:t>
                      </w:r>
                      <w:r>
                        <w:rPr>
                          <w:rFonts w:ascii="Century Gothic" w:eastAsia="Calibri" w:hAnsi="Century Gothic"/>
                          <w:i/>
                          <w:iCs/>
                          <w:color w:val="000000" w:themeColor="text1"/>
                          <w:kern w:val="24"/>
                          <w:sz w:val="32"/>
                          <w:szCs w:val="36"/>
                        </w:rPr>
                        <w:t>Él trabaja aquí</w:t>
                      </w:r>
                      <w:r w:rsidRPr="00086E81">
                        <w:rPr>
                          <w:rFonts w:ascii="Century Gothic" w:eastAsia="Calibri" w:hAnsi="Century Gothic"/>
                          <w:i/>
                          <w:iCs/>
                          <w:color w:val="000000" w:themeColor="text1"/>
                          <w:kern w:val="24"/>
                          <w:sz w:val="32"/>
                          <w:szCs w:val="36"/>
                        </w:rPr>
                        <w:t>?</w:t>
                      </w:r>
                      <w:r w:rsidRPr="00086E81">
                        <w:rPr>
                          <w:rFonts w:ascii="Century Gothic" w:eastAsia="Calibri" w:hAnsi="Century Gothic"/>
                          <w:color w:val="000000" w:themeColor="text1"/>
                          <w:kern w:val="24"/>
                          <w:sz w:val="32"/>
                          <w:szCs w:val="36"/>
                        </w:rPr>
                        <w:t> </w:t>
                      </w:r>
                    </w:p>
                    <w:p w14:paraId="2B9FA56D" w14:textId="6B82EB9B" w:rsidR="00D464AB" w:rsidRPr="00086E81" w:rsidRDefault="00D464AB" w:rsidP="006C146E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Cs w:val="36"/>
                        </w:rPr>
                      </w:pP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Cs w:val="36"/>
                        </w:rPr>
                        <w:t>Es una pregunta en p</w:t>
                      </w:r>
                      <w:r w:rsidRPr="006C146E"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Cs w:val="36"/>
                        </w:rPr>
                        <w:t xml:space="preserve">resente. El verbo principal es </w:t>
                      </w:r>
                      <w:r>
                        <w:rPr>
                          <w:rFonts w:ascii="Arial" w:eastAsia="Calibri" w:hAnsi="Arial" w:cs="Arial"/>
                          <w:b/>
                          <w:color w:val="000000" w:themeColor="text1"/>
                          <w:kern w:val="24"/>
                          <w:szCs w:val="36"/>
                        </w:rPr>
                        <w:t>«TO WORK</w:t>
                      </w:r>
                      <w:r w:rsidRPr="00086E81">
                        <w:rPr>
                          <w:rFonts w:ascii="Arial" w:eastAsia="Calibri" w:hAnsi="Arial" w:cs="Arial"/>
                          <w:b/>
                          <w:color w:val="000000" w:themeColor="text1"/>
                          <w:kern w:val="24"/>
                          <w:szCs w:val="36"/>
                        </w:rPr>
                        <w:t>»</w:t>
                      </w:r>
                      <w:r w:rsidRPr="006C146E"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Cs w:val="36"/>
                        </w:rPr>
                        <w:t xml:space="preserve">, por tanto, 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Cs w:val="36"/>
                        </w:rPr>
                        <w:t>se debe</w:t>
                      </w:r>
                      <w:r w:rsidRPr="006C146E"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Cs w:val="36"/>
                        </w:rPr>
                        <w:t xml:space="preserve"> utilizar </w:t>
                      </w:r>
                      <w:r>
                        <w:rPr>
                          <w:rFonts w:ascii="Arial" w:eastAsia="Calibri" w:hAnsi="Arial" w:cs="Arial"/>
                          <w:b/>
                          <w:color w:val="000000" w:themeColor="text1"/>
                          <w:kern w:val="24"/>
                          <w:szCs w:val="36"/>
                        </w:rPr>
                        <w:t>«DO</w:t>
                      </w:r>
                      <w:r w:rsidRPr="00086E81">
                        <w:rPr>
                          <w:rFonts w:ascii="Arial" w:eastAsia="Calibri" w:hAnsi="Arial" w:cs="Arial"/>
                          <w:b/>
                          <w:color w:val="000000" w:themeColor="text1"/>
                          <w:kern w:val="24"/>
                          <w:szCs w:val="36"/>
                        </w:rPr>
                        <w:t>»</w:t>
                      </w:r>
                      <w:r w:rsidRPr="006C146E"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Cs w:val="36"/>
                        </w:rPr>
                        <w:t>o</w:t>
                      </w:r>
                      <w:r w:rsidRPr="006C146E"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b/>
                          <w:color w:val="000000" w:themeColor="text1"/>
                          <w:kern w:val="24"/>
                          <w:szCs w:val="36"/>
                        </w:rPr>
                        <w:t>«DOES</w:t>
                      </w:r>
                      <w:r w:rsidRPr="00086E81">
                        <w:rPr>
                          <w:rFonts w:ascii="Arial" w:eastAsia="Calibri" w:hAnsi="Arial" w:cs="Arial"/>
                          <w:b/>
                          <w:color w:val="000000" w:themeColor="text1"/>
                          <w:kern w:val="24"/>
                          <w:szCs w:val="36"/>
                        </w:rPr>
                        <w:t>»</w:t>
                      </w:r>
                      <w:r w:rsidRPr="006C146E"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Cs w:val="36"/>
                        </w:rPr>
                        <w:t xml:space="preserve">. Finalmente, 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Cs w:val="36"/>
                        </w:rPr>
                        <w:t>se elige</w:t>
                      </w:r>
                      <w:r w:rsidRPr="006C146E"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Cs w:val="36"/>
                        </w:rPr>
                        <w:t xml:space="preserve"> por </w:t>
                      </w:r>
                      <w:r>
                        <w:rPr>
                          <w:rFonts w:ascii="Arial" w:eastAsia="Calibri" w:hAnsi="Arial" w:cs="Arial"/>
                          <w:b/>
                          <w:color w:val="000000" w:themeColor="text1"/>
                          <w:kern w:val="24"/>
                          <w:szCs w:val="36"/>
                        </w:rPr>
                        <w:t>«DOES</w:t>
                      </w:r>
                      <w:r w:rsidRPr="00086E81">
                        <w:rPr>
                          <w:rFonts w:ascii="Arial" w:eastAsia="Calibri" w:hAnsi="Arial" w:cs="Arial"/>
                          <w:b/>
                          <w:color w:val="000000" w:themeColor="text1"/>
                          <w:kern w:val="24"/>
                          <w:szCs w:val="36"/>
                        </w:rPr>
                        <w:t>»</w:t>
                      </w:r>
                      <w:r w:rsidRPr="006C146E"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Cs w:val="36"/>
                        </w:rPr>
                        <w:t xml:space="preserve"> ya que se trata de la tercera persona: </w:t>
                      </w:r>
                      <w:r>
                        <w:rPr>
                          <w:rFonts w:ascii="Arial" w:eastAsia="Calibri" w:hAnsi="Arial" w:cs="Arial"/>
                          <w:b/>
                          <w:color w:val="000000" w:themeColor="text1"/>
                          <w:kern w:val="24"/>
                          <w:szCs w:val="36"/>
                        </w:rPr>
                        <w:t>«HE</w:t>
                      </w:r>
                      <w:r w:rsidRPr="00086E81">
                        <w:rPr>
                          <w:rFonts w:ascii="Arial" w:eastAsia="Calibri" w:hAnsi="Arial" w:cs="Arial"/>
                          <w:b/>
                          <w:color w:val="000000" w:themeColor="text1"/>
                          <w:kern w:val="24"/>
                          <w:szCs w:val="36"/>
                        </w:rPr>
                        <w:t>»</w:t>
                      </w:r>
                      <w:r w:rsidRPr="006C146E"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Cs w:val="36"/>
                        </w:rPr>
                        <w:t xml:space="preserve">. Utilizar </w:t>
                      </w:r>
                      <w:r>
                        <w:rPr>
                          <w:rFonts w:ascii="Arial" w:eastAsia="Calibri" w:hAnsi="Arial" w:cs="Arial"/>
                          <w:b/>
                          <w:color w:val="000000" w:themeColor="text1"/>
                          <w:kern w:val="24"/>
                          <w:szCs w:val="36"/>
                        </w:rPr>
                        <w:t>«DO</w:t>
                      </w:r>
                      <w:r w:rsidRPr="00086E81">
                        <w:rPr>
                          <w:rFonts w:ascii="Arial" w:eastAsia="Calibri" w:hAnsi="Arial" w:cs="Arial"/>
                          <w:b/>
                          <w:color w:val="000000" w:themeColor="text1"/>
                          <w:kern w:val="24"/>
                          <w:szCs w:val="36"/>
                        </w:rPr>
                        <w:t>»</w:t>
                      </w:r>
                      <w:r w:rsidRPr="006C146E"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Cs w:val="36"/>
                        </w:rPr>
                        <w:t xml:space="preserve"> sería, por tanto, incorrecto, en esta pregunta.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C9FD557" w14:textId="1FE1BDED" w:rsidR="00565DFD" w:rsidRDefault="00663612" w:rsidP="00086E81">
      <w:pPr>
        <w:spacing w:line="276" w:lineRule="auto"/>
      </w:pPr>
      <w:r w:rsidRPr="003E328A">
        <w:rPr>
          <w:noProof/>
          <w:lang w:val="es-ES" w:eastAsia="es-ES"/>
        </w:rPr>
        <w:lastRenderedPageBreak/>
        <mc:AlternateContent>
          <mc:Choice Requires="wps">
            <w:drawing>
              <wp:inline distT="0" distB="0" distL="0" distR="0" wp14:anchorId="520CE3A5" wp14:editId="538615F2">
                <wp:extent cx="5397940" cy="1726125"/>
                <wp:effectExtent l="76200" t="50800" r="88900" b="77470"/>
                <wp:docPr id="40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940" cy="1726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689A4D" w14:textId="132F120A" w:rsidR="00D464AB" w:rsidRPr="006C146E" w:rsidRDefault="00D464AB" w:rsidP="00663612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They</w:t>
                            </w:r>
                            <w:r w:rsidRPr="00086E81">
                              <w:rPr>
                                <w:rFonts w:ascii="Century Gothic" w:eastAsia="Calibri" w:hAnsi="Century Gothic"/>
                                <w:b/>
                                <w:color w:val="FF51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alibri" w:hAnsi="Century Gothic"/>
                                <w:b/>
                                <w:color w:val="FF5100"/>
                                <w:kern w:val="24"/>
                                <w:sz w:val="36"/>
                                <w:szCs w:val="36"/>
                              </w:rPr>
                              <w:t>d</w:t>
                            </w:r>
                            <w:r w:rsidRPr="00086E81">
                              <w:rPr>
                                <w:rFonts w:ascii="Century Gothic" w:eastAsia="Calibri" w:hAnsi="Century Gothic"/>
                                <w:b/>
                                <w:color w:val="FF5100"/>
                                <w:kern w:val="24"/>
                                <w:sz w:val="36"/>
                                <w:szCs w:val="36"/>
                              </w:rPr>
                              <w:t>o</w:t>
                            </w:r>
                            <w:r>
                              <w:rPr>
                                <w:rFonts w:ascii="Century Gothic" w:eastAsia="Calibri" w:hAnsi="Century Gothic"/>
                                <w:b/>
                                <w:color w:val="FF5100"/>
                                <w:kern w:val="24"/>
                                <w:sz w:val="36"/>
                                <w:szCs w:val="36"/>
                              </w:rPr>
                              <w:t>n’t</w:t>
                            </w:r>
                            <w:r w:rsidRPr="00086E81"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do it </w:t>
                            </w:r>
                            <w:r w:rsidRPr="006C146E"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[</w:t>
                            </w:r>
                            <w:r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déi dont dúit</w:t>
                            </w:r>
                            <w:r w:rsidRPr="006C146E"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] </w:t>
                            </w:r>
                          </w:p>
                          <w:p w14:paraId="2BF43E49" w14:textId="495B2939" w:rsidR="00D464AB" w:rsidRPr="00086E81" w:rsidRDefault="00D464AB" w:rsidP="00663612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Ellos no lo hacen</w:t>
                            </w:r>
                          </w:p>
                          <w:p w14:paraId="7647ADED" w14:textId="77777777" w:rsidR="00D464AB" w:rsidRPr="00EC405D" w:rsidRDefault="00D464AB" w:rsidP="00AF62A0">
                            <w:pPr>
                              <w:rPr>
                                <w:rFonts w:eastAsia="Calibri" w:cs="Arial"/>
                                <w:color w:val="000000" w:themeColor="text1"/>
                                <w:kern w:val="24"/>
                                <w:szCs w:val="24"/>
                                <w:lang w:eastAsia="es-CO"/>
                              </w:rPr>
                            </w:pPr>
                            <w:r w:rsidRPr="00EC405D">
                              <w:rPr>
                                <w:rFonts w:eastAsia="Calibri" w:cs="Arial"/>
                                <w:color w:val="000000" w:themeColor="text1"/>
                                <w:kern w:val="24"/>
                                <w:szCs w:val="24"/>
                                <w:lang w:eastAsia="es-CO"/>
                              </w:rPr>
                              <w:t xml:space="preserve">En este ejemplo vemos que </w:t>
                            </w:r>
                            <w:r w:rsidRPr="00EC405D">
                              <w:rPr>
                                <w:rFonts w:eastAsia="Calibri" w:cs="Arial"/>
                                <w:b/>
                                <w:color w:val="000000" w:themeColor="text1"/>
                                <w:kern w:val="24"/>
                                <w:szCs w:val="24"/>
                              </w:rPr>
                              <w:t>«DO»</w:t>
                            </w:r>
                            <w:r w:rsidRPr="00EC405D">
                              <w:rPr>
                                <w:rFonts w:eastAsia="Calibri" w:cs="Arial"/>
                                <w:color w:val="000000" w:themeColor="text1"/>
                                <w:kern w:val="24"/>
                                <w:szCs w:val="24"/>
                                <w:lang w:eastAsia="es-CO"/>
                              </w:rPr>
                              <w:t xml:space="preserve"> se utiliza de dos maneras: </w:t>
                            </w:r>
                          </w:p>
                          <w:p w14:paraId="3BF11F60" w14:textId="3700A173" w:rsidR="00D464AB" w:rsidRPr="00EC405D" w:rsidRDefault="00D464AB" w:rsidP="00EC405D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s-CO"/>
                              </w:rPr>
                            </w:pPr>
                            <w:r w:rsidRPr="00EC405D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s-CO"/>
                              </w:rPr>
                              <w:t>Como verbo auxiliar porque se está negando.</w:t>
                            </w:r>
                          </w:p>
                          <w:p w14:paraId="08991D2C" w14:textId="573D4150" w:rsidR="00D464AB" w:rsidRPr="00EC405D" w:rsidRDefault="00D464AB" w:rsidP="00EC405D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s-CO"/>
                              </w:rPr>
                            </w:pPr>
                            <w:r w:rsidRPr="00EC405D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s-CO"/>
                              </w:rPr>
                              <w:t xml:space="preserve">Como verbo principal con el significado de </w:t>
                            </w:r>
                            <w:r>
                              <w:rPr>
                                <w:rFonts w:eastAsia="Calibri"/>
                                <w:b/>
                                <w:color w:val="000000" w:themeColor="text1"/>
                                <w:kern w:val="24"/>
                                <w:szCs w:val="36"/>
                              </w:rPr>
                              <w:t>«HACER</w:t>
                            </w:r>
                            <w:r w:rsidRPr="00086E81">
                              <w:rPr>
                                <w:rFonts w:eastAsia="Calibri"/>
                                <w:b/>
                                <w:color w:val="000000" w:themeColor="text1"/>
                                <w:kern w:val="24"/>
                                <w:szCs w:val="36"/>
                              </w:rPr>
                              <w:t>»</w:t>
                            </w:r>
                            <w:r w:rsidRPr="00EC405D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s-CO"/>
                              </w:rPr>
                              <w:t>.</w:t>
                            </w:r>
                          </w:p>
                          <w:p w14:paraId="540646D7" w14:textId="7BE12D70" w:rsidR="00D464AB" w:rsidRPr="00086E81" w:rsidRDefault="00D464AB" w:rsidP="00AF62A0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30" style="width:425.05pt;height:13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" fillcolor="#f2f2f2 [3052]" stroked="f">
                <v:shadow on="t" opacity="41287f" mv:blur="57150f" offset="0,1.5pt"/>
                <v:textbox>
                  <w:txbxContent>
                    <w:p w14:paraId="34689A4D" w14:textId="132F120A" w:rsidR="00D464AB" w:rsidRPr="006C146E" w:rsidRDefault="00D464AB" w:rsidP="00663612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entury Gothic" w:eastAsia="Calibri" w:hAnsi="Century Gothic"/>
                          <w:color w:val="000000" w:themeColor="text1"/>
                          <w:kern w:val="24"/>
                          <w:sz w:val="32"/>
                          <w:szCs w:val="36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>They</w:t>
                      </w:r>
                      <w:r w:rsidRPr="00086E81">
                        <w:rPr>
                          <w:rFonts w:ascii="Century Gothic" w:eastAsia="Calibri" w:hAnsi="Century Gothic"/>
                          <w:b/>
                          <w:color w:val="FF51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entury Gothic" w:eastAsia="Calibri" w:hAnsi="Century Gothic"/>
                          <w:b/>
                          <w:color w:val="FF5100"/>
                          <w:kern w:val="24"/>
                          <w:sz w:val="36"/>
                          <w:szCs w:val="36"/>
                        </w:rPr>
                        <w:t>d</w:t>
                      </w:r>
                      <w:r w:rsidRPr="00086E81">
                        <w:rPr>
                          <w:rFonts w:ascii="Century Gothic" w:eastAsia="Calibri" w:hAnsi="Century Gothic"/>
                          <w:b/>
                          <w:color w:val="FF5100"/>
                          <w:kern w:val="24"/>
                          <w:sz w:val="36"/>
                          <w:szCs w:val="36"/>
                        </w:rPr>
                        <w:t>o</w:t>
                      </w:r>
                      <w:r>
                        <w:rPr>
                          <w:rFonts w:ascii="Century Gothic" w:eastAsia="Calibri" w:hAnsi="Century Gothic"/>
                          <w:b/>
                          <w:color w:val="FF5100"/>
                          <w:kern w:val="24"/>
                          <w:sz w:val="36"/>
                          <w:szCs w:val="36"/>
                        </w:rPr>
                        <w:t>n’t</w:t>
                      </w:r>
                      <w:r w:rsidRPr="00086E81">
                        <w:rPr>
                          <w:rFonts w:ascii="Century Gothic" w:eastAsia="Calibri" w:hAnsi="Century Gothic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entury Gothic" w:eastAsia="Calibri" w:hAnsi="Century Gothic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do it </w:t>
                      </w:r>
                      <w:r w:rsidRPr="006C146E">
                        <w:rPr>
                          <w:rFonts w:ascii="Century Gothic" w:eastAsia="Calibri" w:hAnsi="Century Gothic"/>
                          <w:color w:val="000000" w:themeColor="text1"/>
                          <w:kern w:val="24"/>
                          <w:sz w:val="32"/>
                          <w:szCs w:val="36"/>
                        </w:rPr>
                        <w:t>[</w:t>
                      </w:r>
                      <w:r>
                        <w:rPr>
                          <w:rFonts w:ascii="Century Gothic" w:eastAsia="Calibri" w:hAnsi="Century Gothic"/>
                          <w:color w:val="000000" w:themeColor="text1"/>
                          <w:kern w:val="24"/>
                          <w:sz w:val="32"/>
                          <w:szCs w:val="36"/>
                        </w:rPr>
                        <w:t>déi dont dúit</w:t>
                      </w:r>
                      <w:r w:rsidRPr="006C146E">
                        <w:rPr>
                          <w:rFonts w:ascii="Century Gothic" w:eastAsia="Calibri" w:hAnsi="Century Gothic"/>
                          <w:color w:val="000000" w:themeColor="text1"/>
                          <w:kern w:val="24"/>
                          <w:sz w:val="32"/>
                          <w:szCs w:val="36"/>
                        </w:rPr>
                        <w:t>] </w:t>
                      </w:r>
                    </w:p>
                    <w:p w14:paraId="2BF43E49" w14:textId="495B2939" w:rsidR="00D464AB" w:rsidRPr="00086E81" w:rsidRDefault="00D464AB" w:rsidP="00663612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entury Gothic" w:eastAsia="Calibri" w:hAnsi="Century Gothic"/>
                          <w:color w:val="000000" w:themeColor="text1"/>
                          <w:kern w:val="24"/>
                          <w:sz w:val="32"/>
                          <w:szCs w:val="36"/>
                        </w:rPr>
                      </w:pPr>
                      <w:r>
                        <w:rPr>
                          <w:rFonts w:ascii="Century Gothic" w:eastAsia="Calibri" w:hAnsi="Century Gothic"/>
                          <w:i/>
                          <w:iCs/>
                          <w:color w:val="000000" w:themeColor="text1"/>
                          <w:kern w:val="24"/>
                          <w:sz w:val="32"/>
                          <w:szCs w:val="36"/>
                        </w:rPr>
                        <w:t>Ellos no lo hacen</w:t>
                      </w:r>
                    </w:p>
                    <w:p w14:paraId="7647ADED" w14:textId="77777777" w:rsidR="00D464AB" w:rsidRPr="00EC405D" w:rsidRDefault="00D464AB" w:rsidP="00AF62A0">
                      <w:pPr>
                        <w:rPr>
                          <w:rFonts w:eastAsia="Calibri" w:cs="Arial"/>
                          <w:color w:val="000000" w:themeColor="text1"/>
                          <w:kern w:val="24"/>
                          <w:szCs w:val="24"/>
                          <w:lang w:eastAsia="es-CO"/>
                        </w:rPr>
                      </w:pPr>
                      <w:r w:rsidRPr="00EC405D">
                        <w:rPr>
                          <w:rFonts w:eastAsia="Calibri" w:cs="Arial"/>
                          <w:color w:val="000000" w:themeColor="text1"/>
                          <w:kern w:val="24"/>
                          <w:szCs w:val="24"/>
                          <w:lang w:eastAsia="es-CO"/>
                        </w:rPr>
                        <w:t xml:space="preserve">En este ejemplo vemos que </w:t>
                      </w:r>
                      <w:r w:rsidRPr="00EC405D">
                        <w:rPr>
                          <w:rFonts w:eastAsia="Calibri" w:cs="Arial"/>
                          <w:b/>
                          <w:color w:val="000000" w:themeColor="text1"/>
                          <w:kern w:val="24"/>
                          <w:szCs w:val="24"/>
                        </w:rPr>
                        <w:t>«DO»</w:t>
                      </w:r>
                      <w:r w:rsidRPr="00EC405D">
                        <w:rPr>
                          <w:rFonts w:eastAsia="Calibri" w:cs="Arial"/>
                          <w:color w:val="000000" w:themeColor="text1"/>
                          <w:kern w:val="24"/>
                          <w:szCs w:val="24"/>
                          <w:lang w:eastAsia="es-CO"/>
                        </w:rPr>
                        <w:t xml:space="preserve"> se utiliza de dos maneras: </w:t>
                      </w:r>
                    </w:p>
                    <w:p w14:paraId="3BF11F60" w14:textId="3700A173" w:rsidR="00D464AB" w:rsidRPr="00EC405D" w:rsidRDefault="00D464AB" w:rsidP="00EC405D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eastAsia="Calibri"/>
                          <w:color w:val="000000" w:themeColor="text1"/>
                          <w:kern w:val="24"/>
                          <w:sz w:val="24"/>
                          <w:szCs w:val="24"/>
                          <w:lang w:eastAsia="es-CO"/>
                        </w:rPr>
                      </w:pPr>
                      <w:r w:rsidRPr="00EC405D">
                        <w:rPr>
                          <w:rFonts w:eastAsia="Calibri"/>
                          <w:color w:val="000000" w:themeColor="text1"/>
                          <w:kern w:val="24"/>
                          <w:sz w:val="24"/>
                          <w:szCs w:val="24"/>
                          <w:lang w:eastAsia="es-CO"/>
                        </w:rPr>
                        <w:t>Como verbo auxiliar porque se está negando.</w:t>
                      </w:r>
                    </w:p>
                    <w:p w14:paraId="08991D2C" w14:textId="573D4150" w:rsidR="00D464AB" w:rsidRPr="00EC405D" w:rsidRDefault="00D464AB" w:rsidP="00EC405D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eastAsia="Calibri"/>
                          <w:color w:val="000000" w:themeColor="text1"/>
                          <w:kern w:val="24"/>
                          <w:sz w:val="24"/>
                          <w:szCs w:val="24"/>
                          <w:lang w:eastAsia="es-CO"/>
                        </w:rPr>
                      </w:pPr>
                      <w:r w:rsidRPr="00EC405D">
                        <w:rPr>
                          <w:rFonts w:eastAsia="Calibri"/>
                          <w:color w:val="000000" w:themeColor="text1"/>
                          <w:kern w:val="24"/>
                          <w:sz w:val="24"/>
                          <w:szCs w:val="24"/>
                          <w:lang w:eastAsia="es-CO"/>
                        </w:rPr>
                        <w:t xml:space="preserve">Como verbo principal con el significado de </w:t>
                      </w:r>
                      <w:r>
                        <w:rPr>
                          <w:rFonts w:eastAsia="Calibri"/>
                          <w:b/>
                          <w:color w:val="000000" w:themeColor="text1"/>
                          <w:kern w:val="24"/>
                          <w:szCs w:val="36"/>
                        </w:rPr>
                        <w:t>«HACER</w:t>
                      </w:r>
                      <w:r w:rsidRPr="00086E81">
                        <w:rPr>
                          <w:rFonts w:eastAsia="Calibri"/>
                          <w:b/>
                          <w:color w:val="000000" w:themeColor="text1"/>
                          <w:kern w:val="24"/>
                          <w:szCs w:val="36"/>
                        </w:rPr>
                        <w:t>»</w:t>
                      </w:r>
                      <w:r w:rsidRPr="00EC405D">
                        <w:rPr>
                          <w:rFonts w:eastAsia="Calibri"/>
                          <w:color w:val="000000" w:themeColor="text1"/>
                          <w:kern w:val="24"/>
                          <w:sz w:val="24"/>
                          <w:szCs w:val="24"/>
                          <w:lang w:eastAsia="es-CO"/>
                        </w:rPr>
                        <w:t>.</w:t>
                      </w:r>
                    </w:p>
                    <w:p w14:paraId="540646D7" w14:textId="7BE12D70" w:rsidR="00D464AB" w:rsidRPr="00086E81" w:rsidRDefault="00D464AB" w:rsidP="00AF62A0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Cs w:val="3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07F95AA" w14:textId="77777777" w:rsidR="00A6263D" w:rsidRDefault="00A6263D" w:rsidP="00086E81">
      <w:pPr>
        <w:spacing w:line="276" w:lineRule="auto"/>
      </w:pPr>
    </w:p>
    <w:tbl>
      <w:tblPr>
        <w:tblStyle w:val="Tablaconcuadrcula"/>
        <w:tblpPr w:leftFromText="141" w:rightFromText="141" w:vertAnchor="text" w:horzAnchor="margin" w:tblpXSpec="center" w:tblpY="288"/>
        <w:tblW w:w="0" w:type="auto"/>
        <w:tblLook w:val="04A0" w:firstRow="1" w:lastRow="0" w:firstColumn="1" w:lastColumn="0" w:noHBand="0" w:noVBand="1"/>
      </w:tblPr>
      <w:tblGrid>
        <w:gridCol w:w="2200"/>
        <w:gridCol w:w="5627"/>
      </w:tblGrid>
      <w:tr w:rsidR="00565DFD" w:rsidRPr="008510CB" w14:paraId="1C8AC35F" w14:textId="77777777" w:rsidTr="00C37305">
        <w:trPr>
          <w:trHeight w:val="2836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vAlign w:val="center"/>
          </w:tcPr>
          <w:p w14:paraId="1B1CD2F5" w14:textId="77777777" w:rsidR="00565DFD" w:rsidRPr="00011054" w:rsidRDefault="00565DFD" w:rsidP="00C37305">
            <w:pPr>
              <w:keepNext/>
              <w:keepLines/>
              <w:spacing w:before="200"/>
              <w:ind w:right="283"/>
              <w:jc w:val="center"/>
              <w:outlineLvl w:val="4"/>
              <w:rPr>
                <w:rFonts w:eastAsia="MS Gothic" w:cs="Times New Roman"/>
                <w:i/>
                <w:color w:val="FFFFFF"/>
                <w:sz w:val="22"/>
              </w:rPr>
            </w:pPr>
            <w:r>
              <w:rPr>
                <w:rFonts w:eastAsia="MS Gothic" w:cs="Times New Roman"/>
                <w:i/>
                <w:noProof/>
                <w:color w:val="FFFFFF"/>
                <w:sz w:val="22"/>
                <w:lang w:val="es-ES" w:eastAsia="es-ES"/>
              </w:rPr>
              <w:drawing>
                <wp:inline distT="0" distB="0" distL="0" distR="0" wp14:anchorId="1275C365" wp14:editId="4AD5AFCA">
                  <wp:extent cx="1080135" cy="977849"/>
                  <wp:effectExtent l="0" t="0" r="0" b="0"/>
                  <wp:docPr id="42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nota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798" cy="978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vAlign w:val="center"/>
          </w:tcPr>
          <w:p w14:paraId="05BF7226" w14:textId="4BD9C9F7" w:rsidR="00565DFD" w:rsidRPr="008510CB" w:rsidRDefault="00565DFD" w:rsidP="00565DFD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 xml:space="preserve">Recuerda: </w:t>
            </w:r>
            <w:r>
              <w:rPr>
                <w:rFonts w:eastAsia="Times New Roman" w:cs="Arial"/>
                <w:color w:val="222222"/>
                <w:szCs w:val="24"/>
                <w:lang w:eastAsia="es-CO"/>
              </w:rPr>
              <w:t>c</w:t>
            </w:r>
            <w:r w:rsidRPr="00565DFD">
              <w:rPr>
                <w:rFonts w:eastAsia="Times New Roman" w:cs="Arial"/>
                <w:color w:val="222222"/>
                <w:szCs w:val="24"/>
                <w:lang w:eastAsia="es-CO"/>
              </w:rPr>
              <w:t xml:space="preserve">on el verbo </w:t>
            </w:r>
            <w:r w:rsidRPr="002C6272">
              <w:rPr>
                <w:b/>
                <w:color w:val="404040" w:themeColor="text1" w:themeTint="BF"/>
              </w:rPr>
              <w:t>«</w:t>
            </w:r>
            <w:r>
              <w:rPr>
                <w:b/>
                <w:color w:val="404040" w:themeColor="text1" w:themeTint="BF"/>
              </w:rPr>
              <w:t>TO BE</w:t>
            </w:r>
            <w:r w:rsidRPr="002C6272">
              <w:rPr>
                <w:b/>
                <w:color w:val="404040" w:themeColor="text1" w:themeTint="BF"/>
              </w:rPr>
              <w:t>»</w:t>
            </w:r>
            <w:r w:rsidRPr="001D4FA2">
              <w:rPr>
                <w:color w:val="404040" w:themeColor="text1" w:themeTint="BF"/>
              </w:rPr>
              <w:t xml:space="preserve"> </w:t>
            </w:r>
            <w:r w:rsidRPr="00565DFD">
              <w:rPr>
                <w:rFonts w:eastAsia="Times New Roman" w:cs="Arial"/>
                <w:color w:val="222222"/>
                <w:szCs w:val="24"/>
                <w:lang w:eastAsia="es-CO"/>
              </w:rPr>
              <w:t xml:space="preserve">no se puede utilizar el verbo auxiliar </w:t>
            </w:r>
            <w:r w:rsidRPr="002C6272">
              <w:rPr>
                <w:b/>
                <w:color w:val="404040" w:themeColor="text1" w:themeTint="BF"/>
              </w:rPr>
              <w:t>«</w:t>
            </w:r>
            <w:r>
              <w:rPr>
                <w:b/>
                <w:color w:val="404040" w:themeColor="text1" w:themeTint="BF"/>
              </w:rPr>
              <w:t>DO</w:t>
            </w:r>
            <w:r w:rsidRPr="002C6272">
              <w:rPr>
                <w:b/>
                <w:color w:val="404040" w:themeColor="text1" w:themeTint="BF"/>
              </w:rPr>
              <w:t>»</w:t>
            </w:r>
            <w:r w:rsidRPr="00565DFD">
              <w:rPr>
                <w:rFonts w:eastAsia="Times New Roman" w:cs="Arial"/>
                <w:color w:val="222222"/>
                <w:szCs w:val="24"/>
                <w:lang w:eastAsia="es-CO"/>
              </w:rPr>
              <w:t xml:space="preserve"> para negar. Para negar con el verbo </w:t>
            </w:r>
            <w:r w:rsidRPr="002C6272">
              <w:rPr>
                <w:b/>
                <w:color w:val="404040" w:themeColor="text1" w:themeTint="BF"/>
              </w:rPr>
              <w:t>«</w:t>
            </w:r>
            <w:r>
              <w:rPr>
                <w:b/>
                <w:color w:val="404040" w:themeColor="text1" w:themeTint="BF"/>
              </w:rPr>
              <w:t>TO BE</w:t>
            </w:r>
            <w:r w:rsidRPr="002C6272">
              <w:rPr>
                <w:b/>
                <w:color w:val="404040" w:themeColor="text1" w:themeTint="BF"/>
              </w:rPr>
              <w:t>»</w:t>
            </w:r>
            <w:r>
              <w:rPr>
                <w:rFonts w:eastAsia="Times New Roman" w:cs="Arial"/>
                <w:color w:val="222222"/>
                <w:szCs w:val="24"/>
                <w:lang w:eastAsia="es-CO"/>
              </w:rPr>
              <w:t>,</w:t>
            </w:r>
            <w:r w:rsidRPr="00565DFD">
              <w:rPr>
                <w:rFonts w:eastAsia="Times New Roman" w:cs="Arial"/>
                <w:color w:val="222222"/>
                <w:szCs w:val="24"/>
                <w:lang w:eastAsia="es-CO"/>
              </w:rPr>
              <w:t xml:space="preserve"> </w:t>
            </w:r>
            <w:r>
              <w:rPr>
                <w:rFonts w:eastAsia="Times New Roman" w:cs="Arial"/>
                <w:color w:val="222222"/>
                <w:szCs w:val="24"/>
                <w:lang w:eastAsia="es-CO"/>
              </w:rPr>
              <w:t>se debe</w:t>
            </w:r>
            <w:r w:rsidRPr="00565DFD">
              <w:rPr>
                <w:rFonts w:eastAsia="Times New Roman" w:cs="Arial"/>
                <w:color w:val="222222"/>
                <w:szCs w:val="24"/>
                <w:lang w:eastAsia="es-CO"/>
              </w:rPr>
              <w:t xml:space="preserve"> utilizar </w:t>
            </w:r>
            <w:r w:rsidRPr="002C6272">
              <w:rPr>
                <w:b/>
                <w:color w:val="404040" w:themeColor="text1" w:themeTint="BF"/>
              </w:rPr>
              <w:t>«</w:t>
            </w:r>
            <w:r>
              <w:rPr>
                <w:b/>
                <w:color w:val="404040" w:themeColor="text1" w:themeTint="BF"/>
              </w:rPr>
              <w:t>NOT</w:t>
            </w:r>
            <w:r w:rsidRPr="002C6272">
              <w:rPr>
                <w:b/>
                <w:color w:val="404040" w:themeColor="text1" w:themeTint="BF"/>
              </w:rPr>
              <w:t>»</w:t>
            </w:r>
            <w:r w:rsidRPr="00565DFD">
              <w:rPr>
                <w:rFonts w:eastAsia="Times New Roman" w:cs="Arial"/>
                <w:color w:val="222222"/>
                <w:szCs w:val="24"/>
                <w:lang w:eastAsia="es-CO"/>
              </w:rPr>
              <w:t xml:space="preserve">. </w:t>
            </w:r>
            <w:proofErr w:type="spellStart"/>
            <w:r w:rsidRPr="00565DFD">
              <w:rPr>
                <w:rFonts w:eastAsia="Times New Roman" w:cs="Arial"/>
                <w:color w:val="222222"/>
                <w:szCs w:val="24"/>
                <w:lang w:val="en-US" w:eastAsia="es-CO"/>
              </w:rPr>
              <w:t>Por</w:t>
            </w:r>
            <w:proofErr w:type="spellEnd"/>
            <w:r w:rsidRPr="00565DFD">
              <w:rPr>
                <w:rFonts w:eastAsia="Times New Roman" w:cs="Arial"/>
                <w:color w:val="222222"/>
                <w:szCs w:val="24"/>
                <w:lang w:val="en-US" w:eastAsia="es-CO"/>
              </w:rPr>
              <w:t xml:space="preserve"> </w:t>
            </w:r>
            <w:proofErr w:type="spellStart"/>
            <w:r w:rsidRPr="00565DFD">
              <w:rPr>
                <w:rFonts w:eastAsia="Times New Roman" w:cs="Arial"/>
                <w:color w:val="222222"/>
                <w:szCs w:val="24"/>
                <w:lang w:val="en-US" w:eastAsia="es-CO"/>
              </w:rPr>
              <w:t>ejemplo</w:t>
            </w:r>
            <w:proofErr w:type="spellEnd"/>
            <w:r w:rsidRPr="00565DFD">
              <w:rPr>
                <w:rFonts w:eastAsia="Times New Roman" w:cs="Arial"/>
                <w:color w:val="222222"/>
                <w:szCs w:val="24"/>
                <w:lang w:val="en-US" w:eastAsia="es-CO"/>
              </w:rPr>
              <w:t xml:space="preserve">, </w:t>
            </w:r>
            <w:r>
              <w:rPr>
                <w:rFonts w:eastAsia="Times New Roman" w:cs="Arial"/>
                <w:color w:val="222222"/>
                <w:szCs w:val="24"/>
                <w:lang w:val="en-US" w:eastAsia="es-CO"/>
              </w:rPr>
              <w:t>se dice</w:t>
            </w:r>
            <w:r w:rsidRPr="00565DFD">
              <w:rPr>
                <w:rFonts w:eastAsia="Times New Roman" w:cs="Arial"/>
                <w:color w:val="222222"/>
                <w:szCs w:val="24"/>
                <w:lang w:val="en-US" w:eastAsia="es-CO"/>
              </w:rPr>
              <w:t xml:space="preserve">: </w:t>
            </w:r>
            <w:r w:rsidRPr="002C6272">
              <w:rPr>
                <w:b/>
                <w:color w:val="404040" w:themeColor="text1" w:themeTint="BF"/>
              </w:rPr>
              <w:t>«</w:t>
            </w:r>
            <w:r>
              <w:rPr>
                <w:b/>
                <w:color w:val="404040" w:themeColor="text1" w:themeTint="BF"/>
              </w:rPr>
              <w:t>SHE ISN’T A TEACHER</w:t>
            </w:r>
            <w:r w:rsidRPr="002C6272">
              <w:rPr>
                <w:b/>
                <w:color w:val="404040" w:themeColor="text1" w:themeTint="BF"/>
              </w:rPr>
              <w:t>»</w:t>
            </w:r>
            <w:r w:rsidRPr="001D4FA2">
              <w:rPr>
                <w:color w:val="404040" w:themeColor="text1" w:themeTint="BF"/>
              </w:rPr>
              <w:t xml:space="preserve"> </w:t>
            </w:r>
            <w:r w:rsidRPr="00565DFD">
              <w:rPr>
                <w:rFonts w:eastAsia="Times New Roman" w:cs="Arial"/>
                <w:color w:val="222222"/>
                <w:szCs w:val="24"/>
                <w:lang w:val="en-US" w:eastAsia="es-CO"/>
              </w:rPr>
              <w:t xml:space="preserve">o </w:t>
            </w:r>
            <w:r w:rsidRPr="002C6272">
              <w:rPr>
                <w:b/>
                <w:color w:val="404040" w:themeColor="text1" w:themeTint="BF"/>
              </w:rPr>
              <w:t>«</w:t>
            </w:r>
            <w:r>
              <w:rPr>
                <w:b/>
                <w:color w:val="404040" w:themeColor="text1" w:themeTint="BF"/>
              </w:rPr>
              <w:t>SHE IS NOT A TEACHER</w:t>
            </w:r>
            <w:r w:rsidRPr="002C6272">
              <w:rPr>
                <w:b/>
                <w:color w:val="404040" w:themeColor="text1" w:themeTint="BF"/>
              </w:rPr>
              <w:t>»</w:t>
            </w:r>
            <w:r w:rsidRPr="006C27C7">
              <w:rPr>
                <w:color w:val="404040" w:themeColor="text1" w:themeTint="BF"/>
              </w:rPr>
              <w:t>.</w:t>
            </w:r>
          </w:p>
        </w:tc>
      </w:tr>
    </w:tbl>
    <w:p w14:paraId="6AC82413" w14:textId="77777777" w:rsidR="00565DFD" w:rsidRDefault="00565DFD" w:rsidP="00086E81">
      <w:pPr>
        <w:spacing w:line="276" w:lineRule="auto"/>
      </w:pPr>
    </w:p>
    <w:p w14:paraId="59FE5D66" w14:textId="4D00F05A" w:rsidR="00507F0E" w:rsidRDefault="00507F0E">
      <w:r>
        <w:br w:type="page"/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325"/>
        <w:gridCol w:w="3006"/>
      </w:tblGrid>
      <w:tr w:rsidR="00507F0E" w14:paraId="417CECD5" w14:textId="77777777" w:rsidTr="00C37305">
        <w:trPr>
          <w:trHeight w:val="591"/>
        </w:trPr>
        <w:tc>
          <w:tcPr>
            <w:tcW w:w="8991" w:type="dxa"/>
            <w:gridSpan w:val="3"/>
            <w:tcBorders>
              <w:top w:val="nil"/>
              <w:left w:val="single" w:sz="4" w:space="0" w:color="FF5100"/>
              <w:bottom w:val="nil"/>
              <w:right w:val="single" w:sz="4" w:space="0" w:color="FF5100"/>
            </w:tcBorders>
            <w:shd w:val="clear" w:color="auto" w:fill="FF5100"/>
            <w:vAlign w:val="center"/>
          </w:tcPr>
          <w:p w14:paraId="701A7164" w14:textId="4E94E7F4" w:rsidR="00507F0E" w:rsidRPr="00F9658F" w:rsidRDefault="00507F0E" w:rsidP="00292459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SIMPLE PRESENT TENSE – </w:t>
            </w:r>
            <w:r w:rsidR="00292459">
              <w:rPr>
                <w:color w:val="FFFFFF" w:themeColor="background1"/>
              </w:rPr>
              <w:t>(Presente simple)</w:t>
            </w:r>
          </w:p>
        </w:tc>
      </w:tr>
      <w:tr w:rsidR="00507F0E" w:rsidRPr="00F9658F" w14:paraId="30A25825" w14:textId="77777777" w:rsidTr="00C3730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7096899B" w14:textId="77777777" w:rsidR="00507F0E" w:rsidRPr="00F9658F" w:rsidRDefault="00507F0E" w:rsidP="00C37305">
            <w:pPr>
              <w:pStyle w:val="Ttulo3"/>
              <w:jc w:val="center"/>
              <w:outlineLvl w:val="2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Afirmativo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5A2A0488" w14:textId="77777777" w:rsidR="00507F0E" w:rsidRPr="00F9658F" w:rsidRDefault="00507F0E" w:rsidP="00C37305">
            <w:pPr>
              <w:pStyle w:val="Ttulo3"/>
              <w:jc w:val="center"/>
              <w:outlineLvl w:val="2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Negativo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18FCADC0" w14:textId="77777777" w:rsidR="00507F0E" w:rsidRPr="00F9658F" w:rsidRDefault="00507F0E" w:rsidP="00C37305">
            <w:pPr>
              <w:pStyle w:val="Ttulo3"/>
              <w:jc w:val="center"/>
              <w:outlineLvl w:val="2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Interrogativo</w:t>
            </w:r>
          </w:p>
        </w:tc>
      </w:tr>
      <w:tr w:rsidR="00507F0E" w14:paraId="3A057C1D" w14:textId="77777777" w:rsidTr="00C37305">
        <w:trPr>
          <w:trHeight w:val="697"/>
        </w:trPr>
        <w:tc>
          <w:tcPr>
            <w:tcW w:w="266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1C6286" w14:textId="3E01090F" w:rsidR="00507F0E" w:rsidRDefault="00507F0E" w:rsidP="004A28E2">
            <w:r>
              <w:t xml:space="preserve">I </w:t>
            </w:r>
            <w:r w:rsidR="004A28E2">
              <w:rPr>
                <w:b/>
                <w:color w:val="404040" w:themeColor="text1" w:themeTint="BF"/>
              </w:rPr>
              <w:t>play</w:t>
            </w:r>
            <w:r>
              <w:t xml:space="preserve"> (</w:t>
            </w:r>
            <w:r w:rsidR="004A28E2">
              <w:t>yo juego</w:t>
            </w:r>
            <w:r>
              <w:t>)</w:t>
            </w:r>
          </w:p>
        </w:tc>
        <w:tc>
          <w:tcPr>
            <w:tcW w:w="332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FC9BC6" w14:textId="75F98988" w:rsidR="00507F0E" w:rsidRDefault="00507F0E" w:rsidP="00C37305">
            <w:r>
              <w:t xml:space="preserve">I </w:t>
            </w:r>
            <w:r w:rsidR="004A28E2">
              <w:rPr>
                <w:b/>
                <w:color w:val="404040" w:themeColor="text1" w:themeTint="BF"/>
              </w:rPr>
              <w:t>do</w:t>
            </w:r>
            <w:r>
              <w:t xml:space="preserve"> not</w:t>
            </w:r>
            <w:r w:rsidR="004A28E2">
              <w:t xml:space="preserve"> play</w:t>
            </w:r>
            <w:r>
              <w:t xml:space="preserve"> </w:t>
            </w:r>
          </w:p>
          <w:p w14:paraId="1BF0E6C1" w14:textId="59E9428D" w:rsidR="00507F0E" w:rsidRDefault="00507F0E" w:rsidP="004A28E2">
            <w:r>
              <w:t>(</w:t>
            </w:r>
            <w:r w:rsidR="004A28E2">
              <w:t>yo no juego</w:t>
            </w:r>
            <w:r>
              <w:t>)</w:t>
            </w:r>
          </w:p>
        </w:tc>
        <w:tc>
          <w:tcPr>
            <w:tcW w:w="3006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03D13C34" w14:textId="3E2D4A40" w:rsidR="00507F0E" w:rsidRDefault="003524B1" w:rsidP="00C37305">
            <w:r>
              <w:rPr>
                <w:b/>
                <w:color w:val="404040" w:themeColor="text1" w:themeTint="BF"/>
              </w:rPr>
              <w:t>Do</w:t>
            </w:r>
            <w:r w:rsidR="00507F0E">
              <w:rPr>
                <w:b/>
                <w:color w:val="404040" w:themeColor="text1" w:themeTint="BF"/>
              </w:rPr>
              <w:t xml:space="preserve"> </w:t>
            </w:r>
            <w:r w:rsidR="00507F0E" w:rsidRPr="004D34CB">
              <w:rPr>
                <w:color w:val="404040" w:themeColor="text1" w:themeTint="BF"/>
              </w:rPr>
              <w:t>I</w:t>
            </w:r>
            <w:r>
              <w:rPr>
                <w:color w:val="404040" w:themeColor="text1" w:themeTint="BF"/>
              </w:rPr>
              <w:t xml:space="preserve"> play</w:t>
            </w:r>
            <w:r w:rsidR="00507F0E">
              <w:t>?</w:t>
            </w:r>
          </w:p>
          <w:p w14:paraId="0CFF5250" w14:textId="286CAD4E" w:rsidR="00507F0E" w:rsidRPr="004D34CB" w:rsidRDefault="00507F0E" w:rsidP="003524B1">
            <w:pPr>
              <w:rPr>
                <w:b/>
              </w:rPr>
            </w:pPr>
            <w:r>
              <w:t>(</w:t>
            </w:r>
            <w:r w:rsidR="003524B1">
              <w:t>¿yo juego?</w:t>
            </w:r>
            <w:r>
              <w:t>)</w:t>
            </w:r>
          </w:p>
        </w:tc>
      </w:tr>
      <w:tr w:rsidR="00507F0E" w14:paraId="0AF0431E" w14:textId="77777777" w:rsidTr="00C37305">
        <w:trPr>
          <w:trHeight w:val="981"/>
        </w:trPr>
        <w:tc>
          <w:tcPr>
            <w:tcW w:w="2660" w:type="dxa"/>
            <w:tcBorders>
              <w:top w:val="single" w:sz="4" w:space="0" w:color="BFBFBF" w:themeColor="background1" w:themeShade="BF"/>
              <w:left w:val="nil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772F16" w14:textId="546369B6" w:rsidR="00507F0E" w:rsidRDefault="00507F0E" w:rsidP="004A28E2">
            <w:r>
              <w:t xml:space="preserve">You </w:t>
            </w:r>
            <w:r w:rsidR="004A28E2">
              <w:rPr>
                <w:b/>
                <w:color w:val="404040" w:themeColor="text1" w:themeTint="BF"/>
              </w:rPr>
              <w:t>play</w:t>
            </w:r>
            <w:r w:rsidR="004A28E2">
              <w:t xml:space="preserve"> (tú juegas</w:t>
            </w:r>
            <w:r>
              <w:t>)</w:t>
            </w:r>
          </w:p>
        </w:tc>
        <w:tc>
          <w:tcPr>
            <w:tcW w:w="3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5654EF" w14:textId="59B3207D" w:rsidR="00507F0E" w:rsidRDefault="00507F0E" w:rsidP="00C37305">
            <w:r>
              <w:t xml:space="preserve">You </w:t>
            </w:r>
            <w:r w:rsidR="004A28E2">
              <w:rPr>
                <w:b/>
                <w:color w:val="404040" w:themeColor="text1" w:themeTint="BF"/>
              </w:rPr>
              <w:t>do</w:t>
            </w:r>
            <w:r>
              <w:rPr>
                <w:b/>
                <w:color w:val="404040" w:themeColor="text1" w:themeTint="BF"/>
              </w:rPr>
              <w:t xml:space="preserve"> </w:t>
            </w:r>
            <w:r w:rsidRPr="005B6A66">
              <w:rPr>
                <w:color w:val="404040" w:themeColor="text1" w:themeTint="BF"/>
              </w:rPr>
              <w:t>not</w:t>
            </w:r>
            <w:r w:rsidR="004A28E2">
              <w:rPr>
                <w:color w:val="404040" w:themeColor="text1" w:themeTint="BF"/>
              </w:rPr>
              <w:t xml:space="preserve"> </w:t>
            </w:r>
            <w:r w:rsidR="004A28E2">
              <w:t>play</w:t>
            </w:r>
            <w:r>
              <w:t xml:space="preserve"> </w:t>
            </w:r>
          </w:p>
          <w:p w14:paraId="7D0504B3" w14:textId="27E4A1D0" w:rsidR="00507F0E" w:rsidRDefault="00507F0E" w:rsidP="004A28E2">
            <w:r>
              <w:t>(</w:t>
            </w:r>
            <w:r w:rsidR="004A28E2">
              <w:t>tú no juegas</w:t>
            </w:r>
            <w:r>
              <w:t>)</w:t>
            </w:r>
          </w:p>
        </w:tc>
        <w:tc>
          <w:tcPr>
            <w:tcW w:w="30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449249DA" w14:textId="50F4BC85" w:rsidR="00507F0E" w:rsidRDefault="003524B1" w:rsidP="00C37305">
            <w:r>
              <w:rPr>
                <w:b/>
                <w:color w:val="404040" w:themeColor="text1" w:themeTint="BF"/>
              </w:rPr>
              <w:t>Do</w:t>
            </w:r>
            <w:r w:rsidR="00507F0E">
              <w:t xml:space="preserve"> you</w:t>
            </w:r>
            <w:r>
              <w:t xml:space="preserve"> play</w:t>
            </w:r>
            <w:r w:rsidR="00507F0E">
              <w:t>?</w:t>
            </w:r>
          </w:p>
          <w:p w14:paraId="3B280FBB" w14:textId="4D8F31D3" w:rsidR="00507F0E" w:rsidRDefault="00507F0E" w:rsidP="003524B1">
            <w:r>
              <w:t>(</w:t>
            </w:r>
            <w:r w:rsidR="003524B1">
              <w:t>¿tú juegas?</w:t>
            </w:r>
            <w:r>
              <w:t>)</w:t>
            </w:r>
          </w:p>
        </w:tc>
      </w:tr>
      <w:tr w:rsidR="00507F0E" w14:paraId="67BC3EBB" w14:textId="77777777" w:rsidTr="00C37305">
        <w:trPr>
          <w:trHeight w:val="853"/>
        </w:trPr>
        <w:tc>
          <w:tcPr>
            <w:tcW w:w="2660" w:type="dxa"/>
            <w:tcBorders>
              <w:top w:val="single" w:sz="2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4B82A2" w14:textId="6E161876" w:rsidR="00507F0E" w:rsidRDefault="00507F0E" w:rsidP="004A28E2">
            <w:r>
              <w:t xml:space="preserve">He </w:t>
            </w:r>
            <w:r w:rsidR="004A28E2">
              <w:rPr>
                <w:b/>
                <w:color w:val="404040" w:themeColor="text1" w:themeTint="BF"/>
              </w:rPr>
              <w:t>plays</w:t>
            </w:r>
            <w:r>
              <w:t xml:space="preserve"> (</w:t>
            </w:r>
            <w:r w:rsidR="004A28E2">
              <w:t>él juega</w:t>
            </w:r>
            <w:r>
              <w:t>)</w:t>
            </w:r>
          </w:p>
        </w:tc>
        <w:tc>
          <w:tcPr>
            <w:tcW w:w="3325" w:type="dxa"/>
            <w:tcBorders>
              <w:top w:val="single" w:sz="2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DF452F" w14:textId="104E74E2" w:rsidR="00507F0E" w:rsidRDefault="00507F0E" w:rsidP="00C37305">
            <w:r>
              <w:t xml:space="preserve">He </w:t>
            </w:r>
            <w:r w:rsidR="004A28E2">
              <w:rPr>
                <w:b/>
                <w:color w:val="404040" w:themeColor="text1" w:themeTint="BF"/>
              </w:rPr>
              <w:t>does</w:t>
            </w:r>
            <w:r>
              <w:rPr>
                <w:b/>
                <w:color w:val="404040" w:themeColor="text1" w:themeTint="BF"/>
              </w:rPr>
              <w:t xml:space="preserve"> </w:t>
            </w:r>
            <w:r>
              <w:rPr>
                <w:color w:val="404040" w:themeColor="text1" w:themeTint="BF"/>
              </w:rPr>
              <w:t>not</w:t>
            </w:r>
            <w:r w:rsidR="004A28E2">
              <w:rPr>
                <w:color w:val="404040" w:themeColor="text1" w:themeTint="BF"/>
              </w:rPr>
              <w:t xml:space="preserve"> play</w:t>
            </w:r>
            <w:r>
              <w:t xml:space="preserve"> </w:t>
            </w:r>
          </w:p>
          <w:p w14:paraId="1D6E0F17" w14:textId="0354D09A" w:rsidR="00507F0E" w:rsidRDefault="00507F0E" w:rsidP="004A28E2">
            <w:r>
              <w:t>(</w:t>
            </w:r>
            <w:r w:rsidR="004A28E2">
              <w:t>él no juega</w:t>
            </w:r>
            <w:r>
              <w:t>)</w:t>
            </w:r>
          </w:p>
        </w:tc>
        <w:tc>
          <w:tcPr>
            <w:tcW w:w="3006" w:type="dxa"/>
            <w:tcBorders>
              <w:top w:val="single" w:sz="2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21FD4A50" w14:textId="77777777" w:rsidR="003524B1" w:rsidRDefault="003524B1" w:rsidP="003524B1">
            <w:r>
              <w:rPr>
                <w:b/>
                <w:color w:val="404040" w:themeColor="text1" w:themeTint="BF"/>
              </w:rPr>
              <w:t>Does</w:t>
            </w:r>
            <w:r w:rsidR="00507F0E">
              <w:t xml:space="preserve"> he</w:t>
            </w:r>
            <w:r>
              <w:t xml:space="preserve"> play</w:t>
            </w:r>
            <w:r w:rsidR="00507F0E">
              <w:t xml:space="preserve">? </w:t>
            </w:r>
          </w:p>
          <w:p w14:paraId="2245B84E" w14:textId="47435031" w:rsidR="00507F0E" w:rsidRDefault="00507F0E" w:rsidP="003524B1">
            <w:r>
              <w:t>(</w:t>
            </w:r>
            <w:r w:rsidR="003524B1">
              <w:t>¿él juega?</w:t>
            </w:r>
            <w:r>
              <w:t>)</w:t>
            </w:r>
          </w:p>
        </w:tc>
      </w:tr>
      <w:tr w:rsidR="00507F0E" w14:paraId="21804612" w14:textId="77777777" w:rsidTr="00C37305">
        <w:trPr>
          <w:trHeight w:val="837"/>
        </w:trPr>
        <w:tc>
          <w:tcPr>
            <w:tcW w:w="26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BF8731" w14:textId="29BBB53D" w:rsidR="00507F0E" w:rsidRPr="006F0AF4" w:rsidRDefault="00507F0E" w:rsidP="004A28E2">
            <w:pPr>
              <w:rPr>
                <w:b/>
              </w:rPr>
            </w:pPr>
            <w:r>
              <w:t xml:space="preserve">She </w:t>
            </w:r>
            <w:r w:rsidR="004A28E2">
              <w:rPr>
                <w:b/>
                <w:color w:val="404040" w:themeColor="text1" w:themeTint="BF"/>
              </w:rPr>
              <w:t>plays</w:t>
            </w:r>
            <w:r>
              <w:t xml:space="preserve"> (</w:t>
            </w:r>
            <w:r w:rsidR="004A28E2">
              <w:t>ella juega</w:t>
            </w:r>
            <w:r>
              <w:t>)</w:t>
            </w:r>
          </w:p>
        </w:tc>
        <w:tc>
          <w:tcPr>
            <w:tcW w:w="3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B234EC" w14:textId="40C4A7E8" w:rsidR="00507F0E" w:rsidRDefault="00507F0E" w:rsidP="00C37305">
            <w:r>
              <w:t xml:space="preserve">She </w:t>
            </w:r>
            <w:r w:rsidR="004A28E2">
              <w:rPr>
                <w:b/>
                <w:color w:val="404040" w:themeColor="text1" w:themeTint="BF"/>
              </w:rPr>
              <w:t>does</w:t>
            </w:r>
            <w:r>
              <w:t xml:space="preserve"> </w:t>
            </w:r>
            <w:r w:rsidRPr="008654E1">
              <w:t>not</w:t>
            </w:r>
            <w:r w:rsidR="004A28E2">
              <w:t xml:space="preserve"> play</w:t>
            </w:r>
            <w:r>
              <w:t xml:space="preserve"> </w:t>
            </w:r>
          </w:p>
          <w:p w14:paraId="78A51E91" w14:textId="2EFA0224" w:rsidR="00507F0E" w:rsidRDefault="00507F0E" w:rsidP="004A28E2">
            <w:r>
              <w:t>(</w:t>
            </w:r>
            <w:r w:rsidR="004A28E2">
              <w:t>ella no juega</w:t>
            </w:r>
            <w:r>
              <w:t>)</w:t>
            </w:r>
          </w:p>
        </w:tc>
        <w:tc>
          <w:tcPr>
            <w:tcW w:w="30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0A529FAD" w14:textId="77777777" w:rsidR="003524B1" w:rsidRDefault="003524B1" w:rsidP="003524B1">
            <w:r>
              <w:rPr>
                <w:b/>
                <w:color w:val="404040" w:themeColor="text1" w:themeTint="BF"/>
              </w:rPr>
              <w:t xml:space="preserve">Does </w:t>
            </w:r>
            <w:r w:rsidR="00507F0E">
              <w:t>she</w:t>
            </w:r>
            <w:r>
              <w:t xml:space="preserve"> play</w:t>
            </w:r>
            <w:r w:rsidR="00507F0E">
              <w:t xml:space="preserve">? </w:t>
            </w:r>
          </w:p>
          <w:p w14:paraId="7192A2E6" w14:textId="001B0DB8" w:rsidR="00507F0E" w:rsidRDefault="00507F0E" w:rsidP="003524B1">
            <w:r>
              <w:t>(¿</w:t>
            </w:r>
            <w:r w:rsidR="003524B1">
              <w:t>ella juega</w:t>
            </w:r>
            <w:r>
              <w:t>?)</w:t>
            </w:r>
          </w:p>
        </w:tc>
      </w:tr>
      <w:tr w:rsidR="00507F0E" w14:paraId="59610F71" w14:textId="77777777" w:rsidTr="00C37305">
        <w:trPr>
          <w:trHeight w:val="827"/>
        </w:trPr>
        <w:tc>
          <w:tcPr>
            <w:tcW w:w="2660" w:type="dxa"/>
            <w:tcBorders>
              <w:top w:val="single" w:sz="4" w:space="0" w:color="BFBFBF" w:themeColor="background1" w:themeShade="BF"/>
              <w:left w:val="nil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0CE566" w14:textId="329CDAE9" w:rsidR="00507F0E" w:rsidRDefault="00507F0E" w:rsidP="004A28E2">
            <w:r>
              <w:t xml:space="preserve">It </w:t>
            </w:r>
            <w:r w:rsidR="004A28E2">
              <w:rPr>
                <w:b/>
                <w:color w:val="404040" w:themeColor="text1" w:themeTint="BF"/>
              </w:rPr>
              <w:t>plays</w:t>
            </w:r>
            <w:r>
              <w:t xml:space="preserve"> (</w:t>
            </w:r>
            <w:r w:rsidR="004A28E2">
              <w:t>[ello] juega</w:t>
            </w:r>
            <w:r>
              <w:t>)</w:t>
            </w:r>
          </w:p>
        </w:tc>
        <w:tc>
          <w:tcPr>
            <w:tcW w:w="3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C9511E" w14:textId="2359DF32" w:rsidR="00507F0E" w:rsidRDefault="00507F0E" w:rsidP="00C37305">
            <w:r>
              <w:t xml:space="preserve">It </w:t>
            </w:r>
            <w:r w:rsidR="004A28E2">
              <w:rPr>
                <w:b/>
                <w:color w:val="404040" w:themeColor="text1" w:themeTint="BF"/>
              </w:rPr>
              <w:t>does</w:t>
            </w:r>
            <w:r>
              <w:rPr>
                <w:b/>
                <w:color w:val="404040" w:themeColor="text1" w:themeTint="BF"/>
              </w:rPr>
              <w:t xml:space="preserve"> </w:t>
            </w:r>
            <w:r>
              <w:rPr>
                <w:color w:val="404040" w:themeColor="text1" w:themeTint="BF"/>
              </w:rPr>
              <w:t>not</w:t>
            </w:r>
            <w:r w:rsidR="004A28E2">
              <w:rPr>
                <w:color w:val="404040" w:themeColor="text1" w:themeTint="BF"/>
              </w:rPr>
              <w:t xml:space="preserve"> </w:t>
            </w:r>
            <w:r w:rsidR="004A28E2">
              <w:t>play</w:t>
            </w:r>
            <w:r>
              <w:t xml:space="preserve"> </w:t>
            </w:r>
          </w:p>
          <w:p w14:paraId="2439EEA6" w14:textId="2DCD1A12" w:rsidR="00507F0E" w:rsidRDefault="00507F0E" w:rsidP="004A28E2">
            <w:r>
              <w:t>(</w:t>
            </w:r>
            <w:r w:rsidR="004A28E2">
              <w:t>[ello] no juega</w:t>
            </w:r>
            <w:r>
              <w:t>)</w:t>
            </w:r>
          </w:p>
        </w:tc>
        <w:tc>
          <w:tcPr>
            <w:tcW w:w="30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F3952FB" w14:textId="77777777" w:rsidR="003524B1" w:rsidRDefault="003524B1" w:rsidP="00C37305">
            <w:r>
              <w:rPr>
                <w:b/>
                <w:color w:val="404040" w:themeColor="text1" w:themeTint="BF"/>
              </w:rPr>
              <w:t>Does</w:t>
            </w:r>
            <w:r w:rsidR="00507F0E">
              <w:t xml:space="preserve"> it</w:t>
            </w:r>
            <w:r>
              <w:t xml:space="preserve"> play</w:t>
            </w:r>
            <w:r w:rsidR="00507F0E">
              <w:t xml:space="preserve">? </w:t>
            </w:r>
          </w:p>
          <w:p w14:paraId="5D852ECB" w14:textId="162F4384" w:rsidR="00507F0E" w:rsidRDefault="00507F0E" w:rsidP="003524B1">
            <w:r>
              <w:t>(¿</w:t>
            </w:r>
            <w:r w:rsidR="003524B1">
              <w:t>[ello] juega</w:t>
            </w:r>
            <w:r>
              <w:t>?)</w:t>
            </w:r>
          </w:p>
        </w:tc>
      </w:tr>
      <w:tr w:rsidR="00507F0E" w14:paraId="2E03CA13" w14:textId="77777777" w:rsidTr="00C37305">
        <w:trPr>
          <w:trHeight w:val="838"/>
        </w:trPr>
        <w:tc>
          <w:tcPr>
            <w:tcW w:w="2660" w:type="dxa"/>
            <w:tcBorders>
              <w:top w:val="single" w:sz="2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9A38E4" w14:textId="3D2E8315" w:rsidR="00507F0E" w:rsidRDefault="00507F0E" w:rsidP="00C37305">
            <w:r>
              <w:t xml:space="preserve">We </w:t>
            </w:r>
            <w:r w:rsidR="004A28E2">
              <w:rPr>
                <w:b/>
                <w:color w:val="404040" w:themeColor="text1" w:themeTint="BF"/>
              </w:rPr>
              <w:t>play</w:t>
            </w:r>
          </w:p>
          <w:p w14:paraId="668570AC" w14:textId="40CD9A30" w:rsidR="00507F0E" w:rsidRDefault="00507F0E" w:rsidP="004A28E2">
            <w:r>
              <w:t>(</w:t>
            </w:r>
            <w:r w:rsidR="004A28E2">
              <w:t>nosotros jugamos</w:t>
            </w:r>
            <w:r>
              <w:t>)</w:t>
            </w:r>
          </w:p>
        </w:tc>
        <w:tc>
          <w:tcPr>
            <w:tcW w:w="3325" w:type="dxa"/>
            <w:tcBorders>
              <w:top w:val="single" w:sz="2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405B6A" w14:textId="15AC7EE2" w:rsidR="00507F0E" w:rsidRDefault="00507F0E" w:rsidP="00C37305">
            <w:r>
              <w:t xml:space="preserve">We </w:t>
            </w:r>
            <w:r w:rsidR="004A28E2">
              <w:rPr>
                <w:b/>
                <w:color w:val="404040" w:themeColor="text1" w:themeTint="BF"/>
              </w:rPr>
              <w:t>do</w:t>
            </w:r>
            <w:r>
              <w:t xml:space="preserve"> not</w:t>
            </w:r>
            <w:r w:rsidR="004A28E2">
              <w:t xml:space="preserve"> play</w:t>
            </w:r>
            <w:r>
              <w:t xml:space="preserve"> </w:t>
            </w:r>
          </w:p>
          <w:p w14:paraId="47FFBEAF" w14:textId="465E968A" w:rsidR="00507F0E" w:rsidRDefault="00507F0E" w:rsidP="004A28E2">
            <w:r>
              <w:t>(</w:t>
            </w:r>
            <w:r w:rsidR="004A28E2">
              <w:t>nosotros no jugamos</w:t>
            </w:r>
            <w:r>
              <w:t>)</w:t>
            </w:r>
          </w:p>
        </w:tc>
        <w:tc>
          <w:tcPr>
            <w:tcW w:w="3006" w:type="dxa"/>
            <w:tcBorders>
              <w:top w:val="single" w:sz="2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39431CDC" w14:textId="79F71968" w:rsidR="00507F0E" w:rsidRDefault="003524B1" w:rsidP="00C37305">
            <w:r>
              <w:rPr>
                <w:b/>
              </w:rPr>
              <w:t>Do</w:t>
            </w:r>
            <w:r w:rsidR="00507F0E">
              <w:rPr>
                <w:b/>
                <w:color w:val="404040" w:themeColor="text1" w:themeTint="BF"/>
              </w:rPr>
              <w:t xml:space="preserve"> </w:t>
            </w:r>
            <w:r w:rsidR="00507F0E" w:rsidRPr="00EA6059">
              <w:rPr>
                <w:color w:val="404040" w:themeColor="text1" w:themeTint="BF"/>
              </w:rPr>
              <w:t>we</w:t>
            </w:r>
            <w:r>
              <w:rPr>
                <w:color w:val="404040" w:themeColor="text1" w:themeTint="BF"/>
              </w:rPr>
              <w:t xml:space="preserve"> play</w:t>
            </w:r>
            <w:r w:rsidR="00507F0E">
              <w:rPr>
                <w:color w:val="404040" w:themeColor="text1" w:themeTint="BF"/>
              </w:rPr>
              <w:t>?</w:t>
            </w:r>
            <w:r w:rsidR="00507F0E">
              <w:t xml:space="preserve"> </w:t>
            </w:r>
          </w:p>
          <w:p w14:paraId="5EB7033B" w14:textId="0A9A7254" w:rsidR="00507F0E" w:rsidRDefault="00507F0E" w:rsidP="003524B1">
            <w:r>
              <w:t>(¿</w:t>
            </w:r>
            <w:r w:rsidR="003524B1">
              <w:t>nosotros jugamos</w:t>
            </w:r>
            <w:r>
              <w:t>?)</w:t>
            </w:r>
          </w:p>
        </w:tc>
      </w:tr>
      <w:tr w:rsidR="00507F0E" w14:paraId="2D856B61" w14:textId="77777777" w:rsidTr="00C37305">
        <w:trPr>
          <w:trHeight w:val="846"/>
        </w:trPr>
        <w:tc>
          <w:tcPr>
            <w:tcW w:w="266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6BF3FF" w14:textId="6E68BB3A" w:rsidR="00507F0E" w:rsidRDefault="00507F0E" w:rsidP="00C37305">
            <w:r>
              <w:t xml:space="preserve">You </w:t>
            </w:r>
            <w:r w:rsidR="004A28E2">
              <w:rPr>
                <w:b/>
                <w:color w:val="404040" w:themeColor="text1" w:themeTint="BF"/>
              </w:rPr>
              <w:t>play</w:t>
            </w:r>
          </w:p>
          <w:p w14:paraId="627C6735" w14:textId="7C18EA5C" w:rsidR="00507F0E" w:rsidRDefault="00507F0E" w:rsidP="004A28E2">
            <w:r>
              <w:t>(</w:t>
            </w:r>
            <w:r w:rsidR="004A28E2">
              <w:t>ustedes juegan</w:t>
            </w:r>
            <w:r>
              <w:t>)</w:t>
            </w:r>
          </w:p>
        </w:tc>
        <w:tc>
          <w:tcPr>
            <w:tcW w:w="332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9059D5" w14:textId="412A5BFE" w:rsidR="00507F0E" w:rsidRDefault="00507F0E" w:rsidP="00C37305">
            <w:r>
              <w:t xml:space="preserve">You </w:t>
            </w:r>
            <w:r w:rsidR="004A28E2">
              <w:rPr>
                <w:b/>
                <w:color w:val="404040" w:themeColor="text1" w:themeTint="BF"/>
              </w:rPr>
              <w:t>do</w:t>
            </w:r>
            <w:r>
              <w:t xml:space="preserve"> not</w:t>
            </w:r>
            <w:r w:rsidR="004A28E2">
              <w:t xml:space="preserve"> play</w:t>
            </w:r>
          </w:p>
          <w:p w14:paraId="11D32AB5" w14:textId="19866E40" w:rsidR="00507F0E" w:rsidRDefault="00507F0E" w:rsidP="004A28E2">
            <w:r>
              <w:t>(</w:t>
            </w:r>
            <w:r w:rsidR="004A28E2">
              <w:t>ustedes no juegan</w:t>
            </w:r>
            <w:r>
              <w:t>)</w:t>
            </w:r>
          </w:p>
        </w:tc>
        <w:tc>
          <w:tcPr>
            <w:tcW w:w="3006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D1A0B90" w14:textId="07BABA3B" w:rsidR="00507F0E" w:rsidRDefault="003524B1" w:rsidP="00C37305">
            <w:r>
              <w:rPr>
                <w:b/>
                <w:color w:val="404040" w:themeColor="text1" w:themeTint="BF"/>
              </w:rPr>
              <w:t>Do</w:t>
            </w:r>
            <w:r w:rsidR="00507F0E">
              <w:rPr>
                <w:b/>
                <w:color w:val="404040" w:themeColor="text1" w:themeTint="BF"/>
              </w:rPr>
              <w:t xml:space="preserve"> </w:t>
            </w:r>
            <w:r w:rsidR="00507F0E">
              <w:t>you</w:t>
            </w:r>
            <w:r>
              <w:t xml:space="preserve"> play</w:t>
            </w:r>
            <w:r w:rsidR="00507F0E">
              <w:t xml:space="preserve">? </w:t>
            </w:r>
          </w:p>
          <w:p w14:paraId="1B3A7ACB" w14:textId="5A5846B1" w:rsidR="00507F0E" w:rsidRDefault="00507F0E" w:rsidP="003524B1">
            <w:r>
              <w:t>(¿</w:t>
            </w:r>
            <w:r w:rsidR="003524B1">
              <w:t>ustedes juegan</w:t>
            </w:r>
            <w:r>
              <w:t>?)</w:t>
            </w:r>
          </w:p>
        </w:tc>
      </w:tr>
      <w:tr w:rsidR="00507F0E" w14:paraId="05BA093C" w14:textId="77777777" w:rsidTr="00C37305">
        <w:trPr>
          <w:trHeight w:val="785"/>
        </w:trPr>
        <w:tc>
          <w:tcPr>
            <w:tcW w:w="2660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753377" w14:textId="19213464" w:rsidR="00507F0E" w:rsidRDefault="00507F0E" w:rsidP="00C37305">
            <w:r>
              <w:t xml:space="preserve">They </w:t>
            </w:r>
            <w:r w:rsidR="004A28E2">
              <w:rPr>
                <w:b/>
                <w:color w:val="404040" w:themeColor="text1" w:themeTint="BF"/>
              </w:rPr>
              <w:t>play</w:t>
            </w:r>
            <w:r>
              <w:t xml:space="preserve"> </w:t>
            </w:r>
          </w:p>
          <w:p w14:paraId="15444429" w14:textId="14A44F85" w:rsidR="00507F0E" w:rsidRPr="006F0AF4" w:rsidRDefault="00507F0E" w:rsidP="004A28E2">
            <w:pPr>
              <w:rPr>
                <w:b/>
              </w:rPr>
            </w:pPr>
            <w:r>
              <w:t>(</w:t>
            </w:r>
            <w:r w:rsidR="004A28E2">
              <w:t>ellos juegan</w:t>
            </w:r>
            <w:r>
              <w:t>)</w:t>
            </w:r>
          </w:p>
        </w:tc>
        <w:tc>
          <w:tcPr>
            <w:tcW w:w="3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F789F8" w14:textId="0B7586EE" w:rsidR="00507F0E" w:rsidRDefault="00507F0E" w:rsidP="00C37305">
            <w:r>
              <w:t xml:space="preserve">They </w:t>
            </w:r>
            <w:r w:rsidR="004A28E2">
              <w:rPr>
                <w:b/>
                <w:color w:val="404040" w:themeColor="text1" w:themeTint="BF"/>
              </w:rPr>
              <w:t>do</w:t>
            </w:r>
            <w:r>
              <w:t xml:space="preserve"> not</w:t>
            </w:r>
            <w:r w:rsidR="004A28E2">
              <w:t xml:space="preserve"> play</w:t>
            </w:r>
          </w:p>
          <w:p w14:paraId="1174EE53" w14:textId="69570A3E" w:rsidR="00507F0E" w:rsidRDefault="00507F0E" w:rsidP="004A28E2">
            <w:r>
              <w:t>(</w:t>
            </w:r>
            <w:r w:rsidR="004A28E2">
              <w:t>ellos no juegan</w:t>
            </w:r>
            <w:r>
              <w:t>)</w:t>
            </w:r>
          </w:p>
        </w:tc>
        <w:tc>
          <w:tcPr>
            <w:tcW w:w="30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E7AA1D" w14:textId="77E6C862" w:rsidR="00507F0E" w:rsidRDefault="003524B1" w:rsidP="00C37305">
            <w:r>
              <w:rPr>
                <w:b/>
                <w:color w:val="404040" w:themeColor="text1" w:themeTint="BF"/>
              </w:rPr>
              <w:t>Do</w:t>
            </w:r>
            <w:r w:rsidR="00507F0E">
              <w:rPr>
                <w:b/>
                <w:color w:val="404040" w:themeColor="text1" w:themeTint="BF"/>
              </w:rPr>
              <w:t xml:space="preserve"> </w:t>
            </w:r>
            <w:r w:rsidR="00507F0E">
              <w:t>they</w:t>
            </w:r>
            <w:r>
              <w:t xml:space="preserve"> play</w:t>
            </w:r>
            <w:r w:rsidR="00507F0E">
              <w:t xml:space="preserve">? </w:t>
            </w:r>
          </w:p>
          <w:p w14:paraId="4B75EAB5" w14:textId="4D5D1F24" w:rsidR="00507F0E" w:rsidRDefault="00507F0E" w:rsidP="003524B1">
            <w:r>
              <w:t>(¿</w:t>
            </w:r>
            <w:r w:rsidR="003524B1">
              <w:t>ellos juegan</w:t>
            </w:r>
            <w:r>
              <w:t>?)</w:t>
            </w:r>
          </w:p>
        </w:tc>
      </w:tr>
    </w:tbl>
    <w:p w14:paraId="334A0C76" w14:textId="77777777" w:rsidR="001C7614" w:rsidRDefault="001C7614" w:rsidP="00086E81">
      <w:pPr>
        <w:spacing w:line="276" w:lineRule="auto"/>
      </w:pPr>
    </w:p>
    <w:p w14:paraId="3BFDAB74" w14:textId="77777777" w:rsidR="00C37305" w:rsidRDefault="00C37305" w:rsidP="00086E81">
      <w:pPr>
        <w:spacing w:line="276" w:lineRule="auto"/>
      </w:pPr>
    </w:p>
    <w:p w14:paraId="0DA749AD" w14:textId="77777777" w:rsidR="00C37305" w:rsidRDefault="00C37305" w:rsidP="00086E81">
      <w:pPr>
        <w:spacing w:line="276" w:lineRule="auto"/>
      </w:pPr>
    </w:p>
    <w:tbl>
      <w:tblPr>
        <w:tblStyle w:val="Tablaconcuadrcula"/>
        <w:tblpPr w:leftFromText="141" w:rightFromText="141" w:vertAnchor="text" w:horzAnchor="margin" w:tblpXSpec="center" w:tblpY="288"/>
        <w:tblW w:w="0" w:type="auto"/>
        <w:tblLook w:val="04A0" w:firstRow="1" w:lastRow="0" w:firstColumn="1" w:lastColumn="0" w:noHBand="0" w:noVBand="1"/>
      </w:tblPr>
      <w:tblGrid>
        <w:gridCol w:w="1569"/>
        <w:gridCol w:w="5679"/>
      </w:tblGrid>
      <w:tr w:rsidR="00C37305" w:rsidRPr="00BD1458" w14:paraId="33C47714" w14:textId="77777777" w:rsidTr="00C37305">
        <w:trPr>
          <w:trHeight w:val="2127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5100"/>
            <w:vAlign w:val="center"/>
          </w:tcPr>
          <w:p w14:paraId="6321BE34" w14:textId="77777777" w:rsidR="00C37305" w:rsidRPr="00011054" w:rsidRDefault="00C37305" w:rsidP="00C37305">
            <w:pPr>
              <w:keepNext/>
              <w:keepLines/>
              <w:spacing w:before="200"/>
              <w:ind w:right="283"/>
              <w:jc w:val="center"/>
              <w:outlineLvl w:val="4"/>
              <w:rPr>
                <w:rFonts w:eastAsia="MS Gothic" w:cs="Times New Roman"/>
                <w:i/>
                <w:color w:val="FFFFFF"/>
                <w:sz w:val="22"/>
              </w:rPr>
            </w:pPr>
            <w:r w:rsidRPr="00BD1458">
              <w:rPr>
                <w:rFonts w:eastAsia="MS Gothic" w:cs="Times New Roman"/>
                <w:i/>
                <w:noProof/>
                <w:color w:val="FFFFFF"/>
                <w:sz w:val="22"/>
                <w:lang w:val="es-ES" w:eastAsia="es-ES"/>
              </w:rPr>
              <w:drawing>
                <wp:inline distT="0" distB="0" distL="0" distR="0" wp14:anchorId="64568C5D" wp14:editId="6753CA56">
                  <wp:extent cx="578114" cy="1095375"/>
                  <wp:effectExtent l="0" t="0" r="0" b="0"/>
                  <wp:docPr id="4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link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114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shd w:val="clear" w:color="auto" w:fill="FF5100"/>
          </w:tcPr>
          <w:p w14:paraId="208ABBAA" w14:textId="77777777" w:rsidR="00C37305" w:rsidRPr="00BD1458" w:rsidRDefault="00C37305" w:rsidP="00C37305">
            <w:pPr>
              <w:keepNext/>
              <w:keepLines/>
              <w:spacing w:before="200"/>
              <w:outlineLvl w:val="4"/>
              <w:rPr>
                <w:rFonts w:eastAsia="MS Gothic" w:cs="Times New Roman"/>
                <w:i/>
                <w:color w:val="FFFFFF"/>
                <w:sz w:val="22"/>
              </w:rPr>
            </w:pPr>
          </w:p>
          <w:p w14:paraId="054E3C62" w14:textId="2A7E5408" w:rsidR="00C37305" w:rsidRPr="006036E0" w:rsidRDefault="00F44682" w:rsidP="00C37305">
            <w:pPr>
              <w:pStyle w:val="Ttulo5"/>
              <w:outlineLvl w:val="4"/>
              <w:rPr>
                <w:lang w:val="es-ES_tradnl"/>
              </w:rPr>
            </w:pPr>
            <w:r>
              <w:t>Enlázate con el video</w:t>
            </w:r>
            <w:r w:rsidR="00C37305">
              <w:t xml:space="preserve"> </w:t>
            </w:r>
            <w:r w:rsidR="00C37305">
              <w:rPr>
                <w:lang w:val="es-ES_tradnl"/>
              </w:rPr>
              <w:t>«</w:t>
            </w:r>
            <w:r>
              <w:rPr>
                <w:b/>
                <w:lang w:val="es-ES_tradnl"/>
              </w:rPr>
              <w:t>El auxiliar “Do” en el presente</w:t>
            </w:r>
            <w:r w:rsidR="00C37305" w:rsidRPr="006036E0">
              <w:rPr>
                <w:lang w:val="es-ES_tradnl"/>
              </w:rPr>
              <w:t>»</w:t>
            </w:r>
            <w:r w:rsidR="00C37305">
              <w:t>:</w:t>
            </w:r>
          </w:p>
          <w:p w14:paraId="256F23FD" w14:textId="6F3D515E" w:rsidR="00C37305" w:rsidRPr="00BD1458" w:rsidRDefault="003177D9" w:rsidP="00C37305">
            <w:pPr>
              <w:keepNext/>
              <w:keepLines/>
              <w:spacing w:before="200"/>
              <w:outlineLvl w:val="4"/>
              <w:rPr>
                <w:rFonts w:eastAsia="MS Gothic" w:cs="Times New Roman"/>
                <w:b/>
                <w:i/>
                <w:color w:val="FFFFFF"/>
                <w:sz w:val="22"/>
              </w:rPr>
            </w:pPr>
            <w:hyperlink r:id="rId16" w:history="1">
              <w:r w:rsidR="00F44682">
                <w:rPr>
                  <w:rStyle w:val="Hipervnculo"/>
                </w:rPr>
                <w:t>https://www.youtube.com/watch?v=kyhUdSPqYWU</w:t>
              </w:r>
            </w:hyperlink>
          </w:p>
        </w:tc>
      </w:tr>
    </w:tbl>
    <w:p w14:paraId="13190FC3" w14:textId="77777777" w:rsidR="00C37305" w:rsidRDefault="00C37305" w:rsidP="00C37305">
      <w:pPr>
        <w:spacing w:line="276" w:lineRule="auto"/>
      </w:pPr>
    </w:p>
    <w:p w14:paraId="437E68FB" w14:textId="77777777" w:rsidR="00C37305" w:rsidRDefault="00C37305" w:rsidP="00C37305">
      <w:pPr>
        <w:spacing w:line="276" w:lineRule="auto"/>
      </w:pPr>
    </w:p>
    <w:p w14:paraId="638E476A" w14:textId="77777777" w:rsidR="00C37305" w:rsidRDefault="00C37305" w:rsidP="00C37305">
      <w:pPr>
        <w:spacing w:line="276" w:lineRule="auto"/>
      </w:pPr>
    </w:p>
    <w:p w14:paraId="65C21EBA" w14:textId="77777777" w:rsidR="00C37305" w:rsidRDefault="00C37305" w:rsidP="00086E81">
      <w:pPr>
        <w:spacing w:line="276" w:lineRule="auto"/>
      </w:pPr>
    </w:p>
    <w:p w14:paraId="3EA466AE" w14:textId="77777777" w:rsidR="00F46D5D" w:rsidRDefault="00F46D5D" w:rsidP="00086E81">
      <w:pPr>
        <w:spacing w:line="276" w:lineRule="auto"/>
      </w:pPr>
    </w:p>
    <w:p w14:paraId="4403F56E" w14:textId="77777777" w:rsidR="00F46D5D" w:rsidRDefault="00F46D5D" w:rsidP="00086E81">
      <w:pPr>
        <w:spacing w:line="276" w:lineRule="auto"/>
      </w:pPr>
    </w:p>
    <w:p w14:paraId="66EB5D18" w14:textId="77777777" w:rsidR="00F46D5D" w:rsidRDefault="00F46D5D" w:rsidP="00086E81">
      <w:pPr>
        <w:spacing w:line="276" w:lineRule="auto"/>
      </w:pPr>
    </w:p>
    <w:p w14:paraId="6E5F3D47" w14:textId="77777777" w:rsidR="00F46D5D" w:rsidRDefault="00F46D5D" w:rsidP="00086E81">
      <w:pPr>
        <w:spacing w:line="276" w:lineRule="auto"/>
      </w:pPr>
    </w:p>
    <w:p w14:paraId="56BECBA5" w14:textId="03839D57" w:rsidR="00F46D5D" w:rsidRDefault="00F46D5D" w:rsidP="00086E81">
      <w:pPr>
        <w:spacing w:line="276" w:lineRule="auto"/>
      </w:pPr>
      <w:r>
        <w:lastRenderedPageBreak/>
        <w:t>Para formar las oraciones sigue este orden:</w:t>
      </w:r>
    </w:p>
    <w:p w14:paraId="29F84F96" w14:textId="77777777" w:rsidR="00BD50EE" w:rsidRDefault="00BD50EE" w:rsidP="00086E81">
      <w:pPr>
        <w:spacing w:line="276" w:lineRule="auto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425"/>
        <w:gridCol w:w="2552"/>
        <w:gridCol w:w="425"/>
        <w:gridCol w:w="3134"/>
      </w:tblGrid>
      <w:tr w:rsidR="00F46D5D" w14:paraId="087776A9" w14:textId="77777777" w:rsidTr="0058147A">
        <w:tc>
          <w:tcPr>
            <w:tcW w:w="9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vAlign w:val="center"/>
          </w:tcPr>
          <w:p w14:paraId="1A429C6B" w14:textId="346BF3B1" w:rsidR="00F46D5D" w:rsidRPr="00F46D5D" w:rsidRDefault="00F46D5D" w:rsidP="00F46D5D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F46D5D">
              <w:rPr>
                <w:b/>
                <w:color w:val="FFFFFF" w:themeColor="background1"/>
                <w:sz w:val="72"/>
              </w:rPr>
              <w:t>Afirmativa</w:t>
            </w:r>
          </w:p>
        </w:tc>
      </w:tr>
      <w:tr w:rsidR="0058147A" w14:paraId="166CFDD7" w14:textId="77777777" w:rsidTr="00BD50EE">
        <w:tc>
          <w:tcPr>
            <w:tcW w:w="2518" w:type="dxa"/>
            <w:tcBorders>
              <w:top w:val="nil"/>
              <w:left w:val="single" w:sz="4" w:space="0" w:color="F2F2F2" w:themeColor="background1" w:themeShade="F2"/>
              <w:bottom w:val="nil"/>
              <w:right w:val="nil"/>
            </w:tcBorders>
            <w:vAlign w:val="center"/>
          </w:tcPr>
          <w:p w14:paraId="6993D747" w14:textId="77777777" w:rsidR="0058147A" w:rsidRDefault="0058147A" w:rsidP="00F46D5D">
            <w:pPr>
              <w:spacing w:line="276" w:lineRule="auto"/>
              <w:jc w:val="center"/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5FC71762" wp14:editId="50960F23">
                      <wp:extent cx="1438080" cy="366395"/>
                      <wp:effectExtent l="76200" t="50800" r="86360" b="65405"/>
                      <wp:docPr id="44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080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51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22F4B0" w14:textId="6400AC07" w:rsidR="00D464AB" w:rsidRPr="00B23A2E" w:rsidRDefault="00D464AB" w:rsidP="00F46D5D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Subject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1" style="width:113.25pt;height:2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" fillcolor="#ff5100" stroked="f">
                      <v:shadow on="t" opacity="41287f" mv:blur="57150f" offset="0,1.5pt"/>
                      <v:textbox>
                        <w:txbxContent>
                          <w:p w14:paraId="0B22F4B0" w14:textId="6400AC07" w:rsidR="00D464AB" w:rsidRPr="00B23A2E" w:rsidRDefault="00D464AB" w:rsidP="00F46D5D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Subject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FF74D" w14:textId="220DABD4" w:rsidR="0058147A" w:rsidRPr="0058147A" w:rsidRDefault="0058147A" w:rsidP="0058147A">
            <w:pPr>
              <w:pStyle w:val="Ttulo3"/>
              <w:jc w:val="center"/>
              <w:outlineLvl w:val="2"/>
              <w:rPr>
                <w:color w:val="FF0000"/>
              </w:rPr>
            </w:pPr>
            <w:r w:rsidRPr="0058147A">
              <w:rPr>
                <w:color w:val="FF0000"/>
                <w:sz w:val="52"/>
              </w:rPr>
              <w:t>+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2CDCF" w14:textId="77777777" w:rsidR="0058147A" w:rsidRDefault="0058147A" w:rsidP="00F46D5D">
            <w:pPr>
              <w:spacing w:line="276" w:lineRule="auto"/>
              <w:jc w:val="center"/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6F271A0C" wp14:editId="4A1F3545">
                      <wp:extent cx="1438080" cy="366395"/>
                      <wp:effectExtent l="76200" t="50800" r="86360" b="65405"/>
                      <wp:docPr id="45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080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51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F875C1" w14:textId="0A4BBD10" w:rsidR="00D464AB" w:rsidRPr="00B23A2E" w:rsidRDefault="00D464AB" w:rsidP="00F46D5D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Verb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2" style="width:113.25pt;height:2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" fillcolor="#ff5100" stroked="f">
                      <v:shadow on="t" opacity="41287f" mv:blur="57150f" offset="0,1.5pt"/>
                      <v:textbox>
                        <w:txbxContent>
                          <w:p w14:paraId="75F875C1" w14:textId="0A4BBD10" w:rsidR="00D464AB" w:rsidRPr="00B23A2E" w:rsidRDefault="00D464AB" w:rsidP="00F46D5D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Verb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single" w:sz="4" w:space="0" w:color="F2F2F2" w:themeColor="background1" w:themeShade="F2"/>
            </w:tcBorders>
            <w:vAlign w:val="center"/>
          </w:tcPr>
          <w:p w14:paraId="018F30E0" w14:textId="78CB54E9" w:rsidR="0058147A" w:rsidRDefault="00BD50EE" w:rsidP="00F46D5D">
            <w:pPr>
              <w:spacing w:line="276" w:lineRule="auto"/>
              <w:jc w:val="center"/>
            </w:pPr>
            <w:r w:rsidRPr="0058147A">
              <w:rPr>
                <w:color w:val="FF0000"/>
                <w:sz w:val="52"/>
              </w:rPr>
              <w:t>+</w:t>
            </w:r>
          </w:p>
        </w:tc>
        <w:tc>
          <w:tcPr>
            <w:tcW w:w="3134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  <w:vAlign w:val="center"/>
          </w:tcPr>
          <w:p w14:paraId="6D52A410" w14:textId="57A98529" w:rsidR="0058147A" w:rsidRDefault="0058147A" w:rsidP="00F46D5D">
            <w:pPr>
              <w:spacing w:line="276" w:lineRule="auto"/>
              <w:jc w:val="center"/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1D6650B6" wp14:editId="2D9EAEC7">
                      <wp:extent cx="1690175" cy="366395"/>
                      <wp:effectExtent l="76200" t="50800" r="88265" b="65405"/>
                      <wp:docPr id="47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0175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51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4B7C19" w14:textId="58A451DF" w:rsidR="00D464AB" w:rsidRPr="00B23A2E" w:rsidRDefault="00D464AB" w:rsidP="00F46D5D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Complement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3" style="width:133.1pt;height:2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" fillcolor="#ff5100" stroked="f">
                      <v:shadow on="t" opacity="41287f" mv:blur="57150f" offset="0,1.5pt"/>
                      <v:textbox>
                        <w:txbxContent>
                          <w:p w14:paraId="2A4B7C19" w14:textId="58A451DF" w:rsidR="00D464AB" w:rsidRPr="00B23A2E" w:rsidRDefault="00D464AB" w:rsidP="00F46D5D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Complement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58147A" w14:paraId="385CEED3" w14:textId="77777777" w:rsidTr="00BD50EE">
        <w:trPr>
          <w:trHeight w:val="739"/>
        </w:trPr>
        <w:tc>
          <w:tcPr>
            <w:tcW w:w="2518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  <w:shd w:val="clear" w:color="auto" w:fill="F2F2F2" w:themeFill="background1" w:themeFillShade="F2"/>
            <w:vAlign w:val="center"/>
          </w:tcPr>
          <w:p w14:paraId="6BD4811C" w14:textId="77777777" w:rsidR="0058147A" w:rsidRDefault="0058147A" w:rsidP="00F46D5D">
            <w:pPr>
              <w:pStyle w:val="Ttulo3"/>
              <w:jc w:val="center"/>
              <w:outlineLvl w:val="2"/>
            </w:pPr>
            <w:r>
              <w:t>Martha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F2F2F2" w:themeFill="background1" w:themeFillShade="F2"/>
            <w:vAlign w:val="center"/>
          </w:tcPr>
          <w:p w14:paraId="6E52E211" w14:textId="3C92EE80" w:rsidR="0058147A" w:rsidRDefault="0058147A" w:rsidP="00F46D5D">
            <w:pPr>
              <w:pStyle w:val="Ttulo3"/>
              <w:jc w:val="center"/>
              <w:outlineLvl w:val="2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1B094A3" w14:textId="77777777" w:rsidR="0058147A" w:rsidRDefault="0058147A" w:rsidP="00F46D5D">
            <w:pPr>
              <w:pStyle w:val="Ttulo3"/>
              <w:jc w:val="center"/>
              <w:outlineLvl w:val="2"/>
            </w:pPr>
            <w:r>
              <w:t>studies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7CB79285" w14:textId="7584C619" w:rsidR="0058147A" w:rsidRDefault="0058147A" w:rsidP="00F46D5D">
            <w:pPr>
              <w:pStyle w:val="Ttulo3"/>
              <w:jc w:val="center"/>
              <w:outlineLvl w:val="2"/>
            </w:pPr>
          </w:p>
        </w:tc>
        <w:tc>
          <w:tcPr>
            <w:tcW w:w="3134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297CEB55" w14:textId="54F56AEA" w:rsidR="0058147A" w:rsidRDefault="0058147A" w:rsidP="00F46D5D">
            <w:pPr>
              <w:pStyle w:val="Ttulo3"/>
              <w:jc w:val="center"/>
              <w:outlineLvl w:val="2"/>
            </w:pPr>
            <w:r>
              <w:t>hard everyday</w:t>
            </w:r>
          </w:p>
        </w:tc>
      </w:tr>
    </w:tbl>
    <w:p w14:paraId="39D034BA" w14:textId="77777777" w:rsidR="00F46D5D" w:rsidRDefault="00F46D5D" w:rsidP="00086E81">
      <w:pPr>
        <w:spacing w:line="276" w:lineRule="auto"/>
      </w:pPr>
    </w:p>
    <w:p w14:paraId="6B37B6F2" w14:textId="77777777" w:rsidR="00F46D5D" w:rsidRDefault="00F46D5D" w:rsidP="00086E81">
      <w:pPr>
        <w:spacing w:line="276" w:lineRule="auto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1134"/>
        <w:gridCol w:w="425"/>
        <w:gridCol w:w="1110"/>
        <w:gridCol w:w="366"/>
        <w:gridCol w:w="1217"/>
        <w:gridCol w:w="426"/>
        <w:gridCol w:w="2283"/>
      </w:tblGrid>
      <w:tr w:rsidR="00BD50EE" w14:paraId="5280D794" w14:textId="77777777" w:rsidTr="00DB404E">
        <w:tc>
          <w:tcPr>
            <w:tcW w:w="9054" w:type="dxa"/>
            <w:gridSpan w:val="9"/>
            <w:tcBorders>
              <w:top w:val="nil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FFC000" w:themeFill="accent4"/>
            <w:vAlign w:val="center"/>
          </w:tcPr>
          <w:p w14:paraId="447EE0BF" w14:textId="5B320BB7" w:rsidR="00BD50EE" w:rsidRPr="00F46D5D" w:rsidRDefault="00BD50EE" w:rsidP="00175956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72"/>
              </w:rPr>
              <w:t>Negativa</w:t>
            </w:r>
          </w:p>
        </w:tc>
      </w:tr>
      <w:tr w:rsidR="00DB404E" w14:paraId="46CDAF71" w14:textId="77777777" w:rsidTr="00DB404E">
        <w:tc>
          <w:tcPr>
            <w:tcW w:w="166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33DB1A97" w14:textId="77777777" w:rsidR="00DB404E" w:rsidRDefault="00DB404E" w:rsidP="00175956">
            <w:pPr>
              <w:spacing w:line="276" w:lineRule="auto"/>
              <w:jc w:val="center"/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7E789C8A" wp14:editId="1F959991">
                      <wp:extent cx="861499" cy="366395"/>
                      <wp:effectExtent l="76200" t="50800" r="78740" b="65405"/>
                      <wp:docPr id="49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1499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51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04ADAC" w14:textId="77777777" w:rsidR="00D464AB" w:rsidRPr="00DB404E" w:rsidRDefault="00D464AB" w:rsidP="00BD50EE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</w:pPr>
                                  <w:r w:rsidRPr="00DB404E"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Subject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4" style="width:67.85pt;height:2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" fillcolor="#ff5100" stroked="f">
                      <v:shadow on="t" opacity="41287f" mv:blur="57150f" offset="0,1.5pt"/>
                      <v:textbox>
                        <w:txbxContent>
                          <w:p w14:paraId="6504ADAC" w14:textId="77777777" w:rsidR="00D464AB" w:rsidRPr="00DB404E" w:rsidRDefault="00D464AB" w:rsidP="00BD50EE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w:r w:rsidRPr="00DB404E"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Subject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5" w:type="dxa"/>
            <w:vMerge w:val="restar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797D3D1" w14:textId="3B952456" w:rsidR="00DB404E" w:rsidRPr="0058147A" w:rsidRDefault="00DB404E" w:rsidP="00175956">
            <w:pPr>
              <w:pStyle w:val="Ttulo3"/>
              <w:jc w:val="center"/>
              <w:outlineLvl w:val="2"/>
              <w:rPr>
                <w:color w:val="FF0000"/>
              </w:rPr>
            </w:pPr>
            <w:r w:rsidRPr="00DB404E">
              <w:rPr>
                <w:color w:val="FF0000"/>
                <w:sz w:val="40"/>
              </w:rPr>
              <w:t>+</w:t>
            </w:r>
          </w:p>
        </w:tc>
        <w:tc>
          <w:tcPr>
            <w:tcW w:w="113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9E234F0" w14:textId="77777777" w:rsidR="00DB404E" w:rsidRDefault="00DB404E" w:rsidP="00175956">
            <w:pPr>
              <w:spacing w:line="276" w:lineRule="auto"/>
              <w:jc w:val="center"/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2F620583" wp14:editId="29FF734D">
                      <wp:extent cx="573210" cy="366395"/>
                      <wp:effectExtent l="76200" t="50800" r="87630" b="65405"/>
                      <wp:docPr id="50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210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51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8B33B9" w14:textId="030EEFF7" w:rsidR="00D464AB" w:rsidRPr="00B23A2E" w:rsidRDefault="00D464AB" w:rsidP="00BD50EE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DB404E"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Aux</w:t>
                                  </w: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5" style="width:45.15pt;height:2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" fillcolor="#ff5100" stroked="f">
                      <v:shadow on="t" opacity="41287f" mv:blur="57150f" offset="0,1.5pt"/>
                      <v:textbox>
                        <w:txbxContent>
                          <w:p w14:paraId="0B8B33B9" w14:textId="030EEFF7" w:rsidR="00D464AB" w:rsidRPr="00B23A2E" w:rsidRDefault="00D464AB" w:rsidP="00BD50EE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DB404E"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Aux</w:t>
                            </w: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5" w:type="dxa"/>
            <w:vMerge w:val="restar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A185D8B" w14:textId="66EF0A15" w:rsidR="00DB404E" w:rsidRPr="00DB404E" w:rsidRDefault="00DB404E" w:rsidP="00175956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DB404E">
              <w:rPr>
                <w:rFonts w:ascii="Century Gothic" w:hAnsi="Century Gothic"/>
                <w:b/>
                <w:color w:val="FF0000"/>
                <w:sz w:val="40"/>
              </w:rPr>
              <w:t>+</w:t>
            </w:r>
          </w:p>
        </w:tc>
        <w:tc>
          <w:tcPr>
            <w:tcW w:w="111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6A0D447" w14:textId="4A99B0D3" w:rsidR="00DB404E" w:rsidRDefault="00DB404E" w:rsidP="00175956">
            <w:pPr>
              <w:spacing w:line="276" w:lineRule="auto"/>
              <w:jc w:val="center"/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05216EDD" wp14:editId="6EA6D073">
                      <wp:extent cx="538675" cy="366395"/>
                      <wp:effectExtent l="76200" t="50800" r="71120" b="65405"/>
                      <wp:docPr id="5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8675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51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A5E045" w14:textId="29A75773" w:rsidR="00D464AB" w:rsidRPr="00B23A2E" w:rsidRDefault="00D464AB" w:rsidP="00DB404E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Not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6" style="width:42.4pt;height:2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" fillcolor="#ff5100" stroked="f">
                      <v:shadow on="t" opacity="41287f" mv:blur="57150f" offset="0,1.5pt"/>
                      <v:textbox>
                        <w:txbxContent>
                          <w:p w14:paraId="64A5E045" w14:textId="29A75773" w:rsidR="00D464AB" w:rsidRPr="00B23A2E" w:rsidRDefault="00D464AB" w:rsidP="00DB404E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Not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6" w:type="dxa"/>
            <w:vMerge w:val="restar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3CA61305" w14:textId="0084775D" w:rsidR="00DB404E" w:rsidRDefault="00DB404E" w:rsidP="00175956">
            <w:pPr>
              <w:spacing w:line="276" w:lineRule="auto"/>
              <w:jc w:val="center"/>
            </w:pPr>
            <w:r w:rsidRPr="00DB404E">
              <w:rPr>
                <w:rFonts w:ascii="Century Gothic" w:hAnsi="Century Gothic"/>
                <w:b/>
                <w:color w:val="FF0000"/>
                <w:sz w:val="40"/>
              </w:rPr>
              <w:t>+</w:t>
            </w:r>
          </w:p>
        </w:tc>
        <w:tc>
          <w:tcPr>
            <w:tcW w:w="12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16A5E546" w14:textId="41D6B438" w:rsidR="00DB404E" w:rsidRDefault="00DB404E" w:rsidP="00175956">
            <w:pPr>
              <w:spacing w:line="276" w:lineRule="auto"/>
              <w:jc w:val="center"/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64CC9A50" wp14:editId="7B28DAEE">
                      <wp:extent cx="681160" cy="366395"/>
                      <wp:effectExtent l="76200" t="50800" r="81280" b="65405"/>
                      <wp:docPr id="57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1160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51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AB59B0" w14:textId="0F8C5240" w:rsidR="00D464AB" w:rsidRPr="00B23A2E" w:rsidRDefault="00D464AB" w:rsidP="00DB404E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Verb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7" style="width:53.65pt;height:2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" fillcolor="#ff5100" stroked="f">
                      <v:shadow on="t" opacity="41287f" mv:blur="57150f" offset="0,1.5pt"/>
                      <v:textbox>
                        <w:txbxContent>
                          <w:p w14:paraId="33AB59B0" w14:textId="0F8C5240" w:rsidR="00D464AB" w:rsidRPr="00B23A2E" w:rsidRDefault="00D464AB" w:rsidP="00DB404E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Verb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6" w:type="dxa"/>
            <w:vMerge w:val="restar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5597B14" w14:textId="77777777" w:rsidR="00DB404E" w:rsidRDefault="00DB404E" w:rsidP="00175956">
            <w:pPr>
              <w:spacing w:line="276" w:lineRule="auto"/>
              <w:jc w:val="center"/>
            </w:pPr>
            <w:r w:rsidRPr="0058147A">
              <w:rPr>
                <w:color w:val="FF0000"/>
                <w:sz w:val="52"/>
              </w:rPr>
              <w:t>+</w:t>
            </w:r>
          </w:p>
        </w:tc>
        <w:tc>
          <w:tcPr>
            <w:tcW w:w="228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04D3A781" w14:textId="77777777" w:rsidR="00DB404E" w:rsidRDefault="00DB404E" w:rsidP="00175956">
            <w:pPr>
              <w:spacing w:line="276" w:lineRule="auto"/>
              <w:jc w:val="center"/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12158931" wp14:editId="2F9BCFCD">
                      <wp:extent cx="1330765" cy="366395"/>
                      <wp:effectExtent l="76200" t="50800" r="66675" b="65405"/>
                      <wp:docPr id="51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0765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51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31B6D4" w14:textId="77777777" w:rsidR="00D464AB" w:rsidRPr="00DB404E" w:rsidRDefault="00D464AB" w:rsidP="00BD50EE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</w:pPr>
                                  <w:r w:rsidRPr="00DB404E"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Complement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8" style="width:104.8pt;height:2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" fillcolor="#ff5100" stroked="f">
                      <v:shadow on="t" opacity="41287f" mv:blur="57150f" offset="0,1.5pt"/>
                      <v:textbox>
                        <w:txbxContent>
                          <w:p w14:paraId="5D31B6D4" w14:textId="77777777" w:rsidR="00D464AB" w:rsidRPr="00DB404E" w:rsidRDefault="00D464AB" w:rsidP="00BD50EE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w:r w:rsidRPr="00DB404E"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Complement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DB404E" w14:paraId="379C33B6" w14:textId="77777777" w:rsidTr="00DB404E">
        <w:trPr>
          <w:trHeight w:val="739"/>
        </w:trPr>
        <w:tc>
          <w:tcPr>
            <w:tcW w:w="166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5BD06900" w14:textId="77777777" w:rsidR="00DB404E" w:rsidRDefault="00DB404E" w:rsidP="00175956">
            <w:pPr>
              <w:pStyle w:val="Ttulo3"/>
              <w:jc w:val="center"/>
              <w:outlineLvl w:val="2"/>
            </w:pPr>
            <w:r>
              <w:t>Martha</w:t>
            </w:r>
          </w:p>
        </w:tc>
        <w:tc>
          <w:tcPr>
            <w:tcW w:w="425" w:type="dxa"/>
            <w:vMerge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655914DE" w14:textId="77777777" w:rsidR="00DB404E" w:rsidRDefault="00DB404E" w:rsidP="00175956">
            <w:pPr>
              <w:pStyle w:val="Ttulo3"/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4DA9024" w14:textId="468994C7" w:rsidR="00DB404E" w:rsidRDefault="00DB404E" w:rsidP="00175956">
            <w:pPr>
              <w:pStyle w:val="Ttulo3"/>
              <w:jc w:val="center"/>
              <w:outlineLvl w:val="2"/>
            </w:pPr>
            <w:r>
              <w:t>does</w:t>
            </w:r>
          </w:p>
        </w:tc>
        <w:tc>
          <w:tcPr>
            <w:tcW w:w="425" w:type="dxa"/>
            <w:vMerge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44D4F6E5" w14:textId="77777777" w:rsidR="00DB404E" w:rsidRDefault="00DB404E" w:rsidP="00175956">
            <w:pPr>
              <w:pStyle w:val="Ttulo3"/>
              <w:jc w:val="center"/>
              <w:outlineLvl w:val="2"/>
            </w:pPr>
          </w:p>
        </w:tc>
        <w:tc>
          <w:tcPr>
            <w:tcW w:w="111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09C52E7" w14:textId="5FFC46E8" w:rsidR="00DB404E" w:rsidRPr="00DB404E" w:rsidRDefault="00DB404E" w:rsidP="00DB404E">
            <w:pPr>
              <w:pStyle w:val="Ttulo3"/>
              <w:jc w:val="center"/>
              <w:outlineLvl w:val="2"/>
            </w:pPr>
            <w:r>
              <w:t>not</w:t>
            </w:r>
          </w:p>
        </w:tc>
        <w:tc>
          <w:tcPr>
            <w:tcW w:w="366" w:type="dxa"/>
            <w:vMerge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628B9019" w14:textId="77777777" w:rsidR="00DB404E" w:rsidRPr="00DB404E" w:rsidRDefault="00DB404E" w:rsidP="00DB404E"/>
        </w:tc>
        <w:tc>
          <w:tcPr>
            <w:tcW w:w="12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258269C2" w14:textId="6963E2A8" w:rsidR="00DB404E" w:rsidRPr="00DB404E" w:rsidRDefault="00DB404E" w:rsidP="00DB404E">
            <w:pPr>
              <w:pStyle w:val="Ttulo3"/>
              <w:jc w:val="center"/>
              <w:outlineLvl w:val="2"/>
            </w:pPr>
            <w:r>
              <w:t>study</w:t>
            </w:r>
          </w:p>
        </w:tc>
        <w:tc>
          <w:tcPr>
            <w:tcW w:w="426" w:type="dxa"/>
            <w:vMerge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71FFA8A" w14:textId="77777777" w:rsidR="00DB404E" w:rsidRDefault="00DB404E" w:rsidP="00175956">
            <w:pPr>
              <w:pStyle w:val="Ttulo3"/>
              <w:jc w:val="center"/>
              <w:outlineLvl w:val="2"/>
            </w:pPr>
          </w:p>
        </w:tc>
        <w:tc>
          <w:tcPr>
            <w:tcW w:w="228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40DB496A" w14:textId="77777777" w:rsidR="00DB404E" w:rsidRDefault="00DB404E" w:rsidP="00175956">
            <w:pPr>
              <w:pStyle w:val="Ttulo3"/>
              <w:jc w:val="center"/>
              <w:outlineLvl w:val="2"/>
            </w:pPr>
            <w:r>
              <w:t>hard everyday</w:t>
            </w:r>
          </w:p>
        </w:tc>
      </w:tr>
    </w:tbl>
    <w:p w14:paraId="709766B5" w14:textId="77777777" w:rsidR="00F46D5D" w:rsidRDefault="00F46D5D" w:rsidP="00086E81">
      <w:pPr>
        <w:spacing w:line="276" w:lineRule="auto"/>
      </w:pPr>
    </w:p>
    <w:p w14:paraId="3863C6C6" w14:textId="77777777" w:rsidR="00175956" w:rsidRDefault="00175956" w:rsidP="00086E81">
      <w:pPr>
        <w:spacing w:line="276" w:lineRule="auto"/>
      </w:pPr>
    </w:p>
    <w:tbl>
      <w:tblPr>
        <w:tblStyle w:val="Tablaconcuadrcula"/>
        <w:tblW w:w="9166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1559"/>
        <w:gridCol w:w="425"/>
        <w:gridCol w:w="1276"/>
        <w:gridCol w:w="425"/>
        <w:gridCol w:w="2268"/>
        <w:gridCol w:w="425"/>
        <w:gridCol w:w="1008"/>
        <w:gridCol w:w="112"/>
      </w:tblGrid>
      <w:tr w:rsidR="00175956" w14:paraId="0464F98D" w14:textId="77777777" w:rsidTr="00B266A4">
        <w:trPr>
          <w:gridAfter w:val="1"/>
          <w:wAfter w:w="112" w:type="dxa"/>
        </w:trPr>
        <w:tc>
          <w:tcPr>
            <w:tcW w:w="9054" w:type="dxa"/>
            <w:gridSpan w:val="9"/>
            <w:tcBorders>
              <w:top w:val="nil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FFC000" w:themeFill="accent4"/>
            <w:vAlign w:val="center"/>
          </w:tcPr>
          <w:p w14:paraId="03DE5B66" w14:textId="45F99929" w:rsidR="00175956" w:rsidRPr="00F46D5D" w:rsidRDefault="00175956" w:rsidP="00175956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72"/>
              </w:rPr>
              <w:t>Interrogativa</w:t>
            </w:r>
          </w:p>
        </w:tc>
      </w:tr>
      <w:tr w:rsidR="00B266A4" w14:paraId="64A3AC24" w14:textId="77777777" w:rsidTr="00B266A4">
        <w:tc>
          <w:tcPr>
            <w:tcW w:w="124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30C6511E" w14:textId="47649CEC" w:rsidR="00175956" w:rsidRDefault="00175956" w:rsidP="00175956">
            <w:pPr>
              <w:spacing w:line="276" w:lineRule="auto"/>
              <w:jc w:val="center"/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617684CA" wp14:editId="1AD121D6">
                      <wp:extent cx="573210" cy="366395"/>
                      <wp:effectExtent l="76200" t="50800" r="87630" b="65405"/>
                      <wp:docPr id="257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210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51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F94D41" w14:textId="77777777" w:rsidR="00D464AB" w:rsidRPr="00B23A2E" w:rsidRDefault="00D464AB" w:rsidP="00175956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DB404E"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Aux</w:t>
                                  </w: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9" style="width:45.15pt;height:2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" fillcolor="#ff5100" stroked="f">
                      <v:shadow on="t" opacity="41287f" mv:blur="57150f" offset="0,1.5pt"/>
                      <v:textbox>
                        <w:txbxContent>
                          <w:p w14:paraId="3BF94D41" w14:textId="77777777" w:rsidR="00D464AB" w:rsidRPr="00B23A2E" w:rsidRDefault="00D464AB" w:rsidP="00175956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DB404E"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Aux</w:t>
                            </w: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6" w:type="dxa"/>
            <w:vMerge w:val="restar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4322BCE5" w14:textId="58590447" w:rsidR="00175956" w:rsidRPr="0058147A" w:rsidRDefault="00376460" w:rsidP="00175956">
            <w:pPr>
              <w:pStyle w:val="Ttulo3"/>
              <w:jc w:val="center"/>
              <w:outlineLvl w:val="2"/>
              <w:rPr>
                <w:color w:val="FF0000"/>
              </w:rPr>
            </w:pPr>
            <w:r w:rsidRPr="00DB404E">
              <w:rPr>
                <w:b w:val="0"/>
                <w:color w:val="FF0000"/>
                <w:sz w:val="40"/>
              </w:rPr>
              <w:t>+</w:t>
            </w:r>
          </w:p>
        </w:tc>
        <w:tc>
          <w:tcPr>
            <w:tcW w:w="155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6B58498" w14:textId="5EE9B9D4" w:rsidR="00175956" w:rsidRDefault="00175956" w:rsidP="00175956">
            <w:pPr>
              <w:spacing w:line="276" w:lineRule="auto"/>
              <w:jc w:val="center"/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78AE7A3" wp14:editId="36E52817">
                      <wp:extent cx="861499" cy="366395"/>
                      <wp:effectExtent l="76200" t="50800" r="78740" b="65405"/>
                      <wp:docPr id="25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1499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51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E4F075" w14:textId="77777777" w:rsidR="00D464AB" w:rsidRPr="00DB404E" w:rsidRDefault="00D464AB" w:rsidP="00175956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</w:pPr>
                                  <w:r w:rsidRPr="00DB404E"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Subject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0" style="width:67.85pt;height:2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" fillcolor="#ff5100" stroked="f">
                      <v:shadow on="t" opacity="41287f" mv:blur="57150f" offset="0,1.5pt"/>
                      <v:textbox>
                        <w:txbxContent>
                          <w:p w14:paraId="79E4F075" w14:textId="77777777" w:rsidR="00D464AB" w:rsidRPr="00DB404E" w:rsidRDefault="00D464AB" w:rsidP="00175956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w:r w:rsidRPr="00DB404E"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Subject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5" w:type="dxa"/>
            <w:vMerge w:val="restar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1CAC882C" w14:textId="000571AF" w:rsidR="00175956" w:rsidRPr="00DB404E" w:rsidRDefault="00376460" w:rsidP="00175956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DB404E">
              <w:rPr>
                <w:rFonts w:ascii="Century Gothic" w:hAnsi="Century Gothic"/>
                <w:b/>
                <w:color w:val="FF0000"/>
                <w:sz w:val="40"/>
              </w:rPr>
              <w:t>+</w:t>
            </w:r>
          </w:p>
        </w:tc>
        <w:tc>
          <w:tcPr>
            <w:tcW w:w="127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1F0C85E" w14:textId="54FAC803" w:rsidR="00175956" w:rsidRDefault="00B266A4" w:rsidP="00175956">
            <w:pPr>
              <w:spacing w:line="276" w:lineRule="auto"/>
              <w:jc w:val="center"/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3D7F228" wp14:editId="7E71C4EA">
                      <wp:extent cx="681160" cy="366395"/>
                      <wp:effectExtent l="76200" t="50800" r="81280" b="65405"/>
                      <wp:docPr id="259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1160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51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C8AF52" w14:textId="77777777" w:rsidR="00D464AB" w:rsidRPr="00B23A2E" w:rsidRDefault="00D464AB" w:rsidP="00B266A4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Verb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1" style="width:53.65pt;height:2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" fillcolor="#ff5100" stroked="f">
                      <v:shadow on="t" opacity="41287f" mv:blur="57150f" offset="0,1.5pt"/>
                      <v:textbox>
                        <w:txbxContent>
                          <w:p w14:paraId="53C8AF52" w14:textId="77777777" w:rsidR="00D464AB" w:rsidRPr="00B23A2E" w:rsidRDefault="00D464AB" w:rsidP="00B266A4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Verb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5" w:type="dxa"/>
            <w:vMerge w:val="restar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438375" w14:textId="179210B5" w:rsidR="00175956" w:rsidRDefault="00376460" w:rsidP="00175956">
            <w:pPr>
              <w:spacing w:line="276" w:lineRule="auto"/>
              <w:jc w:val="center"/>
            </w:pPr>
            <w:r w:rsidRPr="00DB404E">
              <w:rPr>
                <w:rFonts w:ascii="Century Gothic" w:hAnsi="Century Gothic"/>
                <w:b/>
                <w:color w:val="FF0000"/>
                <w:sz w:val="40"/>
              </w:rPr>
              <w:t>+</w:t>
            </w:r>
          </w:p>
        </w:tc>
        <w:tc>
          <w:tcPr>
            <w:tcW w:w="226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1216FA05" w14:textId="5D76B6F2" w:rsidR="00175956" w:rsidRDefault="00B266A4" w:rsidP="00175956">
            <w:pPr>
              <w:spacing w:line="276" w:lineRule="auto"/>
              <w:jc w:val="center"/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2E55474B" wp14:editId="189CD8DF">
                      <wp:extent cx="1330765" cy="366395"/>
                      <wp:effectExtent l="76200" t="50800" r="66675" b="65405"/>
                      <wp:docPr id="260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0765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51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026F5B" w14:textId="77777777" w:rsidR="00D464AB" w:rsidRPr="00DB404E" w:rsidRDefault="00D464AB" w:rsidP="00B266A4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</w:pPr>
                                  <w:r w:rsidRPr="00DB404E"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Complement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2" style="width:104.8pt;height:2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" fillcolor="#ff5100" stroked="f">
                      <v:shadow on="t" opacity="41287f" mv:blur="57150f" offset="0,1.5pt"/>
                      <v:textbox>
                        <w:txbxContent>
                          <w:p w14:paraId="29026F5B" w14:textId="77777777" w:rsidR="00D464AB" w:rsidRPr="00DB404E" w:rsidRDefault="00D464AB" w:rsidP="00B266A4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w:r w:rsidRPr="00DB404E"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Complement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5" w:type="dxa"/>
            <w:vMerge w:val="restar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1682557B" w14:textId="2CF5B6B9" w:rsidR="00175956" w:rsidRDefault="00376460" w:rsidP="00175956">
            <w:pPr>
              <w:spacing w:line="276" w:lineRule="auto"/>
              <w:jc w:val="center"/>
            </w:pPr>
            <w:r w:rsidRPr="00DB404E">
              <w:rPr>
                <w:rFonts w:ascii="Century Gothic" w:hAnsi="Century Gothic"/>
                <w:b/>
                <w:color w:val="FF0000"/>
                <w:sz w:val="40"/>
              </w:rPr>
              <w:t>+</w:t>
            </w:r>
          </w:p>
        </w:tc>
        <w:tc>
          <w:tcPr>
            <w:tcW w:w="112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11603FC" w14:textId="16AC46DE" w:rsidR="00175956" w:rsidRDefault="00B266A4" w:rsidP="00175956">
            <w:pPr>
              <w:spacing w:line="276" w:lineRule="auto"/>
              <w:jc w:val="center"/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6A275FFA" wp14:editId="0399F5E8">
                      <wp:extent cx="573210" cy="366395"/>
                      <wp:effectExtent l="76200" t="50800" r="87630" b="65405"/>
                      <wp:docPr id="261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210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51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63EDF2" w14:textId="086AAAE0" w:rsidR="00D464AB" w:rsidRPr="00B23A2E" w:rsidRDefault="00D464AB" w:rsidP="00B266A4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3" style="width:45.15pt;height:2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" fillcolor="#ff5100" stroked="f">
                      <v:shadow on="t" opacity="41287f" mv:blur="57150f" offset="0,1.5pt"/>
                      <v:textbox>
                        <w:txbxContent>
                          <w:p w14:paraId="6A63EDF2" w14:textId="086AAAE0" w:rsidR="00D464AB" w:rsidRPr="00B23A2E" w:rsidRDefault="00D464AB" w:rsidP="00B266A4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B266A4" w14:paraId="5ACF6E6E" w14:textId="77777777" w:rsidTr="00B266A4">
        <w:trPr>
          <w:trHeight w:val="739"/>
        </w:trPr>
        <w:tc>
          <w:tcPr>
            <w:tcW w:w="124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760FD9DC" w14:textId="799A2C68" w:rsidR="00B266A4" w:rsidRDefault="00B266A4" w:rsidP="00175956">
            <w:pPr>
              <w:pStyle w:val="Ttulo3"/>
              <w:jc w:val="center"/>
              <w:outlineLvl w:val="2"/>
            </w:pPr>
            <w:r>
              <w:t>Does</w:t>
            </w:r>
          </w:p>
        </w:tc>
        <w:tc>
          <w:tcPr>
            <w:tcW w:w="426" w:type="dxa"/>
            <w:vMerge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5925C5A1" w14:textId="77777777" w:rsidR="00B266A4" w:rsidRDefault="00B266A4" w:rsidP="00175956">
            <w:pPr>
              <w:pStyle w:val="Ttulo3"/>
              <w:jc w:val="center"/>
              <w:outlineLvl w:val="2"/>
            </w:pPr>
          </w:p>
        </w:tc>
        <w:tc>
          <w:tcPr>
            <w:tcW w:w="155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91BA34F" w14:textId="4FC5EA20" w:rsidR="00B266A4" w:rsidRDefault="00B266A4" w:rsidP="00175956">
            <w:pPr>
              <w:pStyle w:val="Ttulo3"/>
              <w:jc w:val="center"/>
              <w:outlineLvl w:val="2"/>
            </w:pPr>
            <w:r>
              <w:t>Martha</w:t>
            </w:r>
          </w:p>
        </w:tc>
        <w:tc>
          <w:tcPr>
            <w:tcW w:w="425" w:type="dxa"/>
            <w:vMerge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5454BDCD" w14:textId="77777777" w:rsidR="00B266A4" w:rsidRDefault="00B266A4" w:rsidP="00175956">
            <w:pPr>
              <w:pStyle w:val="Ttulo3"/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520252D7" w14:textId="1EE15CC0" w:rsidR="00B266A4" w:rsidRPr="00DB404E" w:rsidRDefault="00B266A4" w:rsidP="00175956">
            <w:pPr>
              <w:pStyle w:val="Ttulo3"/>
              <w:jc w:val="center"/>
              <w:outlineLvl w:val="2"/>
            </w:pPr>
            <w:r>
              <w:t>study</w:t>
            </w:r>
          </w:p>
        </w:tc>
        <w:tc>
          <w:tcPr>
            <w:tcW w:w="425" w:type="dxa"/>
            <w:vMerge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E30D520" w14:textId="77777777" w:rsidR="00B266A4" w:rsidRPr="00DB404E" w:rsidRDefault="00B266A4" w:rsidP="00175956"/>
        </w:tc>
        <w:tc>
          <w:tcPr>
            <w:tcW w:w="226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726D105A" w14:textId="00FB241C" w:rsidR="00B266A4" w:rsidRPr="00DB404E" w:rsidRDefault="00B266A4" w:rsidP="00175956">
            <w:pPr>
              <w:pStyle w:val="Ttulo3"/>
              <w:jc w:val="center"/>
              <w:outlineLvl w:val="2"/>
            </w:pPr>
            <w:r>
              <w:t>hard everyday</w:t>
            </w:r>
          </w:p>
        </w:tc>
        <w:tc>
          <w:tcPr>
            <w:tcW w:w="425" w:type="dxa"/>
            <w:vMerge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5D1943D4" w14:textId="77777777" w:rsidR="00B266A4" w:rsidRDefault="00B266A4" w:rsidP="00175956">
            <w:pPr>
              <w:pStyle w:val="Ttulo3"/>
              <w:jc w:val="center"/>
              <w:outlineLvl w:val="2"/>
            </w:pPr>
          </w:p>
        </w:tc>
        <w:tc>
          <w:tcPr>
            <w:tcW w:w="112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2D4C1507" w14:textId="2D492A27" w:rsidR="00B266A4" w:rsidRDefault="00B266A4" w:rsidP="00175956">
            <w:pPr>
              <w:pStyle w:val="Ttulo3"/>
              <w:jc w:val="center"/>
              <w:outlineLvl w:val="2"/>
            </w:pPr>
            <w:r>
              <w:t>?</w:t>
            </w:r>
          </w:p>
        </w:tc>
      </w:tr>
    </w:tbl>
    <w:p w14:paraId="14586985" w14:textId="77777777" w:rsidR="00175956" w:rsidRDefault="00175956" w:rsidP="00086E81">
      <w:pPr>
        <w:spacing w:line="276" w:lineRule="auto"/>
      </w:pPr>
    </w:p>
    <w:p w14:paraId="3C343846" w14:textId="77777777" w:rsidR="00BD50EE" w:rsidRDefault="00BD50EE" w:rsidP="00086E81">
      <w:pPr>
        <w:spacing w:line="276" w:lineRule="auto"/>
      </w:pPr>
    </w:p>
    <w:p w14:paraId="7B4C31ED" w14:textId="77777777" w:rsidR="00F46D5D" w:rsidRDefault="00F46D5D" w:rsidP="00086E81">
      <w:pPr>
        <w:spacing w:line="276" w:lineRule="auto"/>
      </w:pPr>
    </w:p>
    <w:p w14:paraId="76FEA453" w14:textId="77777777" w:rsidR="00CD2568" w:rsidRDefault="00CD2568" w:rsidP="00086E81">
      <w:pPr>
        <w:spacing w:line="276" w:lineRule="auto"/>
      </w:pPr>
    </w:p>
    <w:p w14:paraId="21F2EBDB" w14:textId="77777777" w:rsidR="00CD2568" w:rsidRDefault="00CD2568" w:rsidP="00086E81">
      <w:pPr>
        <w:spacing w:line="276" w:lineRule="auto"/>
      </w:pPr>
    </w:p>
    <w:p w14:paraId="7F4EF304" w14:textId="67EE2012" w:rsidR="00CD2568" w:rsidRDefault="00CD2568" w:rsidP="00086E81">
      <w:pPr>
        <w:spacing w:line="276" w:lineRule="auto"/>
      </w:pPr>
      <w:r>
        <w:lastRenderedPageBreak/>
        <w:t>Toma en cuenta los siguientes errores muy comunes para que no te suceda:</w:t>
      </w:r>
    </w:p>
    <w:p w14:paraId="4C1A2E92" w14:textId="77777777" w:rsidR="009A181A" w:rsidRDefault="009A181A" w:rsidP="00086E81">
      <w:pPr>
        <w:spacing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134"/>
      </w:tblGrid>
      <w:tr w:rsidR="00334244" w14:paraId="0CAA0AEF" w14:textId="77777777" w:rsidTr="00CD2568">
        <w:trPr>
          <w:trHeight w:val="654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5100"/>
            <w:vAlign w:val="center"/>
          </w:tcPr>
          <w:p w14:paraId="4B1C02F3" w14:textId="11CC32D0" w:rsidR="00334244" w:rsidRPr="00334244" w:rsidRDefault="00CD2568" w:rsidP="00334244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Present simple – common mistakes</w:t>
            </w:r>
          </w:p>
        </w:tc>
      </w:tr>
      <w:tr w:rsidR="00B602C7" w14:paraId="0AF834E5" w14:textId="77777777" w:rsidTr="00FD3C81">
        <w:trPr>
          <w:trHeight w:val="57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vAlign w:val="center"/>
          </w:tcPr>
          <w:p w14:paraId="72E80BCB" w14:textId="25CA64D3" w:rsidR="00CD2568" w:rsidRDefault="00CD2568" w:rsidP="00CD2568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Mistakes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vAlign w:val="center"/>
          </w:tcPr>
          <w:p w14:paraId="4B195478" w14:textId="6887FE8B" w:rsidR="00CD2568" w:rsidRDefault="00CD2568" w:rsidP="00334244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Correct version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vAlign w:val="center"/>
          </w:tcPr>
          <w:p w14:paraId="17CF68E7" w14:textId="28EE0F3F" w:rsidR="00CD2568" w:rsidRDefault="00CD2568" w:rsidP="00334244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Why?</w:t>
            </w:r>
          </w:p>
        </w:tc>
      </w:tr>
      <w:tr w:rsidR="00CD2568" w14:paraId="200CEFEE" w14:textId="77777777" w:rsidTr="009A181A">
        <w:trPr>
          <w:trHeight w:val="1642"/>
        </w:trPr>
        <w:tc>
          <w:tcPr>
            <w:tcW w:w="294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001F9ED" w14:textId="4FCB9F61" w:rsidR="00CD2568" w:rsidRPr="008B17BB" w:rsidRDefault="00CD2568" w:rsidP="006F25E3">
            <w:pPr>
              <w:pStyle w:val="Ttulo3"/>
              <w:jc w:val="center"/>
              <w:outlineLvl w:val="2"/>
              <w:rPr>
                <w:color w:val="FF0000"/>
              </w:rPr>
            </w:pPr>
            <w:r w:rsidRPr="008B17BB">
              <w:rPr>
                <w:color w:val="FF0000"/>
              </w:rPr>
              <w:t>I working in London</w:t>
            </w:r>
          </w:p>
        </w:tc>
        <w:tc>
          <w:tcPr>
            <w:tcW w:w="2977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2722074" w14:textId="12B37099" w:rsidR="00CD2568" w:rsidRPr="008B17BB" w:rsidRDefault="00CD2568" w:rsidP="006F25E3">
            <w:pPr>
              <w:pStyle w:val="Ttulo3"/>
              <w:jc w:val="center"/>
              <w:outlineLvl w:val="2"/>
              <w:rPr>
                <w:color w:val="008000"/>
              </w:rPr>
            </w:pPr>
            <w:r w:rsidRPr="008B17BB">
              <w:rPr>
                <w:color w:val="008000"/>
              </w:rPr>
              <w:t>I work in London</w:t>
            </w:r>
          </w:p>
        </w:tc>
        <w:tc>
          <w:tcPr>
            <w:tcW w:w="3134" w:type="dxa"/>
            <w:tcBorders>
              <w:top w:val="nil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8AB349" w14:textId="5108BDE2" w:rsidR="00CD2568" w:rsidRPr="00FD3C81" w:rsidRDefault="004E1E18" w:rsidP="00FD3C81">
            <w:pPr>
              <w:spacing w:line="276" w:lineRule="auto"/>
            </w:pPr>
            <w:r w:rsidRPr="00FD3C81">
              <w:t xml:space="preserve">El gerundio </w:t>
            </w:r>
            <w:r w:rsidR="00FD3C81" w:rsidRPr="00FD3C81">
              <w:rPr>
                <w:b/>
              </w:rPr>
              <w:t>-</w:t>
            </w:r>
            <w:r w:rsidRPr="00FD3C81">
              <w:rPr>
                <w:b/>
              </w:rPr>
              <w:t>ing</w:t>
            </w:r>
            <w:r w:rsidRPr="00FD3C81">
              <w:t xml:space="preserve"> no es usado en el presente simple.</w:t>
            </w:r>
          </w:p>
        </w:tc>
      </w:tr>
      <w:tr w:rsidR="00CD2568" w14:paraId="051CD061" w14:textId="77777777" w:rsidTr="009A181A">
        <w:trPr>
          <w:trHeight w:val="1414"/>
        </w:trPr>
        <w:tc>
          <w:tcPr>
            <w:tcW w:w="29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88ABA4C" w14:textId="51AE2E9E" w:rsidR="00CD2568" w:rsidRPr="008B17BB" w:rsidRDefault="00CD2568" w:rsidP="006F25E3">
            <w:pPr>
              <w:pStyle w:val="Ttulo3"/>
              <w:jc w:val="center"/>
              <w:outlineLvl w:val="2"/>
              <w:rPr>
                <w:color w:val="FF0000"/>
              </w:rPr>
            </w:pPr>
            <w:r w:rsidRPr="008B17BB">
              <w:rPr>
                <w:color w:val="FF0000"/>
              </w:rPr>
              <w:t>He work in London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B5D5368" w14:textId="08F36598" w:rsidR="00CD2568" w:rsidRPr="008B17BB" w:rsidRDefault="00CD2568" w:rsidP="006F25E3">
            <w:pPr>
              <w:pStyle w:val="Ttulo3"/>
              <w:jc w:val="center"/>
              <w:outlineLvl w:val="2"/>
              <w:rPr>
                <w:color w:val="008000"/>
              </w:rPr>
            </w:pPr>
            <w:r w:rsidRPr="008B17BB">
              <w:rPr>
                <w:color w:val="008000"/>
              </w:rPr>
              <w:t>He works in London</w:t>
            </w:r>
          </w:p>
        </w:tc>
        <w:tc>
          <w:tcPr>
            <w:tcW w:w="3134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2ACD90" w14:textId="047EA3C6" w:rsidR="00CD2568" w:rsidRPr="00FD3C81" w:rsidRDefault="004E1E18" w:rsidP="00FD3C81">
            <w:pPr>
              <w:spacing w:line="276" w:lineRule="auto"/>
            </w:pPr>
            <w:r w:rsidRPr="00FD3C81">
              <w:t xml:space="preserve">A la 3era persona: </w:t>
            </w:r>
            <w:r w:rsidRPr="00FD3C81">
              <w:rPr>
                <w:b/>
              </w:rPr>
              <w:t>he, she, it</w:t>
            </w:r>
            <w:r w:rsidRPr="00FD3C81">
              <w:t xml:space="preserve"> se le agrega </w:t>
            </w:r>
            <w:r w:rsidRPr="00FD3C81">
              <w:rPr>
                <w:b/>
              </w:rPr>
              <w:t>S</w:t>
            </w:r>
            <w:r w:rsidRPr="00FD3C81">
              <w:t xml:space="preserve"> o </w:t>
            </w:r>
            <w:r w:rsidRPr="00FD3C81">
              <w:rPr>
                <w:b/>
              </w:rPr>
              <w:t>ES</w:t>
            </w:r>
            <w:r w:rsidRPr="00FD3C81">
              <w:t xml:space="preserve"> al final del verbo</w:t>
            </w:r>
            <w:r w:rsidR="00FD3C81">
              <w:t>.</w:t>
            </w:r>
          </w:p>
        </w:tc>
      </w:tr>
      <w:tr w:rsidR="004E1E18" w14:paraId="4DD0AAB8" w14:textId="77777777" w:rsidTr="009A181A">
        <w:trPr>
          <w:trHeight w:val="1122"/>
        </w:trPr>
        <w:tc>
          <w:tcPr>
            <w:tcW w:w="29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A9DD2A6" w14:textId="223F5032" w:rsidR="004E1E18" w:rsidRPr="008B17BB" w:rsidRDefault="004E1E18" w:rsidP="006F25E3">
            <w:pPr>
              <w:pStyle w:val="Ttulo3"/>
              <w:jc w:val="center"/>
              <w:outlineLvl w:val="2"/>
              <w:rPr>
                <w:color w:val="FF0000"/>
              </w:rPr>
            </w:pPr>
            <w:r w:rsidRPr="008B17BB">
              <w:rPr>
                <w:color w:val="FF0000"/>
              </w:rPr>
              <w:t>He work in London?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72BC28" w14:textId="7C8D262F" w:rsidR="004E1E18" w:rsidRPr="008B17BB" w:rsidRDefault="004E1E18" w:rsidP="006F25E3">
            <w:pPr>
              <w:pStyle w:val="Ttulo3"/>
              <w:jc w:val="center"/>
              <w:outlineLvl w:val="2"/>
              <w:rPr>
                <w:color w:val="008000"/>
              </w:rPr>
            </w:pPr>
            <w:r w:rsidRPr="008B17BB">
              <w:rPr>
                <w:color w:val="008000"/>
              </w:rPr>
              <w:t>Does he work in London?</w:t>
            </w:r>
          </w:p>
        </w:tc>
        <w:tc>
          <w:tcPr>
            <w:tcW w:w="3134" w:type="dxa"/>
            <w:vMerge w:val="restart"/>
            <w:tcBorders>
              <w:top w:val="single" w:sz="4" w:space="0" w:color="BFBFBF" w:themeColor="background1" w:themeShade="BF"/>
              <w:left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D22501" w14:textId="482180AF" w:rsidR="004E1E18" w:rsidRPr="00FD3C81" w:rsidRDefault="004E1E18" w:rsidP="00FD3C81">
            <w:pPr>
              <w:spacing w:line="276" w:lineRule="auto"/>
            </w:pPr>
            <w:r w:rsidRPr="00FD3C81">
              <w:t>Las preguntas deben llevar auxiliar:</w:t>
            </w:r>
            <w:r w:rsidR="00FD3C81">
              <w:t xml:space="preserve"> </w:t>
            </w:r>
            <w:r w:rsidRPr="00FD3C81">
              <w:rPr>
                <w:b/>
              </w:rPr>
              <w:t>does + sujecto + verbo</w:t>
            </w:r>
            <w:r w:rsidR="00FD3C81">
              <w:t xml:space="preserve"> en su forma base,</w:t>
            </w:r>
          </w:p>
          <w:p w14:paraId="4F716F89" w14:textId="20927657" w:rsidR="004E1E18" w:rsidRPr="00FD3C81" w:rsidRDefault="00FD3C81" w:rsidP="004E1E18">
            <w:r>
              <w:t>o</w:t>
            </w:r>
            <w:r w:rsidR="004E1E18" w:rsidRPr="00FD3C81">
              <w:t xml:space="preserve"> </w:t>
            </w:r>
            <w:r w:rsidR="004E1E18" w:rsidRPr="00FD3C81">
              <w:rPr>
                <w:b/>
              </w:rPr>
              <w:t>do + sujecto + verbo</w:t>
            </w:r>
            <w:r w:rsidR="004E1E18" w:rsidRPr="00FD3C81">
              <w:t xml:space="preserve"> en su forma base.</w:t>
            </w:r>
          </w:p>
        </w:tc>
      </w:tr>
      <w:tr w:rsidR="004E1E18" w14:paraId="358339C7" w14:textId="77777777" w:rsidTr="009A181A">
        <w:trPr>
          <w:trHeight w:val="2542"/>
        </w:trPr>
        <w:tc>
          <w:tcPr>
            <w:tcW w:w="29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03AED62" w14:textId="46CB511B" w:rsidR="004E1E18" w:rsidRPr="008B17BB" w:rsidRDefault="004E1E18" w:rsidP="006F25E3">
            <w:pPr>
              <w:pStyle w:val="Ttulo3"/>
              <w:jc w:val="center"/>
              <w:outlineLvl w:val="2"/>
              <w:rPr>
                <w:color w:val="FF0000"/>
              </w:rPr>
            </w:pPr>
            <w:r w:rsidRPr="008B17BB">
              <w:rPr>
                <w:color w:val="FF0000"/>
              </w:rPr>
              <w:t>Work he in London?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932276A" w14:textId="4DFED6D7" w:rsidR="004E1E18" w:rsidRPr="008B17BB" w:rsidRDefault="004E1E18" w:rsidP="006F25E3">
            <w:pPr>
              <w:pStyle w:val="Ttulo3"/>
              <w:jc w:val="center"/>
              <w:outlineLvl w:val="2"/>
              <w:rPr>
                <w:color w:val="008000"/>
              </w:rPr>
            </w:pPr>
            <w:r w:rsidRPr="008B17BB">
              <w:rPr>
                <w:color w:val="008000"/>
              </w:rPr>
              <w:t>Does he work in London?</w:t>
            </w:r>
          </w:p>
        </w:tc>
        <w:tc>
          <w:tcPr>
            <w:tcW w:w="3134" w:type="dxa"/>
            <w:vMerge/>
            <w:tcBorders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F3795A" w14:textId="449860C5" w:rsidR="004E1E18" w:rsidRPr="00FD3C81" w:rsidRDefault="004E1E18" w:rsidP="004E1E18">
            <w:pPr>
              <w:rPr>
                <w:b/>
              </w:rPr>
            </w:pPr>
          </w:p>
        </w:tc>
      </w:tr>
      <w:tr w:rsidR="00CD2568" w14:paraId="6CD38E02" w14:textId="77777777" w:rsidTr="009A181A">
        <w:trPr>
          <w:trHeight w:val="2239"/>
        </w:trPr>
        <w:tc>
          <w:tcPr>
            <w:tcW w:w="29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AE4E197" w14:textId="00F3593F" w:rsidR="00CD2568" w:rsidRPr="008B17BB" w:rsidRDefault="00CD2568" w:rsidP="006F25E3">
            <w:pPr>
              <w:pStyle w:val="Ttulo3"/>
              <w:jc w:val="center"/>
              <w:outlineLvl w:val="2"/>
              <w:rPr>
                <w:color w:val="FF0000"/>
              </w:rPr>
            </w:pPr>
            <w:r w:rsidRPr="008B17BB">
              <w:rPr>
                <w:color w:val="FF0000"/>
              </w:rPr>
              <w:t>He not work in London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64C5718" w14:textId="38B6637A" w:rsidR="00CD2568" w:rsidRPr="008B17BB" w:rsidRDefault="00CD2568" w:rsidP="006F25E3">
            <w:pPr>
              <w:pStyle w:val="Ttulo3"/>
              <w:jc w:val="center"/>
              <w:outlineLvl w:val="2"/>
              <w:rPr>
                <w:color w:val="008000"/>
              </w:rPr>
            </w:pPr>
            <w:r w:rsidRPr="008B17BB">
              <w:rPr>
                <w:color w:val="008000"/>
              </w:rPr>
              <w:t>He doesn’t work in London</w:t>
            </w:r>
          </w:p>
        </w:tc>
        <w:tc>
          <w:tcPr>
            <w:tcW w:w="3134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A1B619" w14:textId="2E3963C9" w:rsidR="00CD2568" w:rsidRPr="00FD3C81" w:rsidRDefault="004E1E18" w:rsidP="00FD3C81">
            <w:pPr>
              <w:rPr>
                <w:b/>
              </w:rPr>
            </w:pPr>
            <w:r w:rsidRPr="00FD3C81">
              <w:t xml:space="preserve">Negativas </w:t>
            </w:r>
            <w:r w:rsidR="00FD3C81">
              <w:t xml:space="preserve">: </w:t>
            </w:r>
            <w:r w:rsidRPr="00FD3C81">
              <w:rPr>
                <w:b/>
              </w:rPr>
              <w:t>sujecto + doesn't / don’t + verbo</w:t>
            </w:r>
            <w:r w:rsidRPr="00FD3C81">
              <w:t xml:space="preserve"> en su forma base.</w:t>
            </w:r>
          </w:p>
        </w:tc>
      </w:tr>
    </w:tbl>
    <w:p w14:paraId="3A703880" w14:textId="77777777" w:rsidR="006F25E3" w:rsidRDefault="006F25E3"/>
    <w:p w14:paraId="399D4412" w14:textId="77777777" w:rsidR="00490079" w:rsidRDefault="00490079" w:rsidP="00F52A98">
      <w:pPr>
        <w:shd w:val="clear" w:color="auto" w:fill="FFFFFF"/>
        <w:spacing w:line="276" w:lineRule="auto"/>
        <w:rPr>
          <w:rFonts w:eastAsia="Times New Roman" w:cs="Arial"/>
          <w:szCs w:val="24"/>
          <w:lang w:eastAsia="es-CO"/>
        </w:rPr>
      </w:pPr>
    </w:p>
    <w:p w14:paraId="2C7388D3" w14:textId="77777777" w:rsidR="008C20E9" w:rsidRDefault="008C20E9"/>
    <w:p w14:paraId="328A76B8" w14:textId="77777777" w:rsidR="008F4B86" w:rsidRDefault="008F4B86" w:rsidP="005B460C">
      <w:pPr>
        <w:jc w:val="center"/>
      </w:pPr>
    </w:p>
    <w:tbl>
      <w:tblPr>
        <w:tblStyle w:val="Tablaconcuadrcula"/>
        <w:tblW w:w="0" w:type="auto"/>
        <w:tblLook w:val="0460" w:firstRow="1" w:lastRow="1" w:firstColumn="0" w:lastColumn="0" w:noHBand="0" w:noVBand="1"/>
      </w:tblPr>
      <w:tblGrid>
        <w:gridCol w:w="1606"/>
        <w:gridCol w:w="7448"/>
      </w:tblGrid>
      <w:tr w:rsidR="00F52EC5" w:rsidRPr="00C664AE" w14:paraId="66C7BA61" w14:textId="77777777" w:rsidTr="009360AF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</w:tcPr>
          <w:p w14:paraId="04F93089" w14:textId="77777777" w:rsidR="00F52EC5" w:rsidRPr="00A00AAC" w:rsidRDefault="00F52EC5" w:rsidP="002B3117">
            <w:pPr>
              <w:pStyle w:val="Ttulo2"/>
              <w:outlineLvl w:val="1"/>
              <w:rPr>
                <w:sz w:val="2"/>
              </w:rPr>
            </w:pPr>
          </w:p>
        </w:tc>
      </w:tr>
      <w:tr w:rsidR="00F52EC5" w:rsidRPr="00C664AE" w14:paraId="090114CB" w14:textId="77777777" w:rsidTr="009360AF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</w:tcPr>
          <w:p w14:paraId="17460770" w14:textId="77777777" w:rsidR="00F52EC5" w:rsidRPr="0057489B" w:rsidRDefault="00F52EC5" w:rsidP="002B3117">
            <w:pPr>
              <w:pStyle w:val="Ttulo2"/>
              <w:outlineLvl w:val="1"/>
            </w:pPr>
            <w:r>
              <w:rPr>
                <w:color w:val="FFFFFF" w:themeColor="background1"/>
              </w:rPr>
              <w:t>Actividad de Conceptualización</w:t>
            </w:r>
          </w:p>
          <w:p w14:paraId="74981240" w14:textId="77777777" w:rsidR="00F52EC5" w:rsidRPr="00C664AE" w:rsidRDefault="00BC0A90" w:rsidP="00BC0A90">
            <w:pPr>
              <w:tabs>
                <w:tab w:val="left" w:pos="2585"/>
              </w:tabs>
              <w:spacing w:line="276" w:lineRule="auto"/>
            </w:pPr>
            <w:r>
              <w:tab/>
            </w:r>
          </w:p>
        </w:tc>
      </w:tr>
      <w:tr w:rsidR="006B0D47" w14:paraId="38B57A7B" w14:textId="77777777" w:rsidTr="009360AF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098766D2" w14:textId="77777777" w:rsidR="00F52EC5" w:rsidRPr="0057489B" w:rsidRDefault="00F52EC5" w:rsidP="002B3117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290A304E" wp14:editId="06EBDADC">
                  <wp:extent cx="885825" cy="885825"/>
                  <wp:effectExtent l="0" t="0" r="9525" b="9525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2A804D2C" w14:textId="77777777" w:rsidR="00BA26AE" w:rsidRDefault="00BA26AE" w:rsidP="00BA26AE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357"/>
              <w:rPr>
                <w:sz w:val="24"/>
                <w:szCs w:val="24"/>
              </w:rPr>
            </w:pPr>
          </w:p>
          <w:p w14:paraId="171D6462" w14:textId="77777777" w:rsidR="00BA26AE" w:rsidRDefault="00BA26AE" w:rsidP="00BA26AE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continuación encontrarás algunas actividades que te ayudarán a comprender:</w:t>
            </w:r>
          </w:p>
          <w:p w14:paraId="5DA0BD72" w14:textId="77777777" w:rsidR="00BA26AE" w:rsidRPr="00BA26AE" w:rsidRDefault="00BA26AE" w:rsidP="00BA26AE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rPr>
                <w:b/>
                <w:sz w:val="24"/>
                <w:szCs w:val="24"/>
              </w:rPr>
            </w:pPr>
          </w:p>
          <w:p w14:paraId="1E049016" w14:textId="53858818" w:rsidR="00410DAE" w:rsidRPr="00410DAE" w:rsidRDefault="004D4AA0" w:rsidP="00410DAE">
            <w:pPr>
              <w:pStyle w:val="Prrafodelista"/>
              <w:numPr>
                <w:ilvl w:val="0"/>
                <w:numId w:val="6"/>
              </w:numPr>
              <w:spacing w:after="0"/>
              <w:ind w:left="357" w:hanging="357"/>
              <w:rPr>
                <w:rFonts w:ascii="Times" w:hAnsi="Times" w:cs="Times New Roman"/>
                <w:color w:val="auto"/>
                <w:sz w:val="24"/>
                <w:szCs w:val="24"/>
                <w:lang w:val="es-ES_tradnl"/>
              </w:rPr>
            </w:pPr>
            <w:r w:rsidRPr="00A5709E">
              <w:rPr>
                <w:sz w:val="24"/>
                <w:szCs w:val="24"/>
              </w:rPr>
              <w:t xml:space="preserve">Practica con tu </w:t>
            </w:r>
            <w:r w:rsidR="00A5709E" w:rsidRPr="00A5709E">
              <w:rPr>
                <w:sz w:val="24"/>
                <w:szCs w:val="24"/>
              </w:rPr>
              <w:t xml:space="preserve">familia el enlace anterior: </w:t>
            </w:r>
            <w:r w:rsidR="00A5709E" w:rsidRPr="00A5709E">
              <w:rPr>
                <w:color w:val="545454"/>
                <w:sz w:val="24"/>
                <w:szCs w:val="24"/>
                <w:shd w:val="clear" w:color="auto" w:fill="FFFFFF"/>
                <w:lang w:val="es-ES_tradnl"/>
              </w:rPr>
              <w:t>«</w:t>
            </w:r>
            <w:r w:rsidR="00E2105C">
              <w:rPr>
                <w:sz w:val="24"/>
                <w:szCs w:val="24"/>
              </w:rPr>
              <w:t xml:space="preserve">el auxiliar </w:t>
            </w:r>
            <w:r w:rsidR="00E2105C">
              <w:rPr>
                <w:b/>
                <w:sz w:val="24"/>
                <w:szCs w:val="24"/>
              </w:rPr>
              <w:t xml:space="preserve">DO </w:t>
            </w:r>
            <w:r w:rsidR="00E2105C" w:rsidRPr="00E2105C">
              <w:rPr>
                <w:sz w:val="24"/>
                <w:szCs w:val="24"/>
              </w:rPr>
              <w:t>en</w:t>
            </w:r>
            <w:r w:rsidR="00E2105C">
              <w:rPr>
                <w:color w:val="545454"/>
                <w:sz w:val="24"/>
                <w:szCs w:val="24"/>
                <w:shd w:val="clear" w:color="auto" w:fill="FFFFFF"/>
                <w:lang w:val="es-ES_tradnl"/>
              </w:rPr>
              <w:t xml:space="preserve"> el presente</w:t>
            </w:r>
            <w:r w:rsidR="00A5709E" w:rsidRPr="00A5709E">
              <w:rPr>
                <w:color w:val="545454"/>
                <w:sz w:val="24"/>
                <w:szCs w:val="24"/>
                <w:shd w:val="clear" w:color="auto" w:fill="FFFFFF"/>
                <w:lang w:val="es-ES_tradnl"/>
              </w:rPr>
              <w:t>»</w:t>
            </w:r>
            <w:r w:rsidRPr="00A5709E">
              <w:rPr>
                <w:sz w:val="24"/>
                <w:szCs w:val="24"/>
              </w:rPr>
              <w:t>.</w:t>
            </w:r>
          </w:p>
          <w:p w14:paraId="272B1061" w14:textId="77777777" w:rsidR="00405408" w:rsidRDefault="00405408" w:rsidP="004D4AA0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357"/>
              <w:rPr>
                <w:sz w:val="24"/>
                <w:szCs w:val="24"/>
              </w:rPr>
            </w:pPr>
          </w:p>
          <w:p w14:paraId="6534CA3B" w14:textId="23A10A34" w:rsidR="006405BA" w:rsidRPr="006405BA" w:rsidRDefault="00B14761" w:rsidP="006405BA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ind w:left="357" w:hanging="357"/>
              <w:rPr>
                <w:szCs w:val="24"/>
              </w:rPr>
            </w:pPr>
            <w:r w:rsidRPr="006405BA">
              <w:rPr>
                <w:sz w:val="24"/>
                <w:szCs w:val="24"/>
              </w:rPr>
              <w:t>Escribe el pronombre para cada auxiliar</w:t>
            </w:r>
            <w:r w:rsidR="006036E0" w:rsidRPr="006405BA">
              <w:rPr>
                <w:sz w:val="24"/>
                <w:szCs w:val="24"/>
              </w:rPr>
              <w:t>:</w:t>
            </w:r>
          </w:p>
          <w:p w14:paraId="618A4027" w14:textId="77777777" w:rsidR="006405BA" w:rsidRDefault="006405BA" w:rsidP="006405BA">
            <w:pPr>
              <w:spacing w:line="276" w:lineRule="auto"/>
              <w:rPr>
                <w:szCs w:val="24"/>
              </w:rPr>
            </w:pPr>
          </w:p>
          <w:p w14:paraId="3FC06C5B" w14:textId="77777777" w:rsidR="006405BA" w:rsidRDefault="006405BA" w:rsidP="006405BA">
            <w:pPr>
              <w:spacing w:line="276" w:lineRule="auto"/>
              <w:rPr>
                <w:szCs w:val="24"/>
              </w:rPr>
            </w:pPr>
          </w:p>
          <w:p w14:paraId="3F6C52E6" w14:textId="77777777" w:rsidR="006405BA" w:rsidRPr="006405BA" w:rsidRDefault="006405BA" w:rsidP="006405BA">
            <w:pPr>
              <w:spacing w:line="276" w:lineRule="auto"/>
              <w:rPr>
                <w:szCs w:val="24"/>
              </w:rPr>
            </w:pPr>
          </w:p>
          <w:p w14:paraId="450B1EFE" w14:textId="3302DA61" w:rsidR="006405BA" w:rsidRDefault="006405BA" w:rsidP="006405BA">
            <w:pPr>
              <w:spacing w:line="276" w:lineRule="auto"/>
              <w:jc w:val="center"/>
              <w:rPr>
                <w:szCs w:val="24"/>
              </w:rPr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808618" wp14:editId="36111526">
                      <wp:simplePos x="0" y="0"/>
                      <wp:positionH relativeFrom="column">
                        <wp:posOffset>3748405</wp:posOffset>
                      </wp:positionH>
                      <wp:positionV relativeFrom="paragraph">
                        <wp:posOffset>3463290</wp:posOffset>
                      </wp:positionV>
                      <wp:extent cx="718185" cy="366395"/>
                      <wp:effectExtent l="76200" t="50800" r="69215" b="65405"/>
                      <wp:wrapNone/>
                      <wp:docPr id="269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185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470120" w14:textId="77777777" w:rsidR="00D464AB" w:rsidRPr="00B23A2E" w:rsidRDefault="00D464AB" w:rsidP="003F072A">
                                  <w:pPr>
                                    <w:pStyle w:val="Encabezado"/>
                                    <w:spacing w:after="160" w:line="25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4" style="position:absolute;left:0;text-align:left;margin-left:295.15pt;margin-top:272.7pt;width:56.55pt;height:28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" fillcolor="#ffc000" stroked="f">
                      <v:shadow on="t" opacity="41287f" mv:blur="57150f" offset="0,1.5pt"/>
                      <v:textbox>
                        <w:txbxContent>
                          <w:p w14:paraId="04470120" w14:textId="77777777" w:rsidR="00D464AB" w:rsidRPr="00B23A2E" w:rsidRDefault="00D464AB" w:rsidP="003F072A">
                            <w:pPr>
                              <w:pStyle w:val="Encabezado"/>
                              <w:spacing w:after="160" w:line="256" w:lineRule="auto"/>
                              <w:jc w:val="center"/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F1F271" wp14:editId="48652766">
                      <wp:simplePos x="0" y="0"/>
                      <wp:positionH relativeFrom="column">
                        <wp:posOffset>2637790</wp:posOffset>
                      </wp:positionH>
                      <wp:positionV relativeFrom="paragraph">
                        <wp:posOffset>4125595</wp:posOffset>
                      </wp:positionV>
                      <wp:extent cx="718185" cy="366395"/>
                      <wp:effectExtent l="76200" t="50800" r="69215" b="65405"/>
                      <wp:wrapNone/>
                      <wp:docPr id="268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185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86BD92" w14:textId="77777777" w:rsidR="00D464AB" w:rsidRPr="00B23A2E" w:rsidRDefault="00D464AB" w:rsidP="003F072A">
                                  <w:pPr>
                                    <w:pStyle w:val="Encabezado"/>
                                    <w:spacing w:after="160" w:line="25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5" style="position:absolute;left:0;text-align:left;margin-left:207.7pt;margin-top:324.85pt;width:56.55pt;height:28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" fillcolor="#ffc000" stroked="f">
                      <v:shadow on="t" opacity="41287f" mv:blur="57150f" offset="0,1.5pt"/>
                      <v:textbox>
                        <w:txbxContent>
                          <w:p w14:paraId="3986BD92" w14:textId="77777777" w:rsidR="00D464AB" w:rsidRPr="00B23A2E" w:rsidRDefault="00D464AB" w:rsidP="003F072A">
                            <w:pPr>
                              <w:pStyle w:val="Encabezado"/>
                              <w:spacing w:after="160" w:line="256" w:lineRule="auto"/>
                              <w:jc w:val="center"/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48DDE3" wp14:editId="6BA550AA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3920490</wp:posOffset>
                      </wp:positionV>
                      <wp:extent cx="718185" cy="366395"/>
                      <wp:effectExtent l="76200" t="50800" r="69215" b="65405"/>
                      <wp:wrapNone/>
                      <wp:docPr id="267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185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F729CA" w14:textId="77777777" w:rsidR="00D464AB" w:rsidRPr="00B23A2E" w:rsidRDefault="00D464AB" w:rsidP="003F072A">
                                  <w:pPr>
                                    <w:pStyle w:val="Encabezado"/>
                                    <w:spacing w:after="160" w:line="25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6" style="position:absolute;left:0;text-align:left;margin-left:45.7pt;margin-top:308.7pt;width:56.55pt;height:28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" fillcolor="#ffc000" stroked="f">
                      <v:shadow on="t" opacity="41287f" mv:blur="57150f" offset="0,1.5pt"/>
                      <v:textbox>
                        <w:txbxContent>
                          <w:p w14:paraId="44F729CA" w14:textId="77777777" w:rsidR="00D464AB" w:rsidRPr="00B23A2E" w:rsidRDefault="00D464AB" w:rsidP="003F072A">
                            <w:pPr>
                              <w:pStyle w:val="Encabezado"/>
                              <w:spacing w:after="160" w:line="256" w:lineRule="auto"/>
                              <w:jc w:val="center"/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999C37" wp14:editId="1B12AA04">
                      <wp:simplePos x="0" y="0"/>
                      <wp:positionH relativeFrom="column">
                        <wp:posOffset>3666490</wp:posOffset>
                      </wp:positionH>
                      <wp:positionV relativeFrom="paragraph">
                        <wp:posOffset>1634490</wp:posOffset>
                      </wp:positionV>
                      <wp:extent cx="718185" cy="366395"/>
                      <wp:effectExtent l="76200" t="50800" r="69215" b="65405"/>
                      <wp:wrapNone/>
                      <wp:docPr id="26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185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F521E6" w14:textId="77777777" w:rsidR="00D464AB" w:rsidRPr="00B23A2E" w:rsidRDefault="00D464AB" w:rsidP="003F072A">
                                  <w:pPr>
                                    <w:pStyle w:val="Encabezado"/>
                                    <w:spacing w:after="160" w:line="25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7" style="position:absolute;left:0;text-align:left;margin-left:288.7pt;margin-top:128.7pt;width:56.55pt;height:2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" fillcolor="#ffc000" stroked="f">
                      <v:shadow on="t" opacity="41287f" mv:blur="57150f" offset="0,1.5pt"/>
                      <v:textbox>
                        <w:txbxContent>
                          <w:p w14:paraId="30F521E6" w14:textId="77777777" w:rsidR="00D464AB" w:rsidRPr="00B23A2E" w:rsidRDefault="00D464AB" w:rsidP="003F072A">
                            <w:pPr>
                              <w:pStyle w:val="Encabezado"/>
                              <w:spacing w:after="160" w:line="256" w:lineRule="auto"/>
                              <w:jc w:val="center"/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004F6F" wp14:editId="2466E958">
                      <wp:simplePos x="0" y="0"/>
                      <wp:positionH relativeFrom="column">
                        <wp:posOffset>3094990</wp:posOffset>
                      </wp:positionH>
                      <wp:positionV relativeFrom="paragraph">
                        <wp:posOffset>377190</wp:posOffset>
                      </wp:positionV>
                      <wp:extent cx="718185" cy="366395"/>
                      <wp:effectExtent l="76200" t="50800" r="69215" b="65405"/>
                      <wp:wrapNone/>
                      <wp:docPr id="265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185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489618" w14:textId="77777777" w:rsidR="00D464AB" w:rsidRPr="00B23A2E" w:rsidRDefault="00D464AB" w:rsidP="003F072A">
                                  <w:pPr>
                                    <w:pStyle w:val="Encabezado"/>
                                    <w:spacing w:after="160" w:line="25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8" style="position:absolute;left:0;text-align:left;margin-left:243.7pt;margin-top:29.7pt;width:56.55pt;height:2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" fillcolor="#ffc000" stroked="f">
                      <v:shadow on="t" opacity="41287f" mv:blur="57150f" offset="0,1.5pt"/>
                      <v:textbox>
                        <w:txbxContent>
                          <w:p w14:paraId="18489618" w14:textId="77777777" w:rsidR="00D464AB" w:rsidRPr="00B23A2E" w:rsidRDefault="00D464AB" w:rsidP="003F072A">
                            <w:pPr>
                              <w:pStyle w:val="Encabezado"/>
                              <w:spacing w:after="160" w:line="256" w:lineRule="auto"/>
                              <w:jc w:val="center"/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10AE85" wp14:editId="54538D77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834390</wp:posOffset>
                      </wp:positionV>
                      <wp:extent cx="718185" cy="366395"/>
                      <wp:effectExtent l="76200" t="50800" r="69215" b="65405"/>
                      <wp:wrapNone/>
                      <wp:docPr id="263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185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CC45DD" w14:textId="77777777" w:rsidR="00D464AB" w:rsidRPr="00B23A2E" w:rsidRDefault="00D464AB" w:rsidP="003F072A">
                                  <w:pPr>
                                    <w:pStyle w:val="Encabezado"/>
                                    <w:spacing w:after="160" w:line="25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9" style="position:absolute;left:0;text-align:left;margin-left:18.7pt;margin-top:65.7pt;width:56.55pt;height:2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" fillcolor="#ffc000" stroked="f">
                      <v:shadow on="t" opacity="41287f" mv:blur="57150f" offset="0,1.5pt"/>
                      <v:textbox>
                        <w:txbxContent>
                          <w:p w14:paraId="11CC45DD" w14:textId="77777777" w:rsidR="00D464AB" w:rsidRPr="00B23A2E" w:rsidRDefault="00D464AB" w:rsidP="003F072A">
                            <w:pPr>
                              <w:pStyle w:val="Encabezado"/>
                              <w:spacing w:after="160" w:line="256" w:lineRule="auto"/>
                              <w:jc w:val="center"/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C08A99" wp14:editId="67FF9DBF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262890</wp:posOffset>
                      </wp:positionV>
                      <wp:extent cx="718185" cy="366395"/>
                      <wp:effectExtent l="76200" t="50800" r="69215" b="65405"/>
                      <wp:wrapNone/>
                      <wp:docPr id="12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185" cy="3663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EBFBB1" w14:textId="7D56F34B" w:rsidR="00D464AB" w:rsidRPr="00B23A2E" w:rsidRDefault="00D464AB" w:rsidP="003F072A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0" style="position:absolute;left:0;text-align:left;margin-left:99.7pt;margin-top:20.7pt;width:56.55pt;height:2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" fillcolor="#ffc000 [3207]" stroked="f">
                      <v:shadow on="t" opacity="41287f" mv:blur="57150f" offset="0,1.5pt"/>
                      <v:textbox>
                        <w:txbxContent>
                          <w:p w14:paraId="35EBFBB1" w14:textId="7D56F34B" w:rsidR="00D464AB" w:rsidRPr="00B23A2E" w:rsidRDefault="00D464AB" w:rsidP="003F072A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4"/>
                <w:lang w:val="es-ES" w:eastAsia="es-ES"/>
              </w:rPr>
              <w:drawing>
                <wp:inline distT="0" distB="0" distL="0" distR="0" wp14:anchorId="0F8A9CA6" wp14:editId="28B1ED95">
                  <wp:extent cx="4646298" cy="4695190"/>
                  <wp:effectExtent l="0" t="0" r="1905" b="3810"/>
                  <wp:docPr id="262" name="Imagen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DoDoes_exer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6298" cy="469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B0C76B" w14:textId="77777777" w:rsidR="006405BA" w:rsidRPr="006405BA" w:rsidRDefault="006405BA" w:rsidP="006405BA">
            <w:pPr>
              <w:spacing w:line="276" w:lineRule="auto"/>
              <w:jc w:val="center"/>
              <w:rPr>
                <w:szCs w:val="24"/>
              </w:rPr>
            </w:pPr>
          </w:p>
          <w:p w14:paraId="4EBE8575" w14:textId="583EEB28" w:rsidR="00583856" w:rsidRDefault="00583856" w:rsidP="00583856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jc w:val="center"/>
              <w:rPr>
                <w:sz w:val="24"/>
                <w:szCs w:val="24"/>
              </w:rPr>
            </w:pPr>
          </w:p>
          <w:p w14:paraId="39B512A1" w14:textId="77777777" w:rsidR="006405BA" w:rsidRDefault="006405BA" w:rsidP="006405BA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rPr>
                <w:sz w:val="24"/>
                <w:szCs w:val="24"/>
              </w:rPr>
            </w:pPr>
          </w:p>
          <w:p w14:paraId="7298727E" w14:textId="77777777" w:rsidR="006405BA" w:rsidRDefault="006405BA" w:rsidP="00583856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jc w:val="center"/>
              <w:rPr>
                <w:sz w:val="24"/>
                <w:szCs w:val="24"/>
              </w:rPr>
            </w:pPr>
          </w:p>
          <w:p w14:paraId="5D6D3AF7" w14:textId="5770B51A" w:rsidR="006405BA" w:rsidRDefault="006405BA" w:rsidP="006405BA">
            <w:pPr>
              <w:pStyle w:val="Prrafodelista"/>
              <w:numPr>
                <w:ilvl w:val="0"/>
                <w:numId w:val="13"/>
              </w:numPr>
              <w:spacing w:after="0" w:line="276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Escribe si la oración es correcta o no:</w:t>
            </w:r>
          </w:p>
          <w:p w14:paraId="640C31EC" w14:textId="77777777" w:rsidR="006405BA" w:rsidRDefault="006405BA" w:rsidP="006405BA">
            <w:pPr>
              <w:spacing w:line="276" w:lineRule="auto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10"/>
              <w:gridCol w:w="2179"/>
            </w:tblGrid>
            <w:tr w:rsidR="006405BA" w:rsidRPr="00F9658F" w14:paraId="78E076A0" w14:textId="77777777" w:rsidTr="006405BA">
              <w:trPr>
                <w:trHeight w:val="591"/>
                <w:jc w:val="center"/>
              </w:trPr>
              <w:tc>
                <w:tcPr>
                  <w:tcW w:w="4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0F1C6CD2" w14:textId="0DF192D3" w:rsidR="006405BA" w:rsidRPr="00CA3F15" w:rsidRDefault="006405BA" w:rsidP="006405BA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Phrase</w:t>
                  </w:r>
                </w:p>
              </w:tc>
              <w:tc>
                <w:tcPr>
                  <w:tcW w:w="2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50877D58" w14:textId="7545C06C" w:rsidR="006405BA" w:rsidRPr="00CA3F15" w:rsidRDefault="006405BA" w:rsidP="006405BA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Right / wrong</w:t>
                  </w:r>
                </w:p>
              </w:tc>
            </w:tr>
            <w:tr w:rsidR="006405BA" w14:paraId="09150BDC" w14:textId="77777777" w:rsidTr="006405BA">
              <w:trPr>
                <w:trHeight w:val="697"/>
                <w:jc w:val="center"/>
              </w:trPr>
              <w:tc>
                <w:tcPr>
                  <w:tcW w:w="4210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5633DA46" w14:textId="1B6C367D" w:rsidR="006405BA" w:rsidRPr="00CA3F15" w:rsidRDefault="006405BA" w:rsidP="00B009B8">
                  <w:pPr>
                    <w:pStyle w:val="Ttulo3"/>
                    <w:jc w:val="center"/>
                    <w:outlineLvl w:val="2"/>
                    <w:rPr>
                      <w:color w:val="404040" w:themeColor="text1" w:themeTint="BF"/>
                    </w:rPr>
                  </w:pPr>
                  <w:r>
                    <w:rPr>
                      <w:b w:val="0"/>
                      <w:color w:val="404040" w:themeColor="text1" w:themeTint="BF"/>
                    </w:rPr>
                    <w:t>She dances salsa music</w:t>
                  </w:r>
                </w:p>
              </w:tc>
              <w:tc>
                <w:tcPr>
                  <w:tcW w:w="2179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single" w:sz="4" w:space="0" w:color="BFBFBF" w:themeColor="background1" w:themeShade="BF"/>
                  </w:tcBorders>
                  <w:shd w:val="clear" w:color="auto" w:fill="FFC000" w:themeFill="accent4"/>
                  <w:vAlign w:val="center"/>
                </w:tcPr>
                <w:p w14:paraId="1E499CE7" w14:textId="02E4410F" w:rsidR="006405BA" w:rsidRPr="00CA3F15" w:rsidRDefault="003177D9" w:rsidP="00B009B8">
                  <w:pPr>
                    <w:pStyle w:val="Ttulo3"/>
                    <w:jc w:val="center"/>
                    <w:outlineLvl w:val="2"/>
                    <w:rPr>
                      <w:color w:val="FF5100"/>
                      <w:sz w:val="36"/>
                    </w:rPr>
                  </w:pPr>
                  <w:r>
                    <w:rPr>
                      <w:color w:val="FF5100"/>
                      <w:sz w:val="36"/>
                    </w:rPr>
                    <w:t>…</w:t>
                  </w:r>
                </w:p>
              </w:tc>
            </w:tr>
            <w:tr w:rsidR="006405BA" w14:paraId="7C548DB4" w14:textId="77777777" w:rsidTr="006405BA">
              <w:trPr>
                <w:trHeight w:val="981"/>
                <w:jc w:val="center"/>
              </w:trPr>
              <w:tc>
                <w:tcPr>
                  <w:tcW w:w="4210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774A468" w14:textId="2961E117" w:rsidR="006405BA" w:rsidRPr="00CA3F15" w:rsidRDefault="00B009B8" w:rsidP="00B009B8">
                  <w:pPr>
                    <w:pStyle w:val="Ttulo3"/>
                    <w:jc w:val="center"/>
                    <w:outlineLvl w:val="2"/>
                    <w:rPr>
                      <w:color w:val="404040" w:themeColor="text1" w:themeTint="BF"/>
                    </w:rPr>
                  </w:pPr>
                  <w:r>
                    <w:rPr>
                      <w:b w:val="0"/>
                      <w:color w:val="404040" w:themeColor="text1" w:themeTint="BF"/>
                    </w:rPr>
                    <w:t>I am don’t like</w:t>
                  </w:r>
                </w:p>
              </w:tc>
              <w:tc>
                <w:tcPr>
                  <w:tcW w:w="2179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single" w:sz="4" w:space="0" w:color="BFBFBF" w:themeColor="background1" w:themeShade="BF"/>
                  </w:tcBorders>
                  <w:shd w:val="clear" w:color="auto" w:fill="FFC000" w:themeFill="accent4"/>
                  <w:vAlign w:val="center"/>
                </w:tcPr>
                <w:p w14:paraId="20D3E713" w14:textId="77B52312" w:rsidR="006405BA" w:rsidRPr="00CA3F15" w:rsidRDefault="003177D9" w:rsidP="00B009B8">
                  <w:pPr>
                    <w:pStyle w:val="Ttulo3"/>
                    <w:jc w:val="center"/>
                    <w:outlineLvl w:val="2"/>
                    <w:rPr>
                      <w:color w:val="FF5100"/>
                      <w:sz w:val="36"/>
                    </w:rPr>
                  </w:pPr>
                  <w:r>
                    <w:rPr>
                      <w:color w:val="FF5100"/>
                      <w:sz w:val="36"/>
                    </w:rPr>
                    <w:t>…</w:t>
                  </w:r>
                </w:p>
              </w:tc>
            </w:tr>
            <w:tr w:rsidR="006405BA" w14:paraId="08DFB4EC" w14:textId="77777777" w:rsidTr="006405BA">
              <w:trPr>
                <w:trHeight w:val="853"/>
                <w:jc w:val="center"/>
              </w:trPr>
              <w:tc>
                <w:tcPr>
                  <w:tcW w:w="4210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52CD2F5F" w14:textId="2DE18059" w:rsidR="006405BA" w:rsidRPr="00CA3F15" w:rsidRDefault="00B009B8" w:rsidP="00B009B8">
                  <w:pPr>
                    <w:pStyle w:val="Ttulo3"/>
                    <w:jc w:val="center"/>
                    <w:outlineLvl w:val="2"/>
                    <w:rPr>
                      <w:color w:val="404040" w:themeColor="text1" w:themeTint="BF"/>
                    </w:rPr>
                  </w:pPr>
                  <w:r>
                    <w:rPr>
                      <w:b w:val="0"/>
                      <w:color w:val="404040" w:themeColor="text1" w:themeTint="BF"/>
                    </w:rPr>
                    <w:t>She doesn’t like baseball</w:t>
                  </w:r>
                </w:p>
              </w:tc>
              <w:tc>
                <w:tcPr>
                  <w:tcW w:w="2179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single" w:sz="4" w:space="0" w:color="BFBFBF" w:themeColor="background1" w:themeShade="BF"/>
                  </w:tcBorders>
                  <w:shd w:val="clear" w:color="auto" w:fill="FFC000" w:themeFill="accent4"/>
                  <w:vAlign w:val="center"/>
                </w:tcPr>
                <w:p w14:paraId="249F2874" w14:textId="56070290" w:rsidR="006405BA" w:rsidRPr="00CA3F15" w:rsidRDefault="003177D9" w:rsidP="00B009B8">
                  <w:pPr>
                    <w:pStyle w:val="Ttulo3"/>
                    <w:jc w:val="center"/>
                    <w:outlineLvl w:val="2"/>
                    <w:rPr>
                      <w:color w:val="FF5100"/>
                      <w:sz w:val="36"/>
                    </w:rPr>
                  </w:pPr>
                  <w:r>
                    <w:rPr>
                      <w:color w:val="FF5100"/>
                      <w:sz w:val="36"/>
                    </w:rPr>
                    <w:t>…</w:t>
                  </w:r>
                </w:p>
              </w:tc>
            </w:tr>
            <w:tr w:rsidR="006405BA" w14:paraId="089E2EC0" w14:textId="77777777" w:rsidTr="006405BA">
              <w:trPr>
                <w:trHeight w:val="837"/>
                <w:jc w:val="center"/>
              </w:trPr>
              <w:tc>
                <w:tcPr>
                  <w:tcW w:w="4210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92C7FDB" w14:textId="6EF7D53F" w:rsidR="006405BA" w:rsidRPr="00CA3F15" w:rsidRDefault="00B009B8" w:rsidP="00B009B8">
                  <w:pPr>
                    <w:pStyle w:val="Ttulo3"/>
                    <w:jc w:val="center"/>
                    <w:outlineLvl w:val="2"/>
                    <w:rPr>
                      <w:color w:val="404040" w:themeColor="text1" w:themeTint="BF"/>
                    </w:rPr>
                  </w:pPr>
                  <w:r>
                    <w:rPr>
                      <w:b w:val="0"/>
                      <w:color w:val="404040" w:themeColor="text1" w:themeTint="BF"/>
                    </w:rPr>
                    <w:t>Do you like baseball?</w:t>
                  </w:r>
                </w:p>
              </w:tc>
              <w:tc>
                <w:tcPr>
                  <w:tcW w:w="2179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single" w:sz="4" w:space="0" w:color="BFBFBF" w:themeColor="background1" w:themeShade="BF"/>
                  </w:tcBorders>
                  <w:shd w:val="clear" w:color="auto" w:fill="FFC000" w:themeFill="accent4"/>
                  <w:vAlign w:val="center"/>
                </w:tcPr>
                <w:p w14:paraId="0B3197EE" w14:textId="421CEDC3" w:rsidR="006405BA" w:rsidRPr="00CA3F15" w:rsidRDefault="003177D9" w:rsidP="00B009B8">
                  <w:pPr>
                    <w:pStyle w:val="Ttulo3"/>
                    <w:jc w:val="center"/>
                    <w:outlineLvl w:val="2"/>
                    <w:rPr>
                      <w:color w:val="FF5100"/>
                      <w:sz w:val="36"/>
                    </w:rPr>
                  </w:pPr>
                  <w:r>
                    <w:rPr>
                      <w:color w:val="FF5100"/>
                      <w:sz w:val="36"/>
                    </w:rPr>
                    <w:t>…</w:t>
                  </w:r>
                </w:p>
              </w:tc>
            </w:tr>
            <w:tr w:rsidR="006405BA" w14:paraId="0B053CB7" w14:textId="77777777" w:rsidTr="006405BA">
              <w:trPr>
                <w:trHeight w:val="827"/>
                <w:jc w:val="center"/>
              </w:trPr>
              <w:tc>
                <w:tcPr>
                  <w:tcW w:w="4210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7743273" w14:textId="25D15375" w:rsidR="006405BA" w:rsidRPr="00CA3F15" w:rsidRDefault="00B009B8" w:rsidP="00B009B8">
                  <w:pPr>
                    <w:pStyle w:val="Ttulo3"/>
                    <w:jc w:val="center"/>
                    <w:outlineLvl w:val="2"/>
                    <w:rPr>
                      <w:color w:val="404040" w:themeColor="text1" w:themeTint="BF"/>
                    </w:rPr>
                  </w:pPr>
                  <w:r>
                    <w:rPr>
                      <w:b w:val="0"/>
                      <w:color w:val="404040" w:themeColor="text1" w:themeTint="BF"/>
                    </w:rPr>
                    <w:t>They don’t like</w:t>
                  </w:r>
                </w:p>
              </w:tc>
              <w:tc>
                <w:tcPr>
                  <w:tcW w:w="2179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single" w:sz="4" w:space="0" w:color="BFBFBF" w:themeColor="background1" w:themeShade="BF"/>
                  </w:tcBorders>
                  <w:shd w:val="clear" w:color="auto" w:fill="FFC000" w:themeFill="accent4"/>
                  <w:vAlign w:val="center"/>
                </w:tcPr>
                <w:p w14:paraId="7FC0302D" w14:textId="1FF69EE3" w:rsidR="006405BA" w:rsidRPr="00CA3F15" w:rsidRDefault="003177D9" w:rsidP="00B009B8">
                  <w:pPr>
                    <w:pStyle w:val="Ttulo3"/>
                    <w:jc w:val="center"/>
                    <w:outlineLvl w:val="2"/>
                    <w:rPr>
                      <w:color w:val="FF5100"/>
                      <w:sz w:val="36"/>
                    </w:rPr>
                  </w:pPr>
                  <w:r>
                    <w:rPr>
                      <w:color w:val="FF5100"/>
                      <w:sz w:val="36"/>
                    </w:rPr>
                    <w:t>…</w:t>
                  </w:r>
                </w:p>
              </w:tc>
            </w:tr>
            <w:tr w:rsidR="006405BA" w14:paraId="033382AE" w14:textId="77777777" w:rsidTr="006405BA">
              <w:trPr>
                <w:trHeight w:val="838"/>
                <w:jc w:val="center"/>
              </w:trPr>
              <w:tc>
                <w:tcPr>
                  <w:tcW w:w="4210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62F6F073" w14:textId="4A6A32F6" w:rsidR="006405BA" w:rsidRPr="00CA3F15" w:rsidRDefault="00B009B8" w:rsidP="00B009B8">
                  <w:pPr>
                    <w:pStyle w:val="Ttulo3"/>
                    <w:jc w:val="center"/>
                    <w:outlineLvl w:val="2"/>
                    <w:rPr>
                      <w:color w:val="404040" w:themeColor="text1" w:themeTint="BF"/>
                    </w:rPr>
                  </w:pPr>
                  <w:r>
                    <w:rPr>
                      <w:b w:val="0"/>
                      <w:color w:val="404040" w:themeColor="text1" w:themeTint="BF"/>
                    </w:rPr>
                    <w:t>Like he baseball?</w:t>
                  </w:r>
                </w:p>
              </w:tc>
              <w:tc>
                <w:tcPr>
                  <w:tcW w:w="2179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single" w:sz="4" w:space="0" w:color="BFBFBF" w:themeColor="background1" w:themeShade="BF"/>
                  </w:tcBorders>
                  <w:shd w:val="clear" w:color="auto" w:fill="FFC000" w:themeFill="accent4"/>
                  <w:vAlign w:val="center"/>
                </w:tcPr>
                <w:p w14:paraId="36735FEB" w14:textId="12B4BD09" w:rsidR="006405BA" w:rsidRPr="00CA3F15" w:rsidRDefault="003177D9" w:rsidP="00B009B8">
                  <w:pPr>
                    <w:pStyle w:val="Ttulo3"/>
                    <w:jc w:val="center"/>
                    <w:outlineLvl w:val="2"/>
                    <w:rPr>
                      <w:color w:val="FF5100"/>
                      <w:sz w:val="36"/>
                    </w:rPr>
                  </w:pPr>
                  <w:r>
                    <w:rPr>
                      <w:color w:val="FF5100"/>
                      <w:sz w:val="36"/>
                    </w:rPr>
                    <w:t>…</w:t>
                  </w:r>
                </w:p>
              </w:tc>
            </w:tr>
            <w:tr w:rsidR="006405BA" w14:paraId="5EBA1835" w14:textId="77777777" w:rsidTr="006405BA">
              <w:trPr>
                <w:trHeight w:val="846"/>
                <w:jc w:val="center"/>
              </w:trPr>
              <w:tc>
                <w:tcPr>
                  <w:tcW w:w="4210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6A290B8D" w14:textId="138F5B80" w:rsidR="006405BA" w:rsidRPr="00CA3F15" w:rsidRDefault="00310179" w:rsidP="00B009B8">
                  <w:pPr>
                    <w:pStyle w:val="Ttulo3"/>
                    <w:jc w:val="center"/>
                    <w:outlineLvl w:val="2"/>
                    <w:rPr>
                      <w:color w:val="404040" w:themeColor="text1" w:themeTint="BF"/>
                    </w:rPr>
                  </w:pPr>
                  <w:r>
                    <w:rPr>
                      <w:b w:val="0"/>
                      <w:color w:val="404040" w:themeColor="text1" w:themeTint="BF"/>
                    </w:rPr>
                    <w:t>We do like</w:t>
                  </w:r>
                </w:p>
              </w:tc>
              <w:tc>
                <w:tcPr>
                  <w:tcW w:w="2179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single" w:sz="4" w:space="0" w:color="BFBFBF" w:themeColor="background1" w:themeShade="BF"/>
                  </w:tcBorders>
                  <w:shd w:val="clear" w:color="auto" w:fill="FFC000" w:themeFill="accent4"/>
                  <w:vAlign w:val="center"/>
                </w:tcPr>
                <w:p w14:paraId="43ACFEDC" w14:textId="7C2D0128" w:rsidR="006405BA" w:rsidRPr="00CA3F15" w:rsidRDefault="003177D9" w:rsidP="00B009B8">
                  <w:pPr>
                    <w:pStyle w:val="Ttulo3"/>
                    <w:jc w:val="center"/>
                    <w:outlineLvl w:val="2"/>
                    <w:rPr>
                      <w:color w:val="FF5100"/>
                      <w:sz w:val="36"/>
                    </w:rPr>
                  </w:pPr>
                  <w:r>
                    <w:rPr>
                      <w:color w:val="FF5100"/>
                      <w:sz w:val="36"/>
                    </w:rPr>
                    <w:t>…</w:t>
                  </w:r>
                </w:p>
              </w:tc>
            </w:tr>
            <w:tr w:rsidR="006405BA" w14:paraId="5FE2EBA0" w14:textId="77777777" w:rsidTr="006405BA">
              <w:trPr>
                <w:trHeight w:val="785"/>
                <w:jc w:val="center"/>
              </w:trPr>
              <w:tc>
                <w:tcPr>
                  <w:tcW w:w="4210" w:type="dxa"/>
                  <w:tcBorders>
                    <w:top w:val="single" w:sz="4" w:space="0" w:color="FFFFFF" w:themeColor="background1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243FA4BD" w14:textId="244FC91F" w:rsidR="006405BA" w:rsidRPr="00CA3F15" w:rsidRDefault="00310179" w:rsidP="00B009B8">
                  <w:pPr>
                    <w:pStyle w:val="Ttulo3"/>
                    <w:jc w:val="center"/>
                    <w:outlineLvl w:val="2"/>
                    <w:rPr>
                      <w:color w:val="404040" w:themeColor="text1" w:themeTint="BF"/>
                    </w:rPr>
                  </w:pPr>
                  <w:r>
                    <w:rPr>
                      <w:b w:val="0"/>
                      <w:color w:val="404040" w:themeColor="text1" w:themeTint="BF"/>
                    </w:rPr>
                    <w:t>I don’t liking baseball</w:t>
                  </w:r>
                </w:p>
              </w:tc>
              <w:tc>
                <w:tcPr>
                  <w:tcW w:w="2179" w:type="dxa"/>
                  <w:tcBorders>
                    <w:top w:val="single" w:sz="4" w:space="0" w:color="FFFFFF" w:themeColor="background1"/>
                    <w:left w:val="nil"/>
                    <w:bottom w:val="nil"/>
                    <w:right w:val="single" w:sz="4" w:space="0" w:color="BFBFBF" w:themeColor="background1" w:themeShade="BF"/>
                  </w:tcBorders>
                  <w:shd w:val="clear" w:color="auto" w:fill="FFC000" w:themeFill="accent4"/>
                  <w:vAlign w:val="center"/>
                </w:tcPr>
                <w:p w14:paraId="389FA753" w14:textId="094AEB7A" w:rsidR="006405BA" w:rsidRPr="00CA3F15" w:rsidRDefault="003177D9" w:rsidP="00B009B8">
                  <w:pPr>
                    <w:pStyle w:val="Ttulo3"/>
                    <w:jc w:val="center"/>
                    <w:outlineLvl w:val="2"/>
                    <w:rPr>
                      <w:color w:val="FF5100"/>
                      <w:sz w:val="36"/>
                    </w:rPr>
                  </w:pPr>
                  <w:r>
                    <w:rPr>
                      <w:color w:val="FF5100"/>
                      <w:sz w:val="36"/>
                    </w:rPr>
                    <w:t>…</w:t>
                  </w:r>
                </w:p>
              </w:tc>
            </w:tr>
          </w:tbl>
          <w:p w14:paraId="1F76361D" w14:textId="77777777" w:rsidR="006405BA" w:rsidRDefault="006405BA" w:rsidP="006405BA"/>
          <w:p w14:paraId="488E1DDC" w14:textId="77777777" w:rsidR="006405BA" w:rsidRDefault="006405BA" w:rsidP="006405BA">
            <w:pPr>
              <w:spacing w:line="276" w:lineRule="auto"/>
              <w:rPr>
                <w:szCs w:val="24"/>
              </w:rPr>
            </w:pPr>
          </w:p>
          <w:tbl>
            <w:tblPr>
              <w:tblStyle w:val="Tablaconcuadrcula"/>
              <w:tblpPr w:leftFromText="141" w:rightFromText="141" w:vertAnchor="text" w:horzAnchor="margin" w:tblpXSpec="center" w:tblpY="288"/>
              <w:tblW w:w="0" w:type="auto"/>
              <w:tblLook w:val="04A0" w:firstRow="1" w:lastRow="0" w:firstColumn="1" w:lastColumn="0" w:noHBand="0" w:noVBand="1"/>
            </w:tblPr>
            <w:tblGrid>
              <w:gridCol w:w="1569"/>
              <w:gridCol w:w="5627"/>
            </w:tblGrid>
            <w:tr w:rsidR="006B01D0" w:rsidRPr="00BD1458" w14:paraId="38D29956" w14:textId="77777777" w:rsidTr="00F22A20">
              <w:trPr>
                <w:trHeight w:val="2127"/>
              </w:trPr>
              <w:tc>
                <w:tcPr>
                  <w:tcW w:w="1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100"/>
                  <w:vAlign w:val="center"/>
                </w:tcPr>
                <w:p w14:paraId="3D9CB6D7" w14:textId="77777777" w:rsidR="006B01D0" w:rsidRPr="00011054" w:rsidRDefault="006B01D0" w:rsidP="006B01D0">
                  <w:pPr>
                    <w:keepNext/>
                    <w:keepLines/>
                    <w:spacing w:before="200"/>
                    <w:ind w:right="283"/>
                    <w:jc w:val="center"/>
                    <w:outlineLvl w:val="4"/>
                    <w:rPr>
                      <w:rFonts w:eastAsia="MS Gothic" w:cs="Times New Roman"/>
                      <w:i/>
                      <w:color w:val="FFFFFF"/>
                      <w:sz w:val="22"/>
                    </w:rPr>
                  </w:pPr>
                  <w:r w:rsidRPr="00BD1458">
                    <w:rPr>
                      <w:rFonts w:eastAsia="MS Gothic" w:cs="Times New Roman"/>
                      <w:i/>
                      <w:noProof/>
                      <w:color w:val="FFFFFF"/>
                      <w:sz w:val="22"/>
                      <w:lang w:val="es-ES" w:eastAsia="es-ES"/>
                    </w:rPr>
                    <w:drawing>
                      <wp:inline distT="0" distB="0" distL="0" distR="0" wp14:anchorId="5C5AD9DE" wp14:editId="24651206">
                        <wp:extent cx="578114" cy="1095375"/>
                        <wp:effectExtent l="0" t="0" r="0" b="0"/>
                        <wp:docPr id="270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no_link.pn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8114" cy="1095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100"/>
                  <w:vAlign w:val="center"/>
                </w:tcPr>
                <w:p w14:paraId="09289573" w14:textId="7512507F" w:rsidR="006B01D0" w:rsidRPr="006036E0" w:rsidRDefault="006B01D0" w:rsidP="00F22A20">
                  <w:pPr>
                    <w:pStyle w:val="Ttulo5"/>
                    <w:outlineLvl w:val="4"/>
                    <w:rPr>
                      <w:lang w:val="es-ES_tradnl"/>
                    </w:rPr>
                  </w:pPr>
                  <w:r>
                    <w:t>Enlázate, escucha las oraciones y realiza el ejercicio que allí</w:t>
                  </w:r>
                  <w:r w:rsidR="00F22A20">
                    <w:t xml:space="preserve"> se propone</w:t>
                  </w:r>
                  <w:r>
                    <w:t xml:space="preserve"> </w:t>
                  </w:r>
                  <w:r>
                    <w:rPr>
                      <w:lang w:val="es-ES_tradnl"/>
                    </w:rPr>
                    <w:t>«</w:t>
                  </w:r>
                  <w:proofErr w:type="spellStart"/>
                  <w:r w:rsidRPr="006B01D0">
                    <w:rPr>
                      <w:b/>
                      <w:bCs/>
                      <w:lang w:val="es-ES_tradnl"/>
                    </w:rPr>
                    <w:t>Exercise</w:t>
                  </w:r>
                  <w:proofErr w:type="spellEnd"/>
                  <w:r w:rsidRPr="006B01D0">
                    <w:rPr>
                      <w:b/>
                      <w:bCs/>
                      <w:lang w:val="es-ES_tradnl"/>
                    </w:rPr>
                    <w:t xml:space="preserve"> Auxiliar </w:t>
                  </w:r>
                  <w:proofErr w:type="spellStart"/>
                  <w:r w:rsidRPr="006B01D0">
                    <w:rPr>
                      <w:b/>
                      <w:bCs/>
                      <w:lang w:val="es-ES_tradnl"/>
                    </w:rPr>
                    <w:t>Verb</w:t>
                  </w:r>
                  <w:proofErr w:type="spellEnd"/>
                  <w:r w:rsidRPr="006036E0">
                    <w:rPr>
                      <w:lang w:val="es-ES_tradnl"/>
                    </w:rPr>
                    <w:t>»</w:t>
                  </w:r>
                  <w:r w:rsidR="00F22A20">
                    <w:rPr>
                      <w:lang w:val="es-ES_tradnl"/>
                    </w:rPr>
                    <w:t xml:space="preserve"> (escribe las oraciones)</w:t>
                  </w:r>
                  <w:r>
                    <w:t>:</w:t>
                  </w:r>
                </w:p>
                <w:p w14:paraId="74FA13B2" w14:textId="1972D88F" w:rsidR="006B01D0" w:rsidRPr="00BD1458" w:rsidRDefault="003177D9" w:rsidP="00F22A20">
                  <w:pPr>
                    <w:keepNext/>
                    <w:keepLines/>
                    <w:spacing w:before="200"/>
                    <w:outlineLvl w:val="4"/>
                    <w:rPr>
                      <w:rFonts w:eastAsia="MS Gothic" w:cs="Times New Roman"/>
                      <w:b/>
                      <w:i/>
                      <w:color w:val="FFFFFF"/>
                      <w:sz w:val="22"/>
                    </w:rPr>
                  </w:pPr>
                  <w:hyperlink r:id="rId19" w:history="1">
                    <w:r w:rsidR="00F22A20">
                      <w:rPr>
                        <w:rStyle w:val="Hipervnculo"/>
                      </w:rPr>
                      <w:t>Click here!</w:t>
                    </w:r>
                  </w:hyperlink>
                </w:p>
              </w:tc>
            </w:tr>
          </w:tbl>
          <w:p w14:paraId="635A0E6A" w14:textId="77777777" w:rsidR="000C7484" w:rsidRDefault="000C7484" w:rsidP="006036E0">
            <w:pPr>
              <w:spacing w:line="276" w:lineRule="auto"/>
              <w:rPr>
                <w:szCs w:val="24"/>
              </w:rPr>
            </w:pPr>
          </w:p>
          <w:p w14:paraId="683D4D6E" w14:textId="144A8FC8" w:rsidR="007E1A0F" w:rsidRDefault="007E1A0F" w:rsidP="007E1A0F">
            <w:pPr>
              <w:pStyle w:val="Prrafodelista"/>
              <w:ind w:left="0"/>
              <w:rPr>
                <w:rStyle w:val="nfasissutil"/>
                <w:rFonts w:eastAsiaTheme="majorEastAsia"/>
                <w:b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12D075B1" wp14:editId="623FD407">
                  <wp:extent cx="400050" cy="209550"/>
                  <wp:effectExtent l="0" t="0" r="0" b="0"/>
                  <wp:docPr id="264" name="Imagen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fasissutil"/>
                <w:rFonts w:eastAsiaTheme="majorEastAsia"/>
              </w:rPr>
              <w:t xml:space="preserve"> </w:t>
            </w:r>
            <w:r w:rsidRPr="006145B6">
              <w:rPr>
                <w:rStyle w:val="nfasissutil"/>
                <w:rFonts w:eastAsiaTheme="majorEastAsia"/>
              </w:rPr>
              <w:t xml:space="preserve">Al realizar la actividad, la debes enviar por la </w:t>
            </w:r>
            <w:r w:rsidRPr="007E1A0F">
              <w:rPr>
                <w:rStyle w:val="nfasissutil"/>
                <w:rFonts w:eastAsiaTheme="majorEastAsia"/>
                <w:b/>
              </w:rPr>
              <w:t>herramienta Actividades</w:t>
            </w:r>
            <w:r>
              <w:rPr>
                <w:rStyle w:val="nfasissutil"/>
                <w:rFonts w:eastAsiaTheme="majorEastAsia"/>
              </w:rPr>
              <w:t xml:space="preserve">, </w:t>
            </w:r>
            <w:r w:rsidR="004530A6">
              <w:rPr>
                <w:rStyle w:val="nfasissutil"/>
                <w:rFonts w:eastAsiaTheme="majorEastAsia"/>
                <w:b/>
              </w:rPr>
              <w:t>g</w:t>
            </w:r>
            <w:r w:rsidRPr="007E1A0F">
              <w:rPr>
                <w:rStyle w:val="nfasissutil"/>
                <w:rFonts w:eastAsiaTheme="majorEastAsia"/>
                <w:b/>
              </w:rPr>
              <w:t>uía 2</w:t>
            </w:r>
            <w:r>
              <w:rPr>
                <w:rStyle w:val="nfasissutil"/>
                <w:rFonts w:eastAsiaTheme="majorEastAsia"/>
              </w:rPr>
              <w:t xml:space="preserve">, </w:t>
            </w:r>
            <w:r w:rsidRPr="007E1A0F">
              <w:rPr>
                <w:rStyle w:val="nfasissutil"/>
                <w:rFonts w:eastAsiaTheme="majorEastAsia"/>
                <w:b/>
              </w:rPr>
              <w:t xml:space="preserve">lección </w:t>
            </w:r>
            <w:r w:rsidR="004530A6">
              <w:rPr>
                <w:rStyle w:val="nfasissutil"/>
                <w:rFonts w:eastAsiaTheme="majorEastAsia"/>
                <w:b/>
              </w:rPr>
              <w:t>3</w:t>
            </w:r>
            <w:r w:rsidRPr="006145B6">
              <w:rPr>
                <w:rStyle w:val="nfasissutil"/>
                <w:rFonts w:eastAsiaTheme="majorEastAsia"/>
              </w:rPr>
              <w:t xml:space="preserve">, denominada </w:t>
            </w:r>
            <w:r w:rsidRPr="007E1A0F">
              <w:rPr>
                <w:rStyle w:val="nfasissutil"/>
                <w:rFonts w:eastAsiaTheme="majorEastAsia"/>
                <w:b/>
              </w:rPr>
              <w:t>actividad de conceptualización</w:t>
            </w:r>
            <w:r w:rsidRPr="006145B6">
              <w:rPr>
                <w:rStyle w:val="nfasissutil"/>
                <w:rFonts w:eastAsiaTheme="majorEastAsia"/>
              </w:rPr>
              <w:t>.</w:t>
            </w:r>
          </w:p>
          <w:p w14:paraId="668934A5" w14:textId="77777777" w:rsidR="001479C8" w:rsidRPr="004244AB" w:rsidRDefault="001479C8" w:rsidP="004530A6"/>
        </w:tc>
      </w:tr>
      <w:tr w:rsidR="00101D11" w:rsidRPr="00C664AE" w14:paraId="47E019CE" w14:textId="77777777" w:rsidTr="009360AF">
        <w:tblPrEx>
          <w:tblLook w:val="0440" w:firstRow="0" w:lastRow="1" w:firstColumn="0" w:lastColumn="0" w:noHBand="0" w:noVBand="1"/>
        </w:tblPrEx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</w:tcPr>
          <w:p w14:paraId="252880AD" w14:textId="42E4271E" w:rsidR="00101D11" w:rsidRPr="0057489B" w:rsidRDefault="00101D11" w:rsidP="002A364F">
            <w:pPr>
              <w:pStyle w:val="Ttulo2"/>
              <w:outlineLvl w:val="1"/>
            </w:pPr>
            <w:r>
              <w:rPr>
                <w:color w:val="FFFFFF" w:themeColor="background1"/>
              </w:rPr>
              <w:lastRenderedPageBreak/>
              <w:t>Actividad p</w:t>
            </w:r>
            <w:r w:rsidR="00817A19">
              <w:rPr>
                <w:color w:val="FFFFFF" w:themeColor="background1"/>
              </w:rPr>
              <w:t>ara D</w:t>
            </w:r>
            <w:r>
              <w:rPr>
                <w:color w:val="FFFFFF" w:themeColor="background1"/>
              </w:rPr>
              <w:t>in</w:t>
            </w:r>
            <w:r w:rsidR="00822DB3">
              <w:rPr>
                <w:color w:val="FFFFFF" w:themeColor="background1"/>
              </w:rPr>
              <w:t>amizar compet</w:t>
            </w:r>
            <w:r w:rsidR="001B5A72">
              <w:rPr>
                <w:color w:val="FFFFFF" w:themeColor="background1"/>
              </w:rPr>
              <w:t>e</w:t>
            </w:r>
            <w:r>
              <w:rPr>
                <w:color w:val="FFFFFF" w:themeColor="background1"/>
              </w:rPr>
              <w:t>ncias</w:t>
            </w:r>
          </w:p>
          <w:p w14:paraId="1DDD24F9" w14:textId="77777777" w:rsidR="00101D11" w:rsidRPr="00C664AE" w:rsidRDefault="00101D11" w:rsidP="002A364F">
            <w:pPr>
              <w:spacing w:line="276" w:lineRule="auto"/>
            </w:pPr>
          </w:p>
        </w:tc>
      </w:tr>
      <w:tr w:rsidR="006B0D47" w:rsidRPr="007B6A7C" w14:paraId="4F18C20C" w14:textId="77777777" w:rsidTr="005F5722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7B4ADA42" w14:textId="77777777" w:rsidR="00101D11" w:rsidRPr="0057489B" w:rsidRDefault="00101D11" w:rsidP="002A364F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8CCAC2B" wp14:editId="3EF5CC08">
                  <wp:extent cx="885825" cy="885825"/>
                  <wp:effectExtent l="0" t="0" r="9525" b="0"/>
                  <wp:docPr id="9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01A421CC" w14:textId="77777777" w:rsidR="001F53E7" w:rsidRDefault="001F53E7" w:rsidP="005F5722">
            <w:pPr>
              <w:rPr>
                <w:rFonts w:cs="Arial"/>
                <w:b/>
                <w:szCs w:val="24"/>
              </w:rPr>
            </w:pPr>
          </w:p>
          <w:p w14:paraId="10B1407E" w14:textId="77777777" w:rsidR="00EA521B" w:rsidRDefault="00EA521B" w:rsidP="00EA521B">
            <w:pPr>
              <w:spacing w:line="276" w:lineRule="auto"/>
              <w:rPr>
                <w:rFonts w:cs="Arial"/>
                <w:b/>
                <w:szCs w:val="24"/>
              </w:rPr>
            </w:pPr>
            <w:r w:rsidRPr="00EA521B">
              <w:rPr>
                <w:rFonts w:cs="Arial"/>
                <w:b/>
                <w:szCs w:val="24"/>
              </w:rPr>
              <w:t>Para</w:t>
            </w:r>
            <w:r>
              <w:rPr>
                <w:rFonts w:cs="Arial"/>
                <w:b/>
                <w:szCs w:val="24"/>
              </w:rPr>
              <w:t xml:space="preserve"> poner en práctica los conceptos vistos, te invito a desarrollar el siguiente punto:</w:t>
            </w:r>
          </w:p>
          <w:p w14:paraId="70391EF6" w14:textId="77777777" w:rsidR="00A82AF9" w:rsidRDefault="00A82AF9" w:rsidP="00EA521B">
            <w:pPr>
              <w:spacing w:line="276" w:lineRule="auto"/>
              <w:rPr>
                <w:rFonts w:cs="Arial"/>
                <w:b/>
                <w:szCs w:val="24"/>
              </w:rPr>
            </w:pPr>
          </w:p>
          <w:p w14:paraId="5A65B3C2" w14:textId="4B53DC53" w:rsidR="00A82AF9" w:rsidRDefault="00F149E2" w:rsidP="00AC754F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 en cuenta el sujeto que pregunta para que puedas acertar tu respuesta. Respeta siempre el auxiliar a usar.</w:t>
            </w:r>
            <w:r w:rsidR="006F0AFD">
              <w:rPr>
                <w:sz w:val="24"/>
                <w:szCs w:val="24"/>
              </w:rPr>
              <w:t xml:space="preserve"> Escribe el auxiliar correspondiente para hacer preguntas Yes/No:</w:t>
            </w:r>
          </w:p>
          <w:p w14:paraId="20021C1B" w14:textId="77777777" w:rsidR="00AC754F" w:rsidRDefault="00AC754F" w:rsidP="00AC754F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357"/>
              <w:rPr>
                <w:sz w:val="24"/>
                <w:szCs w:val="24"/>
              </w:rPr>
            </w:pPr>
          </w:p>
          <w:p w14:paraId="6B639E12" w14:textId="77777777" w:rsidR="007C43BD" w:rsidRDefault="007C43BD" w:rsidP="007C43BD">
            <w:pPr>
              <w:spacing w:line="276" w:lineRule="auto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94"/>
              <w:gridCol w:w="5300"/>
            </w:tblGrid>
            <w:tr w:rsidR="007C43BD" w14:paraId="635B4290" w14:textId="77777777" w:rsidTr="007C43BD">
              <w:trPr>
                <w:trHeight w:val="600"/>
                <w:jc w:val="center"/>
              </w:trPr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  <w:shd w:val="clear" w:color="auto" w:fill="FF5100"/>
                  <w:vAlign w:val="center"/>
                </w:tcPr>
                <w:p w14:paraId="2C168B8A" w14:textId="385CB763" w:rsidR="007C43BD" w:rsidRPr="001B6BDA" w:rsidRDefault="007C43BD" w:rsidP="007B4ADD">
                  <w:pPr>
                    <w:pStyle w:val="Ttulo3"/>
                    <w:jc w:val="right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rFonts w:cs="Arial"/>
                      <w:color w:val="FFFFFF" w:themeColor="background1"/>
                    </w:rPr>
                    <w:t>Does</w:t>
                  </w:r>
                </w:p>
              </w:tc>
              <w:tc>
                <w:tcPr>
                  <w:tcW w:w="5300" w:type="dxa"/>
                  <w:tcBorders>
                    <w:top w:val="nil"/>
                    <w:left w:val="single" w:sz="4" w:space="0" w:color="FFFFFF" w:themeColor="background1"/>
                    <w:bottom w:val="single" w:sz="4" w:space="0" w:color="BFBFBF" w:themeColor="background1" w:themeShade="BF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77F3E9BF" w14:textId="49D95803" w:rsidR="007C43BD" w:rsidRDefault="007C43BD" w:rsidP="007B4ADD">
                  <w:pPr>
                    <w:pStyle w:val="Ttulo3"/>
                    <w:outlineLvl w:val="2"/>
                  </w:pPr>
                  <w:r>
                    <w:t xml:space="preserve"> Peter live with his father?</w:t>
                  </w:r>
                </w:p>
              </w:tc>
            </w:tr>
          </w:tbl>
          <w:p w14:paraId="1B12D08C" w14:textId="77777777" w:rsidR="007C43BD" w:rsidRDefault="007C43BD" w:rsidP="007C43BD">
            <w:pPr>
              <w:spacing w:line="276" w:lineRule="auto"/>
              <w:rPr>
                <w:szCs w:val="24"/>
              </w:rPr>
            </w:pPr>
          </w:p>
          <w:p w14:paraId="7121343B" w14:textId="77777777" w:rsidR="0030592A" w:rsidRDefault="0030592A" w:rsidP="007C43BD">
            <w:pPr>
              <w:spacing w:line="276" w:lineRule="auto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94"/>
              <w:gridCol w:w="5300"/>
            </w:tblGrid>
            <w:tr w:rsidR="00617A39" w14:paraId="45DC6308" w14:textId="77777777" w:rsidTr="00ED5507">
              <w:trPr>
                <w:trHeight w:val="600"/>
                <w:jc w:val="center"/>
              </w:trPr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  <w:shd w:val="clear" w:color="auto" w:fill="FF5100"/>
                  <w:vAlign w:val="center"/>
                </w:tcPr>
                <w:p w14:paraId="5D771B41" w14:textId="4BBE4416" w:rsidR="00617A39" w:rsidRPr="001B6BDA" w:rsidRDefault="00617A39" w:rsidP="00617A39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rFonts w:cs="Arial"/>
                      <w:color w:val="FFFFFF" w:themeColor="background1"/>
                    </w:rPr>
                    <w:t>…</w:t>
                  </w:r>
                </w:p>
              </w:tc>
              <w:tc>
                <w:tcPr>
                  <w:tcW w:w="5300" w:type="dxa"/>
                  <w:tcBorders>
                    <w:top w:val="nil"/>
                    <w:left w:val="single" w:sz="4" w:space="0" w:color="FFFFFF" w:themeColor="background1"/>
                    <w:bottom w:val="single" w:sz="4" w:space="0" w:color="BFBFBF" w:themeColor="background1" w:themeShade="BF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D5D7849" w14:textId="37FF6E8F" w:rsidR="00617A39" w:rsidRDefault="00617A39" w:rsidP="00ED5507">
                  <w:pPr>
                    <w:pStyle w:val="Ttulo3"/>
                    <w:outlineLvl w:val="2"/>
                  </w:pPr>
                  <w:r>
                    <w:t>you learn Spanish?</w:t>
                  </w:r>
                </w:p>
              </w:tc>
            </w:tr>
          </w:tbl>
          <w:p w14:paraId="502CB05F" w14:textId="77777777" w:rsidR="00617A39" w:rsidRDefault="00617A39" w:rsidP="007C43BD">
            <w:pPr>
              <w:spacing w:line="276" w:lineRule="auto"/>
              <w:rPr>
                <w:szCs w:val="24"/>
              </w:rPr>
            </w:pPr>
          </w:p>
          <w:p w14:paraId="21DDBF4F" w14:textId="77777777" w:rsidR="0030592A" w:rsidRDefault="0030592A" w:rsidP="007C43BD">
            <w:pPr>
              <w:spacing w:line="276" w:lineRule="auto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94"/>
              <w:gridCol w:w="5300"/>
            </w:tblGrid>
            <w:tr w:rsidR="00617A39" w14:paraId="29FB3234" w14:textId="77777777" w:rsidTr="00ED5507">
              <w:trPr>
                <w:trHeight w:val="600"/>
                <w:jc w:val="center"/>
              </w:trPr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  <w:shd w:val="clear" w:color="auto" w:fill="FF5100"/>
                  <w:vAlign w:val="center"/>
                </w:tcPr>
                <w:p w14:paraId="73996C1F" w14:textId="2CF41F16" w:rsidR="00617A39" w:rsidRPr="001B6BDA" w:rsidRDefault="00617A39" w:rsidP="00617A39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rFonts w:cs="Arial"/>
                      <w:color w:val="FFFFFF" w:themeColor="background1"/>
                    </w:rPr>
                    <w:t>…</w:t>
                  </w:r>
                </w:p>
              </w:tc>
              <w:tc>
                <w:tcPr>
                  <w:tcW w:w="5300" w:type="dxa"/>
                  <w:tcBorders>
                    <w:top w:val="nil"/>
                    <w:left w:val="single" w:sz="4" w:space="0" w:color="FFFFFF" w:themeColor="background1"/>
                    <w:bottom w:val="single" w:sz="4" w:space="0" w:color="BFBFBF" w:themeColor="background1" w:themeShade="BF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5FD5D938" w14:textId="7BB41314" w:rsidR="00617A39" w:rsidRDefault="00617A39" w:rsidP="00617A39">
                  <w:pPr>
                    <w:pStyle w:val="Ttulo3"/>
                    <w:outlineLvl w:val="2"/>
                  </w:pPr>
                  <w:r>
                    <w:t>Andrew and Martin ride their bikes to school?</w:t>
                  </w:r>
                </w:p>
              </w:tc>
            </w:tr>
          </w:tbl>
          <w:p w14:paraId="32D013EE" w14:textId="77777777" w:rsidR="00617A39" w:rsidRDefault="00617A39" w:rsidP="007C43BD">
            <w:pPr>
              <w:spacing w:line="276" w:lineRule="auto"/>
              <w:rPr>
                <w:szCs w:val="24"/>
              </w:rPr>
            </w:pPr>
          </w:p>
          <w:p w14:paraId="5301078D" w14:textId="77777777" w:rsidR="0030592A" w:rsidRDefault="0030592A" w:rsidP="007C43BD">
            <w:pPr>
              <w:spacing w:line="276" w:lineRule="auto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94"/>
              <w:gridCol w:w="5300"/>
            </w:tblGrid>
            <w:tr w:rsidR="00617A39" w14:paraId="08832BD6" w14:textId="77777777" w:rsidTr="00ED5507">
              <w:trPr>
                <w:trHeight w:val="600"/>
                <w:jc w:val="center"/>
              </w:trPr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  <w:shd w:val="clear" w:color="auto" w:fill="FF5100"/>
                  <w:vAlign w:val="center"/>
                </w:tcPr>
                <w:p w14:paraId="3A108E83" w14:textId="082B9450" w:rsidR="00617A39" w:rsidRPr="001B6BDA" w:rsidRDefault="00617A39" w:rsidP="00617A39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rFonts w:cs="Arial"/>
                      <w:color w:val="FFFFFF" w:themeColor="background1"/>
                    </w:rPr>
                    <w:t>…</w:t>
                  </w:r>
                </w:p>
              </w:tc>
              <w:tc>
                <w:tcPr>
                  <w:tcW w:w="5300" w:type="dxa"/>
                  <w:tcBorders>
                    <w:top w:val="nil"/>
                    <w:left w:val="single" w:sz="4" w:space="0" w:color="FFFFFF" w:themeColor="background1"/>
                    <w:bottom w:val="single" w:sz="4" w:space="0" w:color="BFBFBF" w:themeColor="background1" w:themeShade="BF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28380777" w14:textId="00C0CF9C" w:rsidR="00617A39" w:rsidRDefault="007111B9" w:rsidP="00ED5507">
                  <w:pPr>
                    <w:pStyle w:val="Ttulo3"/>
                    <w:outlineLvl w:val="2"/>
                  </w:pPr>
                  <w:r>
                    <w:t>they play in the garden?</w:t>
                  </w:r>
                </w:p>
              </w:tc>
            </w:tr>
          </w:tbl>
          <w:p w14:paraId="24C1CE35" w14:textId="77777777" w:rsidR="00617A39" w:rsidRDefault="00617A39" w:rsidP="007C43BD">
            <w:pPr>
              <w:spacing w:line="276" w:lineRule="auto"/>
              <w:rPr>
                <w:szCs w:val="24"/>
              </w:rPr>
            </w:pPr>
          </w:p>
          <w:p w14:paraId="698B7B7F" w14:textId="77777777" w:rsidR="0030592A" w:rsidRDefault="0030592A" w:rsidP="007C43BD">
            <w:pPr>
              <w:spacing w:line="276" w:lineRule="auto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94"/>
              <w:gridCol w:w="5300"/>
            </w:tblGrid>
            <w:tr w:rsidR="00617A39" w14:paraId="6FB41D48" w14:textId="77777777" w:rsidTr="00ED5507">
              <w:trPr>
                <w:trHeight w:val="600"/>
                <w:jc w:val="center"/>
              </w:trPr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  <w:shd w:val="clear" w:color="auto" w:fill="FF5100"/>
                  <w:vAlign w:val="center"/>
                </w:tcPr>
                <w:p w14:paraId="3BE7D7C8" w14:textId="0B77C55C" w:rsidR="00617A39" w:rsidRPr="001B6BDA" w:rsidRDefault="00617A39" w:rsidP="00617A39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rFonts w:cs="Arial"/>
                      <w:color w:val="FFFFFF" w:themeColor="background1"/>
                    </w:rPr>
                    <w:t>…</w:t>
                  </w:r>
                </w:p>
              </w:tc>
              <w:tc>
                <w:tcPr>
                  <w:tcW w:w="5300" w:type="dxa"/>
                  <w:tcBorders>
                    <w:top w:val="nil"/>
                    <w:left w:val="single" w:sz="4" w:space="0" w:color="FFFFFF" w:themeColor="background1"/>
                    <w:bottom w:val="single" w:sz="4" w:space="0" w:color="BFBFBF" w:themeColor="background1" w:themeShade="BF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484DE76D" w14:textId="743F03DD" w:rsidR="00617A39" w:rsidRDefault="00617A39" w:rsidP="007111B9">
                  <w:pPr>
                    <w:pStyle w:val="Ttulo3"/>
                    <w:outlineLvl w:val="2"/>
                  </w:pPr>
                  <w:r>
                    <w:t xml:space="preserve"> </w:t>
                  </w:r>
                  <w:r w:rsidR="007111B9">
                    <w:t>Sandy’s hamster live in a cage?</w:t>
                  </w:r>
                </w:p>
              </w:tc>
            </w:tr>
          </w:tbl>
          <w:p w14:paraId="2B356EC9" w14:textId="77777777" w:rsidR="00617A39" w:rsidRDefault="00617A39" w:rsidP="007C43BD">
            <w:pPr>
              <w:spacing w:line="276" w:lineRule="auto"/>
              <w:rPr>
                <w:szCs w:val="24"/>
              </w:rPr>
            </w:pPr>
          </w:p>
          <w:p w14:paraId="270D97B9" w14:textId="77777777" w:rsidR="0030592A" w:rsidRDefault="0030592A" w:rsidP="007C43BD">
            <w:pPr>
              <w:spacing w:line="276" w:lineRule="auto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94"/>
              <w:gridCol w:w="5300"/>
            </w:tblGrid>
            <w:tr w:rsidR="00617A39" w14:paraId="4AE3CC07" w14:textId="77777777" w:rsidTr="00ED5507">
              <w:trPr>
                <w:trHeight w:val="600"/>
                <w:jc w:val="center"/>
              </w:trPr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  <w:shd w:val="clear" w:color="auto" w:fill="FF5100"/>
                  <w:vAlign w:val="center"/>
                </w:tcPr>
                <w:p w14:paraId="49C5B6A8" w14:textId="031371E8" w:rsidR="00617A39" w:rsidRPr="001B6BDA" w:rsidRDefault="00617A39" w:rsidP="00617A39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rFonts w:cs="Arial"/>
                      <w:color w:val="FFFFFF" w:themeColor="background1"/>
                    </w:rPr>
                    <w:t>…</w:t>
                  </w:r>
                </w:p>
              </w:tc>
              <w:tc>
                <w:tcPr>
                  <w:tcW w:w="5300" w:type="dxa"/>
                  <w:tcBorders>
                    <w:top w:val="nil"/>
                    <w:left w:val="single" w:sz="4" w:space="0" w:color="FFFFFF" w:themeColor="background1"/>
                    <w:bottom w:val="single" w:sz="4" w:space="0" w:color="BFBFBF" w:themeColor="background1" w:themeShade="BF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40FD2791" w14:textId="1CDB3758" w:rsidR="00617A39" w:rsidRDefault="007111B9" w:rsidP="00ED5507">
                  <w:pPr>
                    <w:pStyle w:val="Ttulo3"/>
                    <w:outlineLvl w:val="2"/>
                  </w:pPr>
                  <w:r>
                    <w:t>the cats sit on the wall?</w:t>
                  </w:r>
                </w:p>
              </w:tc>
            </w:tr>
          </w:tbl>
          <w:p w14:paraId="6BD44771" w14:textId="77777777" w:rsidR="00617A39" w:rsidRDefault="00617A39" w:rsidP="007C43BD">
            <w:pPr>
              <w:spacing w:line="276" w:lineRule="auto"/>
              <w:rPr>
                <w:szCs w:val="24"/>
              </w:rPr>
            </w:pPr>
          </w:p>
          <w:p w14:paraId="3BD73AD0" w14:textId="77777777" w:rsidR="007C43BD" w:rsidRDefault="007C43BD" w:rsidP="007C43BD">
            <w:pPr>
              <w:spacing w:line="276" w:lineRule="auto"/>
              <w:rPr>
                <w:szCs w:val="24"/>
              </w:rPr>
            </w:pPr>
          </w:p>
          <w:p w14:paraId="4F824CDA" w14:textId="77777777" w:rsidR="0030592A" w:rsidRDefault="0030592A" w:rsidP="007C43BD">
            <w:pPr>
              <w:spacing w:line="276" w:lineRule="auto"/>
              <w:rPr>
                <w:szCs w:val="24"/>
              </w:rPr>
            </w:pPr>
          </w:p>
          <w:p w14:paraId="54CB2D52" w14:textId="77777777" w:rsidR="0030592A" w:rsidRDefault="0030592A" w:rsidP="007C43BD">
            <w:pPr>
              <w:spacing w:line="276" w:lineRule="auto"/>
              <w:rPr>
                <w:szCs w:val="24"/>
              </w:rPr>
            </w:pPr>
          </w:p>
          <w:p w14:paraId="119692BC" w14:textId="77777777" w:rsidR="0030592A" w:rsidRDefault="0030592A" w:rsidP="007C43BD">
            <w:pPr>
              <w:spacing w:line="276" w:lineRule="auto"/>
              <w:rPr>
                <w:szCs w:val="24"/>
              </w:rPr>
            </w:pPr>
          </w:p>
          <w:p w14:paraId="5887F802" w14:textId="77777777" w:rsidR="0030592A" w:rsidRDefault="0030592A" w:rsidP="007C43BD">
            <w:pPr>
              <w:spacing w:line="276" w:lineRule="auto"/>
              <w:rPr>
                <w:szCs w:val="24"/>
              </w:rPr>
            </w:pPr>
          </w:p>
          <w:p w14:paraId="73424A07" w14:textId="77777777" w:rsidR="0030592A" w:rsidRDefault="0030592A" w:rsidP="007C43BD">
            <w:pPr>
              <w:spacing w:line="276" w:lineRule="auto"/>
              <w:rPr>
                <w:szCs w:val="24"/>
              </w:rPr>
            </w:pPr>
          </w:p>
          <w:p w14:paraId="511EDE8F" w14:textId="77777777" w:rsidR="0030592A" w:rsidRDefault="0030592A" w:rsidP="007C43BD">
            <w:pPr>
              <w:spacing w:line="276" w:lineRule="auto"/>
              <w:rPr>
                <w:szCs w:val="24"/>
              </w:rPr>
            </w:pPr>
          </w:p>
          <w:p w14:paraId="284D0312" w14:textId="67F54A5D" w:rsidR="0030592A" w:rsidRPr="00A947D4" w:rsidRDefault="0030592A" w:rsidP="00A947D4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ind w:left="357" w:hanging="357"/>
              <w:rPr>
                <w:sz w:val="24"/>
                <w:szCs w:val="24"/>
              </w:rPr>
            </w:pPr>
            <w:r w:rsidRPr="00A947D4">
              <w:rPr>
                <w:sz w:val="24"/>
                <w:szCs w:val="24"/>
              </w:rPr>
              <w:t>Escoja una opción para responder las siguientes preguntas:</w:t>
            </w:r>
          </w:p>
          <w:p w14:paraId="2D7B8B54" w14:textId="77777777" w:rsidR="0030592A" w:rsidRDefault="0030592A" w:rsidP="007C43BD">
            <w:pPr>
              <w:spacing w:line="276" w:lineRule="auto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08"/>
              <w:gridCol w:w="3609"/>
            </w:tblGrid>
            <w:tr w:rsidR="00ED5507" w14:paraId="77EC9A51" w14:textId="77777777" w:rsidTr="00ED5507">
              <w:trPr>
                <w:trHeight w:val="610"/>
              </w:trPr>
              <w:tc>
                <w:tcPr>
                  <w:tcW w:w="7217" w:type="dxa"/>
                  <w:gridSpan w:val="2"/>
                  <w:tcBorders>
                    <w:top w:val="nil"/>
                    <w:left w:val="single" w:sz="4" w:space="0" w:color="F2F2F2" w:themeColor="background1" w:themeShade="F2"/>
                    <w:bottom w:val="nil"/>
                    <w:right w:val="single" w:sz="4" w:space="0" w:color="F2F2F2" w:themeColor="background1" w:themeShade="F2"/>
                  </w:tcBorders>
                  <w:shd w:val="clear" w:color="auto" w:fill="F2F2F2" w:themeFill="background1" w:themeFillShade="F2"/>
                  <w:vAlign w:val="center"/>
                </w:tcPr>
                <w:p w14:paraId="07C6FD35" w14:textId="2FB5CF03" w:rsidR="00ED5507" w:rsidRDefault="00ED5507" w:rsidP="00ED5507">
                  <w:pPr>
                    <w:pStyle w:val="Ttulo3"/>
                    <w:jc w:val="center"/>
                    <w:outlineLvl w:val="2"/>
                  </w:pPr>
                  <w:r>
                    <w:t>Do you live in London?</w:t>
                  </w:r>
                </w:p>
              </w:tc>
            </w:tr>
            <w:tr w:rsidR="00ED5507" w14:paraId="3BC17A0F" w14:textId="77777777" w:rsidTr="00A53EE2">
              <w:trPr>
                <w:trHeight w:val="562"/>
              </w:trPr>
              <w:tc>
                <w:tcPr>
                  <w:tcW w:w="3608" w:type="dxa"/>
                  <w:tcBorders>
                    <w:top w:val="nil"/>
                    <w:left w:val="single" w:sz="4" w:space="0" w:color="F2F2F2" w:themeColor="background1" w:themeShade="F2"/>
                    <w:bottom w:val="single" w:sz="4" w:space="0" w:color="F2F2F2" w:themeColor="background1" w:themeShade="F2"/>
                    <w:right w:val="single" w:sz="4" w:space="0" w:color="F2F2F2" w:themeColor="background1" w:themeShade="F2"/>
                  </w:tcBorders>
                  <w:shd w:val="clear" w:color="auto" w:fill="FFC000" w:themeFill="accent4"/>
                  <w:vAlign w:val="center"/>
                </w:tcPr>
                <w:p w14:paraId="4AE8FAE1" w14:textId="2EFF291D" w:rsidR="00ED5507" w:rsidRPr="008F0F96" w:rsidRDefault="00A53EE2" w:rsidP="00ED5507">
                  <w:pPr>
                    <w:pStyle w:val="Ttulo3"/>
                    <w:jc w:val="center"/>
                    <w:outlineLvl w:val="2"/>
                    <w:rPr>
                      <w:b w:val="0"/>
                    </w:rPr>
                  </w:pPr>
                  <w:r w:rsidRPr="008F0F96">
                    <w:rPr>
                      <w:b w:val="0"/>
                    </w:rPr>
                    <w:t>Yes, I do</w:t>
                  </w:r>
                </w:p>
              </w:tc>
              <w:tc>
                <w:tcPr>
                  <w:tcW w:w="3609" w:type="dxa"/>
                  <w:tcBorders>
                    <w:top w:val="nil"/>
                    <w:left w:val="single" w:sz="4" w:space="0" w:color="F2F2F2" w:themeColor="background1" w:themeShade="F2"/>
                    <w:bottom w:val="single" w:sz="4" w:space="0" w:color="F2F2F2" w:themeColor="background1" w:themeShade="F2"/>
                    <w:right w:val="single" w:sz="4" w:space="0" w:color="F2F2F2" w:themeColor="background1" w:themeShade="F2"/>
                  </w:tcBorders>
                  <w:vAlign w:val="center"/>
                </w:tcPr>
                <w:p w14:paraId="66ED617A" w14:textId="0DD8F85B" w:rsidR="00ED5507" w:rsidRPr="008F0F96" w:rsidRDefault="00A53EE2" w:rsidP="00ED5507">
                  <w:pPr>
                    <w:pStyle w:val="Ttulo3"/>
                    <w:jc w:val="center"/>
                    <w:outlineLvl w:val="2"/>
                    <w:rPr>
                      <w:b w:val="0"/>
                    </w:rPr>
                  </w:pPr>
                  <w:r w:rsidRPr="008F0F96">
                    <w:rPr>
                      <w:b w:val="0"/>
                    </w:rPr>
                    <w:t>Yes, I am</w:t>
                  </w:r>
                </w:p>
              </w:tc>
            </w:tr>
          </w:tbl>
          <w:p w14:paraId="40AF7DDE" w14:textId="6CD38519" w:rsidR="00ED5507" w:rsidRDefault="00ED5507" w:rsidP="00ED5507">
            <w:pPr>
              <w:tabs>
                <w:tab w:val="left" w:pos="418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ab/>
            </w:r>
          </w:p>
          <w:p w14:paraId="7F117C3F" w14:textId="77777777" w:rsidR="008E1179" w:rsidRDefault="008E1179" w:rsidP="00ED5507">
            <w:pPr>
              <w:tabs>
                <w:tab w:val="left" w:pos="4180"/>
              </w:tabs>
              <w:spacing w:line="276" w:lineRule="auto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08"/>
              <w:gridCol w:w="3609"/>
            </w:tblGrid>
            <w:tr w:rsidR="00277A45" w14:paraId="3F50B5FE" w14:textId="77777777" w:rsidTr="00536802">
              <w:trPr>
                <w:trHeight w:val="610"/>
              </w:trPr>
              <w:tc>
                <w:tcPr>
                  <w:tcW w:w="7217" w:type="dxa"/>
                  <w:gridSpan w:val="2"/>
                  <w:tcBorders>
                    <w:top w:val="nil"/>
                    <w:left w:val="single" w:sz="4" w:space="0" w:color="F2F2F2" w:themeColor="background1" w:themeShade="F2"/>
                    <w:bottom w:val="nil"/>
                    <w:right w:val="single" w:sz="4" w:space="0" w:color="F2F2F2" w:themeColor="background1" w:themeShade="F2"/>
                  </w:tcBorders>
                  <w:shd w:val="clear" w:color="auto" w:fill="F2F2F2" w:themeFill="background1" w:themeFillShade="F2"/>
                  <w:vAlign w:val="center"/>
                </w:tcPr>
                <w:p w14:paraId="7CA41F46" w14:textId="7DC34EB1" w:rsidR="00277A45" w:rsidRDefault="00536802" w:rsidP="00536802">
                  <w:pPr>
                    <w:pStyle w:val="Ttulo3"/>
                    <w:jc w:val="center"/>
                    <w:outlineLvl w:val="2"/>
                  </w:pPr>
                  <w:r>
                    <w:t>Does she usually go to the cinema?</w:t>
                  </w:r>
                </w:p>
              </w:tc>
            </w:tr>
            <w:tr w:rsidR="00277A45" w14:paraId="20B77BDD" w14:textId="77777777" w:rsidTr="00277A45">
              <w:trPr>
                <w:trHeight w:val="562"/>
              </w:trPr>
              <w:tc>
                <w:tcPr>
                  <w:tcW w:w="3608" w:type="dxa"/>
                  <w:tcBorders>
                    <w:top w:val="nil"/>
                    <w:left w:val="single" w:sz="4" w:space="0" w:color="F2F2F2" w:themeColor="background1" w:themeShade="F2"/>
                    <w:bottom w:val="single" w:sz="4" w:space="0" w:color="F2F2F2" w:themeColor="background1" w:themeShade="F2"/>
                    <w:right w:val="single" w:sz="4" w:space="0" w:color="F2F2F2" w:themeColor="background1" w:themeShade="F2"/>
                  </w:tcBorders>
                  <w:shd w:val="clear" w:color="auto" w:fill="auto"/>
                  <w:vAlign w:val="center"/>
                </w:tcPr>
                <w:p w14:paraId="1662AAF7" w14:textId="0CD0EC6C" w:rsidR="00277A45" w:rsidRPr="008F0F96" w:rsidRDefault="008F0F96" w:rsidP="00536802">
                  <w:pPr>
                    <w:pStyle w:val="Ttulo3"/>
                    <w:jc w:val="center"/>
                    <w:outlineLvl w:val="2"/>
                    <w:rPr>
                      <w:b w:val="0"/>
                    </w:rPr>
                  </w:pPr>
                  <w:r>
                    <w:rPr>
                      <w:b w:val="0"/>
                    </w:rPr>
                    <w:t>Yes, she do</w:t>
                  </w:r>
                </w:p>
              </w:tc>
              <w:tc>
                <w:tcPr>
                  <w:tcW w:w="3609" w:type="dxa"/>
                  <w:tcBorders>
                    <w:top w:val="nil"/>
                    <w:left w:val="single" w:sz="4" w:space="0" w:color="F2F2F2" w:themeColor="background1" w:themeShade="F2"/>
                    <w:bottom w:val="single" w:sz="4" w:space="0" w:color="F2F2F2" w:themeColor="background1" w:themeShade="F2"/>
                    <w:right w:val="single" w:sz="4" w:space="0" w:color="F2F2F2" w:themeColor="background1" w:themeShade="F2"/>
                  </w:tcBorders>
                  <w:vAlign w:val="center"/>
                </w:tcPr>
                <w:p w14:paraId="62458977" w14:textId="460A9558" w:rsidR="00277A45" w:rsidRPr="008F0F96" w:rsidRDefault="008F0F96" w:rsidP="00536802">
                  <w:pPr>
                    <w:pStyle w:val="Ttulo3"/>
                    <w:jc w:val="center"/>
                    <w:outlineLvl w:val="2"/>
                    <w:rPr>
                      <w:b w:val="0"/>
                    </w:rPr>
                  </w:pPr>
                  <w:r>
                    <w:rPr>
                      <w:b w:val="0"/>
                    </w:rPr>
                    <w:t>Yes, she do</w:t>
                  </w:r>
                  <w:r w:rsidR="001F4225">
                    <w:rPr>
                      <w:b w:val="0"/>
                    </w:rPr>
                    <w:t>es</w:t>
                  </w:r>
                </w:p>
              </w:tc>
            </w:tr>
          </w:tbl>
          <w:p w14:paraId="277C73B5" w14:textId="77777777" w:rsidR="00ED5507" w:rsidRDefault="00ED5507" w:rsidP="007C43BD">
            <w:pPr>
              <w:spacing w:line="276" w:lineRule="auto"/>
              <w:rPr>
                <w:szCs w:val="24"/>
              </w:rPr>
            </w:pPr>
          </w:p>
          <w:p w14:paraId="5CD86F3A" w14:textId="77777777" w:rsidR="008E1179" w:rsidRDefault="008E1179" w:rsidP="007C43BD">
            <w:pPr>
              <w:spacing w:line="276" w:lineRule="auto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08"/>
              <w:gridCol w:w="3609"/>
            </w:tblGrid>
            <w:tr w:rsidR="00277A45" w14:paraId="2647250B" w14:textId="77777777" w:rsidTr="00536802">
              <w:trPr>
                <w:trHeight w:val="610"/>
              </w:trPr>
              <w:tc>
                <w:tcPr>
                  <w:tcW w:w="7217" w:type="dxa"/>
                  <w:gridSpan w:val="2"/>
                  <w:tcBorders>
                    <w:top w:val="nil"/>
                    <w:left w:val="single" w:sz="4" w:space="0" w:color="F2F2F2" w:themeColor="background1" w:themeShade="F2"/>
                    <w:bottom w:val="nil"/>
                    <w:right w:val="single" w:sz="4" w:space="0" w:color="F2F2F2" w:themeColor="background1" w:themeShade="F2"/>
                  </w:tcBorders>
                  <w:shd w:val="clear" w:color="auto" w:fill="F2F2F2" w:themeFill="background1" w:themeFillShade="F2"/>
                  <w:vAlign w:val="center"/>
                </w:tcPr>
                <w:p w14:paraId="3698FDA3" w14:textId="794DBB96" w:rsidR="00277A45" w:rsidRDefault="00536802" w:rsidP="00536802">
                  <w:pPr>
                    <w:pStyle w:val="Ttulo3"/>
                    <w:jc w:val="center"/>
                    <w:outlineLvl w:val="2"/>
                  </w:pPr>
                  <w:r>
                    <w:t>Does Peter go to school everyday?</w:t>
                  </w:r>
                </w:p>
              </w:tc>
            </w:tr>
            <w:tr w:rsidR="00277A45" w14:paraId="11D40E12" w14:textId="77777777" w:rsidTr="00277A45">
              <w:trPr>
                <w:trHeight w:val="562"/>
              </w:trPr>
              <w:tc>
                <w:tcPr>
                  <w:tcW w:w="3608" w:type="dxa"/>
                  <w:tcBorders>
                    <w:top w:val="nil"/>
                    <w:left w:val="single" w:sz="4" w:space="0" w:color="F2F2F2" w:themeColor="background1" w:themeShade="F2"/>
                    <w:bottom w:val="single" w:sz="4" w:space="0" w:color="F2F2F2" w:themeColor="background1" w:themeShade="F2"/>
                    <w:right w:val="single" w:sz="4" w:space="0" w:color="F2F2F2" w:themeColor="background1" w:themeShade="F2"/>
                  </w:tcBorders>
                  <w:shd w:val="clear" w:color="auto" w:fill="auto"/>
                  <w:vAlign w:val="center"/>
                </w:tcPr>
                <w:p w14:paraId="1264CDC6" w14:textId="65AA8863" w:rsidR="00277A45" w:rsidRPr="008F0F96" w:rsidRDefault="008F0F96" w:rsidP="00536802">
                  <w:pPr>
                    <w:pStyle w:val="Ttulo3"/>
                    <w:jc w:val="center"/>
                    <w:outlineLvl w:val="2"/>
                    <w:rPr>
                      <w:b w:val="0"/>
                    </w:rPr>
                  </w:pPr>
                  <w:r>
                    <w:rPr>
                      <w:b w:val="0"/>
                    </w:rPr>
                    <w:t>No, he does not</w:t>
                  </w:r>
                </w:p>
              </w:tc>
              <w:tc>
                <w:tcPr>
                  <w:tcW w:w="3609" w:type="dxa"/>
                  <w:tcBorders>
                    <w:top w:val="nil"/>
                    <w:left w:val="single" w:sz="4" w:space="0" w:color="F2F2F2" w:themeColor="background1" w:themeShade="F2"/>
                    <w:bottom w:val="single" w:sz="4" w:space="0" w:color="F2F2F2" w:themeColor="background1" w:themeShade="F2"/>
                    <w:right w:val="single" w:sz="4" w:space="0" w:color="F2F2F2" w:themeColor="background1" w:themeShade="F2"/>
                  </w:tcBorders>
                  <w:vAlign w:val="center"/>
                </w:tcPr>
                <w:p w14:paraId="4036CFF0" w14:textId="328AF386" w:rsidR="00277A45" w:rsidRPr="008F0F96" w:rsidRDefault="008F0F96" w:rsidP="00536802">
                  <w:pPr>
                    <w:pStyle w:val="Ttulo3"/>
                    <w:jc w:val="center"/>
                    <w:outlineLvl w:val="2"/>
                    <w:rPr>
                      <w:b w:val="0"/>
                    </w:rPr>
                  </w:pPr>
                  <w:r>
                    <w:rPr>
                      <w:b w:val="0"/>
                    </w:rPr>
                    <w:t>No, he don’t</w:t>
                  </w:r>
                </w:p>
              </w:tc>
            </w:tr>
          </w:tbl>
          <w:p w14:paraId="3A179AC3" w14:textId="77777777" w:rsidR="00277A45" w:rsidRDefault="00277A45" w:rsidP="007C43BD">
            <w:pPr>
              <w:spacing w:line="276" w:lineRule="auto"/>
              <w:rPr>
                <w:szCs w:val="24"/>
              </w:rPr>
            </w:pPr>
          </w:p>
          <w:p w14:paraId="762FE519" w14:textId="77777777" w:rsidR="008E1179" w:rsidRDefault="008E1179" w:rsidP="007C43BD">
            <w:pPr>
              <w:spacing w:line="276" w:lineRule="auto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08"/>
              <w:gridCol w:w="3609"/>
            </w:tblGrid>
            <w:tr w:rsidR="00277A45" w14:paraId="322DC2E9" w14:textId="77777777" w:rsidTr="00536802">
              <w:trPr>
                <w:trHeight w:val="610"/>
              </w:trPr>
              <w:tc>
                <w:tcPr>
                  <w:tcW w:w="7217" w:type="dxa"/>
                  <w:gridSpan w:val="2"/>
                  <w:tcBorders>
                    <w:top w:val="nil"/>
                    <w:left w:val="single" w:sz="4" w:space="0" w:color="F2F2F2" w:themeColor="background1" w:themeShade="F2"/>
                    <w:bottom w:val="nil"/>
                    <w:right w:val="single" w:sz="4" w:space="0" w:color="F2F2F2" w:themeColor="background1" w:themeShade="F2"/>
                  </w:tcBorders>
                  <w:shd w:val="clear" w:color="auto" w:fill="F2F2F2" w:themeFill="background1" w:themeFillShade="F2"/>
                  <w:vAlign w:val="center"/>
                </w:tcPr>
                <w:p w14:paraId="39594EB8" w14:textId="6185801A" w:rsidR="00277A45" w:rsidRDefault="00536802" w:rsidP="00536802">
                  <w:pPr>
                    <w:pStyle w:val="Ttulo3"/>
                    <w:jc w:val="center"/>
                    <w:outlineLvl w:val="2"/>
                  </w:pPr>
                  <w:r>
                    <w:t>Do you often take the train?</w:t>
                  </w:r>
                </w:p>
              </w:tc>
            </w:tr>
            <w:tr w:rsidR="00277A45" w14:paraId="454CB1A0" w14:textId="77777777" w:rsidTr="00277A45">
              <w:trPr>
                <w:trHeight w:val="562"/>
              </w:trPr>
              <w:tc>
                <w:tcPr>
                  <w:tcW w:w="3608" w:type="dxa"/>
                  <w:tcBorders>
                    <w:top w:val="nil"/>
                    <w:left w:val="single" w:sz="4" w:space="0" w:color="F2F2F2" w:themeColor="background1" w:themeShade="F2"/>
                    <w:bottom w:val="single" w:sz="4" w:space="0" w:color="F2F2F2" w:themeColor="background1" w:themeShade="F2"/>
                    <w:right w:val="single" w:sz="4" w:space="0" w:color="F2F2F2" w:themeColor="background1" w:themeShade="F2"/>
                  </w:tcBorders>
                  <w:shd w:val="clear" w:color="auto" w:fill="auto"/>
                  <w:vAlign w:val="center"/>
                </w:tcPr>
                <w:p w14:paraId="209B24DC" w14:textId="6BDF55FE" w:rsidR="00277A45" w:rsidRPr="008F0F96" w:rsidRDefault="008F0F96" w:rsidP="00536802">
                  <w:pPr>
                    <w:pStyle w:val="Ttulo3"/>
                    <w:jc w:val="center"/>
                    <w:outlineLvl w:val="2"/>
                    <w:rPr>
                      <w:b w:val="0"/>
                    </w:rPr>
                  </w:pPr>
                  <w:r>
                    <w:rPr>
                      <w:b w:val="0"/>
                    </w:rPr>
                    <w:t>Yes, I am</w:t>
                  </w:r>
                </w:p>
              </w:tc>
              <w:tc>
                <w:tcPr>
                  <w:tcW w:w="3609" w:type="dxa"/>
                  <w:tcBorders>
                    <w:top w:val="nil"/>
                    <w:left w:val="single" w:sz="4" w:space="0" w:color="F2F2F2" w:themeColor="background1" w:themeShade="F2"/>
                    <w:bottom w:val="single" w:sz="4" w:space="0" w:color="F2F2F2" w:themeColor="background1" w:themeShade="F2"/>
                    <w:right w:val="single" w:sz="4" w:space="0" w:color="F2F2F2" w:themeColor="background1" w:themeShade="F2"/>
                  </w:tcBorders>
                  <w:vAlign w:val="center"/>
                </w:tcPr>
                <w:p w14:paraId="7AE1D8F2" w14:textId="0F54D096" w:rsidR="00277A45" w:rsidRPr="008F0F96" w:rsidRDefault="008F0F96" w:rsidP="00536802">
                  <w:pPr>
                    <w:pStyle w:val="Ttulo3"/>
                    <w:jc w:val="center"/>
                    <w:outlineLvl w:val="2"/>
                    <w:rPr>
                      <w:b w:val="0"/>
                    </w:rPr>
                  </w:pPr>
                  <w:r>
                    <w:rPr>
                      <w:b w:val="0"/>
                    </w:rPr>
                    <w:t>Yes, I do</w:t>
                  </w:r>
                </w:p>
              </w:tc>
            </w:tr>
          </w:tbl>
          <w:p w14:paraId="0F2C80E3" w14:textId="77777777" w:rsidR="00277A45" w:rsidRDefault="00277A45" w:rsidP="007C43BD">
            <w:pPr>
              <w:spacing w:line="276" w:lineRule="auto"/>
              <w:rPr>
                <w:szCs w:val="24"/>
              </w:rPr>
            </w:pPr>
          </w:p>
          <w:p w14:paraId="2674F8E7" w14:textId="77777777" w:rsidR="008E1179" w:rsidRDefault="008E1179" w:rsidP="007C43BD">
            <w:pPr>
              <w:spacing w:line="276" w:lineRule="auto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08"/>
              <w:gridCol w:w="3609"/>
            </w:tblGrid>
            <w:tr w:rsidR="00536802" w14:paraId="2B39ACB1" w14:textId="77777777" w:rsidTr="00536802">
              <w:trPr>
                <w:trHeight w:val="610"/>
              </w:trPr>
              <w:tc>
                <w:tcPr>
                  <w:tcW w:w="7217" w:type="dxa"/>
                  <w:gridSpan w:val="2"/>
                  <w:tcBorders>
                    <w:top w:val="nil"/>
                    <w:left w:val="single" w:sz="4" w:space="0" w:color="F2F2F2" w:themeColor="background1" w:themeShade="F2"/>
                    <w:bottom w:val="nil"/>
                    <w:right w:val="single" w:sz="4" w:space="0" w:color="F2F2F2" w:themeColor="background1" w:themeShade="F2"/>
                  </w:tcBorders>
                  <w:shd w:val="clear" w:color="auto" w:fill="F2F2F2" w:themeFill="background1" w:themeFillShade="F2"/>
                  <w:vAlign w:val="center"/>
                </w:tcPr>
                <w:p w14:paraId="60AEC147" w14:textId="5BCF0F74" w:rsidR="00536802" w:rsidRDefault="008F0F96" w:rsidP="00536802">
                  <w:pPr>
                    <w:pStyle w:val="Ttulo3"/>
                    <w:jc w:val="center"/>
                    <w:outlineLvl w:val="2"/>
                  </w:pPr>
                  <w:r>
                    <w:t>Where do you live?</w:t>
                  </w:r>
                </w:p>
              </w:tc>
            </w:tr>
            <w:tr w:rsidR="00536802" w14:paraId="557951A1" w14:textId="77777777" w:rsidTr="00536802">
              <w:trPr>
                <w:trHeight w:val="562"/>
              </w:trPr>
              <w:tc>
                <w:tcPr>
                  <w:tcW w:w="3608" w:type="dxa"/>
                  <w:tcBorders>
                    <w:top w:val="nil"/>
                    <w:left w:val="single" w:sz="4" w:space="0" w:color="F2F2F2" w:themeColor="background1" w:themeShade="F2"/>
                    <w:bottom w:val="single" w:sz="4" w:space="0" w:color="F2F2F2" w:themeColor="background1" w:themeShade="F2"/>
                    <w:right w:val="single" w:sz="4" w:space="0" w:color="F2F2F2" w:themeColor="background1" w:themeShade="F2"/>
                  </w:tcBorders>
                  <w:shd w:val="clear" w:color="auto" w:fill="auto"/>
                  <w:vAlign w:val="center"/>
                </w:tcPr>
                <w:p w14:paraId="5EA2CB5B" w14:textId="07EE17D6" w:rsidR="00536802" w:rsidRPr="008F0F96" w:rsidRDefault="008F0F96" w:rsidP="00536802">
                  <w:pPr>
                    <w:pStyle w:val="Ttulo3"/>
                    <w:jc w:val="center"/>
                    <w:outlineLvl w:val="2"/>
                    <w:rPr>
                      <w:b w:val="0"/>
                    </w:rPr>
                  </w:pPr>
                  <w:r>
                    <w:rPr>
                      <w:b w:val="0"/>
                    </w:rPr>
                    <w:t>I live in Manchester</w:t>
                  </w:r>
                </w:p>
              </w:tc>
              <w:tc>
                <w:tcPr>
                  <w:tcW w:w="3609" w:type="dxa"/>
                  <w:tcBorders>
                    <w:top w:val="nil"/>
                    <w:left w:val="single" w:sz="4" w:space="0" w:color="F2F2F2" w:themeColor="background1" w:themeShade="F2"/>
                    <w:bottom w:val="single" w:sz="4" w:space="0" w:color="F2F2F2" w:themeColor="background1" w:themeShade="F2"/>
                    <w:right w:val="single" w:sz="4" w:space="0" w:color="F2F2F2" w:themeColor="background1" w:themeShade="F2"/>
                  </w:tcBorders>
                  <w:vAlign w:val="center"/>
                </w:tcPr>
                <w:p w14:paraId="26603FB9" w14:textId="5BA44F11" w:rsidR="00536802" w:rsidRPr="008F0F96" w:rsidRDefault="008F0F96" w:rsidP="00536802">
                  <w:pPr>
                    <w:pStyle w:val="Ttulo3"/>
                    <w:jc w:val="center"/>
                    <w:outlineLvl w:val="2"/>
                    <w:rPr>
                      <w:b w:val="0"/>
                    </w:rPr>
                  </w:pPr>
                  <w:r>
                    <w:rPr>
                      <w:b w:val="0"/>
                    </w:rPr>
                    <w:t>Yes, I do</w:t>
                  </w:r>
                </w:p>
              </w:tc>
            </w:tr>
          </w:tbl>
          <w:p w14:paraId="2A3D7AE3" w14:textId="77777777" w:rsidR="00536802" w:rsidRDefault="00536802" w:rsidP="00536802">
            <w:pPr>
              <w:spacing w:line="276" w:lineRule="auto"/>
              <w:rPr>
                <w:szCs w:val="24"/>
              </w:rPr>
            </w:pPr>
          </w:p>
          <w:p w14:paraId="707D8377" w14:textId="77777777" w:rsidR="008E1179" w:rsidRDefault="008E1179" w:rsidP="00536802">
            <w:pPr>
              <w:spacing w:line="276" w:lineRule="auto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08"/>
              <w:gridCol w:w="3609"/>
            </w:tblGrid>
            <w:tr w:rsidR="00536802" w14:paraId="7EC9A749" w14:textId="77777777" w:rsidTr="00536802">
              <w:trPr>
                <w:trHeight w:val="610"/>
              </w:trPr>
              <w:tc>
                <w:tcPr>
                  <w:tcW w:w="7217" w:type="dxa"/>
                  <w:gridSpan w:val="2"/>
                  <w:tcBorders>
                    <w:top w:val="nil"/>
                    <w:left w:val="single" w:sz="4" w:space="0" w:color="F2F2F2" w:themeColor="background1" w:themeShade="F2"/>
                    <w:bottom w:val="nil"/>
                    <w:right w:val="single" w:sz="4" w:space="0" w:color="F2F2F2" w:themeColor="background1" w:themeShade="F2"/>
                  </w:tcBorders>
                  <w:shd w:val="clear" w:color="auto" w:fill="F2F2F2" w:themeFill="background1" w:themeFillShade="F2"/>
                  <w:vAlign w:val="center"/>
                </w:tcPr>
                <w:p w14:paraId="13A01170" w14:textId="18E8AA16" w:rsidR="00536802" w:rsidRDefault="008F0F96" w:rsidP="00536802">
                  <w:pPr>
                    <w:pStyle w:val="Ttulo3"/>
                    <w:jc w:val="center"/>
                    <w:outlineLvl w:val="2"/>
                  </w:pPr>
                  <w:r>
                    <w:t>Does he always get up at seven?</w:t>
                  </w:r>
                </w:p>
              </w:tc>
            </w:tr>
            <w:tr w:rsidR="00536802" w14:paraId="6F736438" w14:textId="77777777" w:rsidTr="00536802">
              <w:trPr>
                <w:trHeight w:val="562"/>
              </w:trPr>
              <w:tc>
                <w:tcPr>
                  <w:tcW w:w="3608" w:type="dxa"/>
                  <w:tcBorders>
                    <w:top w:val="nil"/>
                    <w:left w:val="single" w:sz="4" w:space="0" w:color="F2F2F2" w:themeColor="background1" w:themeShade="F2"/>
                    <w:bottom w:val="single" w:sz="4" w:space="0" w:color="F2F2F2" w:themeColor="background1" w:themeShade="F2"/>
                    <w:right w:val="single" w:sz="4" w:space="0" w:color="F2F2F2" w:themeColor="background1" w:themeShade="F2"/>
                  </w:tcBorders>
                  <w:shd w:val="clear" w:color="auto" w:fill="auto"/>
                  <w:vAlign w:val="center"/>
                </w:tcPr>
                <w:p w14:paraId="1923A52A" w14:textId="7D5F412C" w:rsidR="00536802" w:rsidRPr="008F0F96" w:rsidRDefault="008F0F96" w:rsidP="00536802">
                  <w:pPr>
                    <w:pStyle w:val="Ttulo3"/>
                    <w:jc w:val="center"/>
                    <w:outlineLvl w:val="2"/>
                    <w:rPr>
                      <w:b w:val="0"/>
                    </w:rPr>
                  </w:pPr>
                  <w:r>
                    <w:rPr>
                      <w:b w:val="0"/>
                    </w:rPr>
                    <w:t>Yes, he do</w:t>
                  </w:r>
                </w:p>
              </w:tc>
              <w:tc>
                <w:tcPr>
                  <w:tcW w:w="3609" w:type="dxa"/>
                  <w:tcBorders>
                    <w:top w:val="nil"/>
                    <w:left w:val="single" w:sz="4" w:space="0" w:color="F2F2F2" w:themeColor="background1" w:themeShade="F2"/>
                    <w:bottom w:val="single" w:sz="4" w:space="0" w:color="F2F2F2" w:themeColor="background1" w:themeShade="F2"/>
                    <w:right w:val="single" w:sz="4" w:space="0" w:color="F2F2F2" w:themeColor="background1" w:themeShade="F2"/>
                  </w:tcBorders>
                  <w:vAlign w:val="center"/>
                </w:tcPr>
                <w:p w14:paraId="078409AA" w14:textId="1BB7421E" w:rsidR="00536802" w:rsidRPr="008F0F96" w:rsidRDefault="008F0F96" w:rsidP="00536802">
                  <w:pPr>
                    <w:pStyle w:val="Ttulo3"/>
                    <w:jc w:val="center"/>
                    <w:outlineLvl w:val="2"/>
                    <w:rPr>
                      <w:b w:val="0"/>
                    </w:rPr>
                  </w:pPr>
                  <w:r>
                    <w:rPr>
                      <w:b w:val="0"/>
                    </w:rPr>
                    <w:t>Yes, he does</w:t>
                  </w:r>
                </w:p>
              </w:tc>
            </w:tr>
          </w:tbl>
          <w:p w14:paraId="38D8B1A7" w14:textId="77777777" w:rsidR="00536802" w:rsidRDefault="00536802" w:rsidP="00536802">
            <w:pPr>
              <w:spacing w:line="276" w:lineRule="auto"/>
              <w:rPr>
                <w:szCs w:val="24"/>
              </w:rPr>
            </w:pPr>
          </w:p>
          <w:p w14:paraId="1A296C5C" w14:textId="77777777" w:rsidR="008E1179" w:rsidRDefault="008E1179" w:rsidP="00536802">
            <w:pPr>
              <w:spacing w:line="276" w:lineRule="auto"/>
              <w:rPr>
                <w:szCs w:val="24"/>
              </w:rPr>
            </w:pPr>
          </w:p>
          <w:p w14:paraId="422ED047" w14:textId="77777777" w:rsidR="008E1179" w:rsidRDefault="008E1179" w:rsidP="00536802">
            <w:pPr>
              <w:spacing w:line="276" w:lineRule="auto"/>
              <w:rPr>
                <w:szCs w:val="24"/>
              </w:rPr>
            </w:pPr>
          </w:p>
          <w:p w14:paraId="18F8F8E1" w14:textId="77777777" w:rsidR="008E1179" w:rsidRDefault="008E1179" w:rsidP="00536802">
            <w:pPr>
              <w:spacing w:line="276" w:lineRule="auto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08"/>
              <w:gridCol w:w="3609"/>
            </w:tblGrid>
            <w:tr w:rsidR="00536802" w14:paraId="4365A0BA" w14:textId="77777777" w:rsidTr="00536802">
              <w:trPr>
                <w:trHeight w:val="610"/>
              </w:trPr>
              <w:tc>
                <w:tcPr>
                  <w:tcW w:w="7217" w:type="dxa"/>
                  <w:gridSpan w:val="2"/>
                  <w:tcBorders>
                    <w:top w:val="nil"/>
                    <w:left w:val="single" w:sz="4" w:space="0" w:color="F2F2F2" w:themeColor="background1" w:themeShade="F2"/>
                    <w:bottom w:val="nil"/>
                    <w:right w:val="single" w:sz="4" w:space="0" w:color="F2F2F2" w:themeColor="background1" w:themeShade="F2"/>
                  </w:tcBorders>
                  <w:shd w:val="clear" w:color="auto" w:fill="F2F2F2" w:themeFill="background1" w:themeFillShade="F2"/>
                  <w:vAlign w:val="center"/>
                </w:tcPr>
                <w:p w14:paraId="6C243080" w14:textId="0EC84C00" w:rsidR="00536802" w:rsidRDefault="008F0F96" w:rsidP="00536802">
                  <w:pPr>
                    <w:pStyle w:val="Ttulo3"/>
                    <w:jc w:val="center"/>
                    <w:outlineLvl w:val="2"/>
                  </w:pPr>
                  <w:r>
                    <w:lastRenderedPageBreak/>
                    <w:t>How often do you play football?</w:t>
                  </w:r>
                </w:p>
              </w:tc>
            </w:tr>
            <w:tr w:rsidR="00536802" w14:paraId="7F1B3E5E" w14:textId="77777777" w:rsidTr="00536802">
              <w:trPr>
                <w:trHeight w:val="562"/>
              </w:trPr>
              <w:tc>
                <w:tcPr>
                  <w:tcW w:w="3608" w:type="dxa"/>
                  <w:tcBorders>
                    <w:top w:val="nil"/>
                    <w:left w:val="single" w:sz="4" w:space="0" w:color="F2F2F2" w:themeColor="background1" w:themeShade="F2"/>
                    <w:bottom w:val="single" w:sz="4" w:space="0" w:color="F2F2F2" w:themeColor="background1" w:themeShade="F2"/>
                    <w:right w:val="single" w:sz="4" w:space="0" w:color="F2F2F2" w:themeColor="background1" w:themeShade="F2"/>
                  </w:tcBorders>
                  <w:shd w:val="clear" w:color="auto" w:fill="auto"/>
                  <w:vAlign w:val="center"/>
                </w:tcPr>
                <w:p w14:paraId="2CD3CDB9" w14:textId="4CFB32AC" w:rsidR="00536802" w:rsidRPr="008F0F96" w:rsidRDefault="008F0F96" w:rsidP="00536802">
                  <w:pPr>
                    <w:pStyle w:val="Ttulo3"/>
                    <w:jc w:val="center"/>
                    <w:outlineLvl w:val="2"/>
                    <w:rPr>
                      <w:b w:val="0"/>
                    </w:rPr>
                  </w:pPr>
                  <w:r>
                    <w:rPr>
                      <w:b w:val="0"/>
                    </w:rPr>
                    <w:t>I play football everyday</w:t>
                  </w:r>
                </w:p>
              </w:tc>
              <w:tc>
                <w:tcPr>
                  <w:tcW w:w="3609" w:type="dxa"/>
                  <w:tcBorders>
                    <w:top w:val="nil"/>
                    <w:left w:val="single" w:sz="4" w:space="0" w:color="F2F2F2" w:themeColor="background1" w:themeShade="F2"/>
                    <w:bottom w:val="single" w:sz="4" w:space="0" w:color="F2F2F2" w:themeColor="background1" w:themeShade="F2"/>
                    <w:right w:val="single" w:sz="4" w:space="0" w:color="F2F2F2" w:themeColor="background1" w:themeShade="F2"/>
                  </w:tcBorders>
                  <w:vAlign w:val="center"/>
                </w:tcPr>
                <w:p w14:paraId="5487F6FE" w14:textId="68057850" w:rsidR="00536802" w:rsidRPr="008F0F96" w:rsidRDefault="008F0F96" w:rsidP="00536802">
                  <w:pPr>
                    <w:pStyle w:val="Ttulo3"/>
                    <w:jc w:val="center"/>
                    <w:outlineLvl w:val="2"/>
                    <w:rPr>
                      <w:b w:val="0"/>
                    </w:rPr>
                  </w:pPr>
                  <w:r>
                    <w:rPr>
                      <w:b w:val="0"/>
                    </w:rPr>
                    <w:t>Yes, I do</w:t>
                  </w:r>
                </w:p>
              </w:tc>
            </w:tr>
          </w:tbl>
          <w:p w14:paraId="5A9EEA6B" w14:textId="03286016" w:rsidR="006E2ECE" w:rsidRDefault="006E2ECE" w:rsidP="00EA521B">
            <w:pPr>
              <w:spacing w:line="276" w:lineRule="auto"/>
              <w:rPr>
                <w:rFonts w:cs="Arial"/>
                <w:b/>
                <w:szCs w:val="24"/>
              </w:rPr>
            </w:pPr>
          </w:p>
          <w:p w14:paraId="22709559" w14:textId="77777777" w:rsidR="008E1179" w:rsidRDefault="008E1179" w:rsidP="00EA521B">
            <w:pPr>
              <w:spacing w:line="276" w:lineRule="auto"/>
              <w:rPr>
                <w:rFonts w:cs="Arial"/>
                <w:b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08"/>
              <w:gridCol w:w="3609"/>
            </w:tblGrid>
            <w:tr w:rsidR="00536802" w14:paraId="413291CF" w14:textId="77777777" w:rsidTr="00536802">
              <w:trPr>
                <w:trHeight w:val="610"/>
              </w:trPr>
              <w:tc>
                <w:tcPr>
                  <w:tcW w:w="7217" w:type="dxa"/>
                  <w:gridSpan w:val="2"/>
                  <w:tcBorders>
                    <w:top w:val="nil"/>
                    <w:left w:val="single" w:sz="4" w:space="0" w:color="F2F2F2" w:themeColor="background1" w:themeShade="F2"/>
                    <w:bottom w:val="nil"/>
                    <w:right w:val="single" w:sz="4" w:space="0" w:color="F2F2F2" w:themeColor="background1" w:themeShade="F2"/>
                  </w:tcBorders>
                  <w:shd w:val="clear" w:color="auto" w:fill="F2F2F2" w:themeFill="background1" w:themeFillShade="F2"/>
                  <w:vAlign w:val="center"/>
                </w:tcPr>
                <w:p w14:paraId="255ECEDC" w14:textId="4F87A3DC" w:rsidR="00536802" w:rsidRDefault="008F0F96" w:rsidP="00536802">
                  <w:pPr>
                    <w:pStyle w:val="Ttulo3"/>
                    <w:jc w:val="center"/>
                    <w:outlineLvl w:val="2"/>
                  </w:pPr>
                  <w:r>
                    <w:t>Does your mother live in Houston?</w:t>
                  </w:r>
                </w:p>
              </w:tc>
            </w:tr>
            <w:tr w:rsidR="00536802" w14:paraId="529C0EFF" w14:textId="77777777" w:rsidTr="00536802">
              <w:trPr>
                <w:trHeight w:val="562"/>
              </w:trPr>
              <w:tc>
                <w:tcPr>
                  <w:tcW w:w="3608" w:type="dxa"/>
                  <w:tcBorders>
                    <w:top w:val="nil"/>
                    <w:left w:val="single" w:sz="4" w:space="0" w:color="F2F2F2" w:themeColor="background1" w:themeShade="F2"/>
                    <w:bottom w:val="single" w:sz="4" w:space="0" w:color="F2F2F2" w:themeColor="background1" w:themeShade="F2"/>
                    <w:right w:val="single" w:sz="4" w:space="0" w:color="F2F2F2" w:themeColor="background1" w:themeShade="F2"/>
                  </w:tcBorders>
                  <w:shd w:val="clear" w:color="auto" w:fill="auto"/>
                  <w:vAlign w:val="center"/>
                </w:tcPr>
                <w:p w14:paraId="4C107B67" w14:textId="6D19E037" w:rsidR="00536802" w:rsidRPr="008F0F96" w:rsidRDefault="008F0F96" w:rsidP="00536802">
                  <w:pPr>
                    <w:pStyle w:val="Ttulo3"/>
                    <w:jc w:val="center"/>
                    <w:outlineLvl w:val="2"/>
                    <w:rPr>
                      <w:b w:val="0"/>
                    </w:rPr>
                  </w:pPr>
                  <w:r>
                    <w:rPr>
                      <w:b w:val="0"/>
                    </w:rPr>
                    <w:t>Yes, she do</w:t>
                  </w:r>
                </w:p>
              </w:tc>
              <w:tc>
                <w:tcPr>
                  <w:tcW w:w="3609" w:type="dxa"/>
                  <w:tcBorders>
                    <w:top w:val="nil"/>
                    <w:left w:val="single" w:sz="4" w:space="0" w:color="F2F2F2" w:themeColor="background1" w:themeShade="F2"/>
                    <w:bottom w:val="single" w:sz="4" w:space="0" w:color="F2F2F2" w:themeColor="background1" w:themeShade="F2"/>
                    <w:right w:val="single" w:sz="4" w:space="0" w:color="F2F2F2" w:themeColor="background1" w:themeShade="F2"/>
                  </w:tcBorders>
                  <w:vAlign w:val="center"/>
                </w:tcPr>
                <w:p w14:paraId="2F5B0A04" w14:textId="14BBA24F" w:rsidR="00536802" w:rsidRPr="008F0F96" w:rsidRDefault="008F0F96" w:rsidP="00536802">
                  <w:pPr>
                    <w:pStyle w:val="Ttulo3"/>
                    <w:jc w:val="center"/>
                    <w:outlineLvl w:val="2"/>
                    <w:rPr>
                      <w:b w:val="0"/>
                    </w:rPr>
                  </w:pPr>
                  <w:r>
                    <w:rPr>
                      <w:b w:val="0"/>
                    </w:rPr>
                    <w:t>Yes, she does</w:t>
                  </w:r>
                </w:p>
              </w:tc>
            </w:tr>
          </w:tbl>
          <w:p w14:paraId="47F83AC8" w14:textId="77777777" w:rsidR="00536802" w:rsidRDefault="00536802" w:rsidP="00536802">
            <w:pPr>
              <w:spacing w:line="276" w:lineRule="auto"/>
              <w:rPr>
                <w:szCs w:val="24"/>
              </w:rPr>
            </w:pPr>
          </w:p>
          <w:p w14:paraId="541E475B" w14:textId="77777777" w:rsidR="008E1179" w:rsidRDefault="008E1179" w:rsidP="00536802">
            <w:pPr>
              <w:spacing w:line="276" w:lineRule="auto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08"/>
              <w:gridCol w:w="3609"/>
            </w:tblGrid>
            <w:tr w:rsidR="00536802" w14:paraId="5FA2ED08" w14:textId="77777777" w:rsidTr="00536802">
              <w:trPr>
                <w:trHeight w:val="610"/>
              </w:trPr>
              <w:tc>
                <w:tcPr>
                  <w:tcW w:w="7217" w:type="dxa"/>
                  <w:gridSpan w:val="2"/>
                  <w:tcBorders>
                    <w:top w:val="nil"/>
                    <w:left w:val="single" w:sz="4" w:space="0" w:color="F2F2F2" w:themeColor="background1" w:themeShade="F2"/>
                    <w:bottom w:val="nil"/>
                    <w:right w:val="single" w:sz="4" w:space="0" w:color="F2F2F2" w:themeColor="background1" w:themeShade="F2"/>
                  </w:tcBorders>
                  <w:shd w:val="clear" w:color="auto" w:fill="F2F2F2" w:themeFill="background1" w:themeFillShade="F2"/>
                  <w:vAlign w:val="center"/>
                </w:tcPr>
                <w:p w14:paraId="18F3E4F3" w14:textId="79ADE962" w:rsidR="00536802" w:rsidRDefault="008F0F96" w:rsidP="00536802">
                  <w:pPr>
                    <w:pStyle w:val="Ttulo3"/>
                    <w:jc w:val="center"/>
                    <w:outlineLvl w:val="2"/>
                  </w:pPr>
                  <w:r>
                    <w:t>Do you usually go to the theatre?</w:t>
                  </w:r>
                </w:p>
              </w:tc>
            </w:tr>
            <w:tr w:rsidR="00536802" w14:paraId="7F85FF98" w14:textId="77777777" w:rsidTr="00536802">
              <w:trPr>
                <w:trHeight w:val="562"/>
              </w:trPr>
              <w:tc>
                <w:tcPr>
                  <w:tcW w:w="3608" w:type="dxa"/>
                  <w:tcBorders>
                    <w:top w:val="nil"/>
                    <w:left w:val="single" w:sz="4" w:space="0" w:color="F2F2F2" w:themeColor="background1" w:themeShade="F2"/>
                    <w:bottom w:val="single" w:sz="4" w:space="0" w:color="F2F2F2" w:themeColor="background1" w:themeShade="F2"/>
                    <w:right w:val="single" w:sz="4" w:space="0" w:color="F2F2F2" w:themeColor="background1" w:themeShade="F2"/>
                  </w:tcBorders>
                  <w:shd w:val="clear" w:color="auto" w:fill="auto"/>
                  <w:vAlign w:val="center"/>
                </w:tcPr>
                <w:p w14:paraId="086C32F0" w14:textId="781B1999" w:rsidR="00536802" w:rsidRPr="008F0F96" w:rsidRDefault="008F0F96" w:rsidP="00536802">
                  <w:pPr>
                    <w:pStyle w:val="Ttulo3"/>
                    <w:jc w:val="center"/>
                    <w:outlineLvl w:val="2"/>
                    <w:rPr>
                      <w:b w:val="0"/>
                    </w:rPr>
                  </w:pPr>
                  <w:r w:rsidRPr="008F0F96">
                    <w:rPr>
                      <w:b w:val="0"/>
                    </w:rPr>
                    <w:t xml:space="preserve">Yes, </w:t>
                  </w:r>
                  <w:r>
                    <w:rPr>
                      <w:b w:val="0"/>
                    </w:rPr>
                    <w:t>he goes</w:t>
                  </w:r>
                </w:p>
              </w:tc>
              <w:tc>
                <w:tcPr>
                  <w:tcW w:w="3609" w:type="dxa"/>
                  <w:tcBorders>
                    <w:top w:val="nil"/>
                    <w:left w:val="single" w:sz="4" w:space="0" w:color="F2F2F2" w:themeColor="background1" w:themeShade="F2"/>
                    <w:bottom w:val="single" w:sz="4" w:space="0" w:color="F2F2F2" w:themeColor="background1" w:themeShade="F2"/>
                    <w:right w:val="single" w:sz="4" w:space="0" w:color="F2F2F2" w:themeColor="background1" w:themeShade="F2"/>
                  </w:tcBorders>
                  <w:vAlign w:val="center"/>
                </w:tcPr>
                <w:p w14:paraId="39EACB4C" w14:textId="5E51C6ED" w:rsidR="00536802" w:rsidRPr="008F0F96" w:rsidRDefault="008F0F96" w:rsidP="00536802">
                  <w:pPr>
                    <w:pStyle w:val="Ttulo3"/>
                    <w:jc w:val="center"/>
                    <w:outlineLvl w:val="2"/>
                    <w:rPr>
                      <w:b w:val="0"/>
                    </w:rPr>
                  </w:pPr>
                  <w:r>
                    <w:rPr>
                      <w:b w:val="0"/>
                    </w:rPr>
                    <w:t>No, I don’t</w:t>
                  </w:r>
                </w:p>
              </w:tc>
            </w:tr>
          </w:tbl>
          <w:p w14:paraId="52AB5404" w14:textId="77777777" w:rsidR="00536802" w:rsidRDefault="00536802" w:rsidP="00536802">
            <w:pPr>
              <w:spacing w:line="276" w:lineRule="auto"/>
              <w:rPr>
                <w:szCs w:val="24"/>
              </w:rPr>
            </w:pPr>
          </w:p>
          <w:p w14:paraId="28A4479A" w14:textId="77777777" w:rsidR="008E1179" w:rsidRDefault="008E1179" w:rsidP="00536802">
            <w:pPr>
              <w:spacing w:line="276" w:lineRule="auto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08"/>
              <w:gridCol w:w="3609"/>
            </w:tblGrid>
            <w:tr w:rsidR="00536802" w14:paraId="02532A5E" w14:textId="77777777" w:rsidTr="00536802">
              <w:trPr>
                <w:trHeight w:val="610"/>
              </w:trPr>
              <w:tc>
                <w:tcPr>
                  <w:tcW w:w="7217" w:type="dxa"/>
                  <w:gridSpan w:val="2"/>
                  <w:tcBorders>
                    <w:top w:val="nil"/>
                    <w:left w:val="single" w:sz="4" w:space="0" w:color="F2F2F2" w:themeColor="background1" w:themeShade="F2"/>
                    <w:bottom w:val="nil"/>
                    <w:right w:val="single" w:sz="4" w:space="0" w:color="F2F2F2" w:themeColor="background1" w:themeShade="F2"/>
                  </w:tcBorders>
                  <w:shd w:val="clear" w:color="auto" w:fill="F2F2F2" w:themeFill="background1" w:themeFillShade="F2"/>
                  <w:vAlign w:val="center"/>
                </w:tcPr>
                <w:p w14:paraId="11C30994" w14:textId="53BA0C1E" w:rsidR="00536802" w:rsidRDefault="008F0F96" w:rsidP="00536802">
                  <w:pPr>
                    <w:pStyle w:val="Ttulo3"/>
                    <w:jc w:val="center"/>
                    <w:outlineLvl w:val="2"/>
                  </w:pPr>
                  <w:r>
                    <w:t>Does Anna study English?</w:t>
                  </w:r>
                </w:p>
              </w:tc>
            </w:tr>
            <w:tr w:rsidR="00536802" w14:paraId="7A2CBCF7" w14:textId="77777777" w:rsidTr="00536802">
              <w:trPr>
                <w:trHeight w:val="562"/>
              </w:trPr>
              <w:tc>
                <w:tcPr>
                  <w:tcW w:w="3608" w:type="dxa"/>
                  <w:tcBorders>
                    <w:top w:val="nil"/>
                    <w:left w:val="single" w:sz="4" w:space="0" w:color="F2F2F2" w:themeColor="background1" w:themeShade="F2"/>
                    <w:bottom w:val="single" w:sz="4" w:space="0" w:color="F2F2F2" w:themeColor="background1" w:themeShade="F2"/>
                    <w:right w:val="single" w:sz="4" w:space="0" w:color="F2F2F2" w:themeColor="background1" w:themeShade="F2"/>
                  </w:tcBorders>
                  <w:shd w:val="clear" w:color="auto" w:fill="auto"/>
                  <w:vAlign w:val="center"/>
                </w:tcPr>
                <w:p w14:paraId="4B8D0315" w14:textId="54516110" w:rsidR="00536802" w:rsidRPr="008F0F96" w:rsidRDefault="008F0F96" w:rsidP="00536802">
                  <w:pPr>
                    <w:pStyle w:val="Ttulo3"/>
                    <w:jc w:val="center"/>
                    <w:outlineLvl w:val="2"/>
                    <w:rPr>
                      <w:b w:val="0"/>
                    </w:rPr>
                  </w:pPr>
                  <w:r>
                    <w:rPr>
                      <w:b w:val="0"/>
                    </w:rPr>
                    <w:t>Yes, she does</w:t>
                  </w:r>
                </w:p>
              </w:tc>
              <w:tc>
                <w:tcPr>
                  <w:tcW w:w="3609" w:type="dxa"/>
                  <w:tcBorders>
                    <w:top w:val="nil"/>
                    <w:left w:val="single" w:sz="4" w:space="0" w:color="F2F2F2" w:themeColor="background1" w:themeShade="F2"/>
                    <w:bottom w:val="single" w:sz="4" w:space="0" w:color="F2F2F2" w:themeColor="background1" w:themeShade="F2"/>
                    <w:right w:val="single" w:sz="4" w:space="0" w:color="F2F2F2" w:themeColor="background1" w:themeShade="F2"/>
                  </w:tcBorders>
                  <w:vAlign w:val="center"/>
                </w:tcPr>
                <w:p w14:paraId="7BBC198A" w14:textId="592D4B1F" w:rsidR="00536802" w:rsidRPr="008F0F96" w:rsidRDefault="008F0F96" w:rsidP="00536802">
                  <w:pPr>
                    <w:pStyle w:val="Ttulo3"/>
                    <w:jc w:val="center"/>
                    <w:outlineLvl w:val="2"/>
                    <w:rPr>
                      <w:b w:val="0"/>
                    </w:rPr>
                  </w:pPr>
                  <w:r>
                    <w:rPr>
                      <w:b w:val="0"/>
                    </w:rPr>
                    <w:t>Yes, she is</w:t>
                  </w:r>
                </w:p>
              </w:tc>
            </w:tr>
          </w:tbl>
          <w:p w14:paraId="5334A305" w14:textId="77777777" w:rsidR="00536802" w:rsidRDefault="00536802" w:rsidP="00EA521B">
            <w:pPr>
              <w:spacing w:line="276" w:lineRule="auto"/>
              <w:rPr>
                <w:rFonts w:cs="Arial"/>
                <w:b/>
                <w:szCs w:val="24"/>
              </w:rPr>
            </w:pPr>
          </w:p>
          <w:p w14:paraId="659D5D3D" w14:textId="77777777" w:rsidR="00ED5507" w:rsidRDefault="00ED5507" w:rsidP="00EA521B">
            <w:pPr>
              <w:spacing w:line="276" w:lineRule="auto"/>
              <w:rPr>
                <w:rFonts w:cs="Arial"/>
                <w:b/>
                <w:szCs w:val="24"/>
              </w:rPr>
            </w:pPr>
          </w:p>
          <w:p w14:paraId="6D8BA94B" w14:textId="77777777" w:rsidR="001422E2" w:rsidRDefault="001422E2" w:rsidP="00EA521B">
            <w:pPr>
              <w:spacing w:line="276" w:lineRule="auto"/>
              <w:rPr>
                <w:rFonts w:cs="Arial"/>
                <w:b/>
                <w:szCs w:val="24"/>
              </w:rPr>
            </w:pPr>
          </w:p>
          <w:p w14:paraId="21EA8DC5" w14:textId="77777777" w:rsidR="001422E2" w:rsidRDefault="001422E2" w:rsidP="00EA521B">
            <w:pPr>
              <w:spacing w:line="276" w:lineRule="auto"/>
              <w:rPr>
                <w:rFonts w:cs="Arial"/>
                <w:b/>
                <w:szCs w:val="24"/>
              </w:rPr>
            </w:pPr>
          </w:p>
          <w:p w14:paraId="415B94BE" w14:textId="77777777" w:rsidR="008E1179" w:rsidRDefault="008E1179" w:rsidP="00EA521B">
            <w:pPr>
              <w:spacing w:line="276" w:lineRule="auto"/>
              <w:rPr>
                <w:rFonts w:cs="Arial"/>
                <w:b/>
                <w:szCs w:val="24"/>
              </w:rPr>
            </w:pPr>
          </w:p>
          <w:p w14:paraId="716626E5" w14:textId="77777777" w:rsidR="008E1179" w:rsidRDefault="008E1179" w:rsidP="00EA521B">
            <w:pPr>
              <w:spacing w:line="276" w:lineRule="auto"/>
              <w:rPr>
                <w:rFonts w:cs="Arial"/>
                <w:b/>
                <w:szCs w:val="24"/>
              </w:rPr>
            </w:pPr>
          </w:p>
          <w:p w14:paraId="76EF1247" w14:textId="77777777" w:rsidR="008E1179" w:rsidRDefault="008E1179" w:rsidP="00EA521B">
            <w:pPr>
              <w:spacing w:line="276" w:lineRule="auto"/>
              <w:rPr>
                <w:rFonts w:cs="Arial"/>
                <w:b/>
                <w:szCs w:val="24"/>
              </w:rPr>
            </w:pPr>
          </w:p>
          <w:p w14:paraId="4C9D2DFF" w14:textId="77777777" w:rsidR="008E1179" w:rsidRDefault="008E1179" w:rsidP="00EA521B">
            <w:pPr>
              <w:spacing w:line="276" w:lineRule="auto"/>
              <w:rPr>
                <w:rFonts w:cs="Arial"/>
                <w:b/>
                <w:szCs w:val="24"/>
              </w:rPr>
            </w:pPr>
          </w:p>
          <w:p w14:paraId="44FA6162" w14:textId="77777777" w:rsidR="008E1179" w:rsidRDefault="008E1179" w:rsidP="00EA521B">
            <w:pPr>
              <w:spacing w:line="276" w:lineRule="auto"/>
              <w:rPr>
                <w:rFonts w:cs="Arial"/>
                <w:b/>
                <w:szCs w:val="24"/>
              </w:rPr>
            </w:pPr>
          </w:p>
          <w:p w14:paraId="054ABB17" w14:textId="77777777" w:rsidR="00FF701C" w:rsidRDefault="00FF701C" w:rsidP="00486AF6">
            <w:pPr>
              <w:jc w:val="center"/>
              <w:rPr>
                <w:b/>
              </w:rPr>
            </w:pPr>
          </w:p>
          <w:p w14:paraId="51F6786F" w14:textId="77777777" w:rsidR="00505035" w:rsidRDefault="00505035" w:rsidP="00486AF6">
            <w:pPr>
              <w:jc w:val="center"/>
              <w:rPr>
                <w:b/>
              </w:rPr>
            </w:pPr>
          </w:p>
          <w:p w14:paraId="3E6CF90E" w14:textId="77777777" w:rsidR="008E1179" w:rsidRDefault="008E1179" w:rsidP="00486AF6">
            <w:pPr>
              <w:jc w:val="center"/>
              <w:rPr>
                <w:b/>
              </w:rPr>
            </w:pPr>
          </w:p>
          <w:p w14:paraId="759B647A" w14:textId="77777777" w:rsidR="008E1179" w:rsidRDefault="008E1179" w:rsidP="00486AF6">
            <w:pPr>
              <w:jc w:val="center"/>
              <w:rPr>
                <w:b/>
              </w:rPr>
            </w:pPr>
          </w:p>
          <w:p w14:paraId="5F91FAED" w14:textId="77777777" w:rsidR="00A85615" w:rsidRDefault="00A85615" w:rsidP="00A85615">
            <w:pPr>
              <w:rPr>
                <w:b/>
                <w:i/>
                <w:iCs/>
                <w:noProof/>
                <w:color w:val="808080" w:themeColor="text1" w:themeTint="7F"/>
                <w:lang w:eastAsia="es-ES"/>
              </w:rPr>
            </w:pPr>
          </w:p>
          <w:p w14:paraId="33CF97B6" w14:textId="77777777" w:rsidR="00C426CC" w:rsidRPr="00A85615" w:rsidRDefault="00C426CC" w:rsidP="00A85615">
            <w:pPr>
              <w:rPr>
                <w:b/>
                <w:i/>
                <w:iCs/>
                <w:noProof/>
                <w:color w:val="808080" w:themeColor="text1" w:themeTint="7F"/>
                <w:lang w:eastAsia="es-ES"/>
              </w:rPr>
            </w:pPr>
          </w:p>
          <w:p w14:paraId="7E544909" w14:textId="32624A5B" w:rsidR="00A85615" w:rsidRPr="00A85615" w:rsidRDefault="00A85615" w:rsidP="00A85615">
            <w:pPr>
              <w:rPr>
                <w:b/>
                <w:i/>
                <w:iCs/>
                <w:noProof/>
                <w:color w:val="808080" w:themeColor="text1" w:themeTint="7F"/>
                <w:lang w:eastAsia="es-ES"/>
              </w:rPr>
            </w:pPr>
            <w:r w:rsidRPr="00A85615">
              <w:rPr>
                <w:i/>
                <w:iCs/>
                <w:noProof/>
                <w:color w:val="808080" w:themeColor="text1" w:themeTint="7F"/>
                <w:lang w:val="es-ES" w:eastAsia="es-ES"/>
              </w:rPr>
              <w:drawing>
                <wp:inline distT="0" distB="0" distL="0" distR="0" wp14:anchorId="0282D08A" wp14:editId="6F86F1C1">
                  <wp:extent cx="400050" cy="209550"/>
                  <wp:effectExtent l="0" t="0" r="0" b="0"/>
                  <wp:docPr id="297" name="Imagen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5615">
              <w:rPr>
                <w:i/>
                <w:iCs/>
                <w:noProof/>
                <w:color w:val="808080" w:themeColor="text1" w:themeTint="7F"/>
                <w:lang w:eastAsia="es-ES"/>
              </w:rPr>
              <w:t xml:space="preserve"> Al realizar la actividad, la debes enviar por la </w:t>
            </w:r>
            <w:r w:rsidRPr="00A85615">
              <w:rPr>
                <w:b/>
                <w:i/>
                <w:iCs/>
                <w:noProof/>
                <w:color w:val="808080" w:themeColor="text1" w:themeTint="7F"/>
                <w:lang w:eastAsia="es-ES"/>
              </w:rPr>
              <w:t>herramienta</w:t>
            </w:r>
            <w:r>
              <w:rPr>
                <w:b/>
                <w:i/>
                <w:iCs/>
                <w:noProof/>
                <w:color w:val="808080" w:themeColor="text1" w:themeTint="7F"/>
                <w:lang w:eastAsia="es-ES"/>
              </w:rPr>
              <w:t xml:space="preserve"> Actividades, Guía</w:t>
            </w:r>
            <w:r w:rsidRPr="00A85615">
              <w:rPr>
                <w:b/>
                <w:i/>
                <w:iCs/>
                <w:noProof/>
                <w:color w:val="808080" w:themeColor="text1" w:themeTint="7F"/>
                <w:lang w:eastAsia="es-ES"/>
              </w:rPr>
              <w:t xml:space="preserve"> 2, lección 2</w:t>
            </w:r>
            <w:r w:rsidRPr="00A85615">
              <w:rPr>
                <w:i/>
                <w:iCs/>
                <w:noProof/>
                <w:color w:val="808080" w:themeColor="text1" w:themeTint="7F"/>
                <w:lang w:eastAsia="es-ES"/>
              </w:rPr>
              <w:t xml:space="preserve">, denominada </w:t>
            </w:r>
            <w:r w:rsidRPr="00A85615">
              <w:rPr>
                <w:b/>
                <w:i/>
                <w:iCs/>
                <w:noProof/>
                <w:color w:val="808080" w:themeColor="text1" w:themeTint="7F"/>
                <w:lang w:eastAsia="es-ES"/>
              </w:rPr>
              <w:t>actividad para dinamizar competencias.</w:t>
            </w:r>
          </w:p>
          <w:p w14:paraId="2E9D1D0B" w14:textId="77777777" w:rsidR="003455C5" w:rsidRDefault="003455C5" w:rsidP="005F5722">
            <w:pPr>
              <w:rPr>
                <w:rStyle w:val="nfasissutil"/>
                <w:b/>
                <w:sz w:val="22"/>
              </w:rPr>
            </w:pPr>
          </w:p>
          <w:p w14:paraId="4199A573" w14:textId="77777777" w:rsidR="008E1179" w:rsidRDefault="008E1179" w:rsidP="005F5722">
            <w:pPr>
              <w:rPr>
                <w:rStyle w:val="nfasissutil"/>
                <w:b/>
                <w:sz w:val="22"/>
              </w:rPr>
            </w:pPr>
          </w:p>
          <w:p w14:paraId="5C6FFBB9" w14:textId="77777777" w:rsidR="001F53E7" w:rsidRPr="00DF55FF" w:rsidRDefault="001F53E7" w:rsidP="005F5722">
            <w:pPr>
              <w:rPr>
                <w:b/>
              </w:rPr>
            </w:pPr>
          </w:p>
        </w:tc>
      </w:tr>
      <w:tr w:rsidR="00817A19" w:rsidRPr="00C664AE" w14:paraId="392665D6" w14:textId="77777777" w:rsidTr="009360AF">
        <w:tblPrEx>
          <w:tblLook w:val="0440" w:firstRow="0" w:lastRow="1" w:firstColumn="0" w:lastColumn="0" w:noHBand="0" w:noVBand="1"/>
        </w:tblPrEx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</w:tcPr>
          <w:p w14:paraId="03D91809" w14:textId="77777777" w:rsidR="00817A19" w:rsidRPr="0057489B" w:rsidRDefault="00817A19" w:rsidP="002A364F">
            <w:pPr>
              <w:pStyle w:val="Ttulo2"/>
              <w:outlineLvl w:val="1"/>
            </w:pPr>
            <w:r>
              <w:rPr>
                <w:color w:val="FFFFFF" w:themeColor="background1"/>
              </w:rPr>
              <w:lastRenderedPageBreak/>
              <w:t>Actividad de Socialización</w:t>
            </w:r>
          </w:p>
          <w:p w14:paraId="3A7BC44C" w14:textId="77777777" w:rsidR="00817A19" w:rsidRPr="00C664AE" w:rsidRDefault="00817A19" w:rsidP="002A364F">
            <w:pPr>
              <w:spacing w:line="276" w:lineRule="auto"/>
            </w:pPr>
          </w:p>
        </w:tc>
      </w:tr>
      <w:tr w:rsidR="006B0D47" w:rsidRPr="00985DFC" w14:paraId="2A0334CC" w14:textId="77777777" w:rsidTr="00512CDA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111D8E7F" w14:textId="77777777" w:rsidR="00985DFC" w:rsidRPr="00985DFC" w:rsidRDefault="00817A19" w:rsidP="002A364F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5D699D9" wp14:editId="54D8E4FC">
                  <wp:extent cx="885825" cy="885825"/>
                  <wp:effectExtent l="0" t="0" r="9525" b="9525"/>
                  <wp:docPr id="10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35F06A1D" w14:textId="77777777" w:rsidR="005B460C" w:rsidRDefault="005B460C" w:rsidP="00A052FF">
            <w:pPr>
              <w:rPr>
                <w:rFonts w:cs="Arial"/>
                <w:b/>
                <w:szCs w:val="24"/>
              </w:rPr>
            </w:pPr>
          </w:p>
          <w:p w14:paraId="6323BB6A" w14:textId="77777777" w:rsidR="00C215AC" w:rsidRDefault="004D3B5D" w:rsidP="00FE2B18">
            <w:pPr>
              <w:spacing w:line="276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Para el desarrollo de las actividades de socialización, te invito a realizar las siguientes actividades:</w:t>
            </w:r>
          </w:p>
          <w:p w14:paraId="7A82EDF8" w14:textId="77777777" w:rsidR="0029369A" w:rsidRPr="003E38C0" w:rsidRDefault="0029369A" w:rsidP="003E38C0">
            <w:pPr>
              <w:rPr>
                <w:rFonts w:cs="Arial"/>
                <w:b/>
                <w:szCs w:val="24"/>
              </w:rPr>
            </w:pPr>
          </w:p>
          <w:p w14:paraId="2BF26C95" w14:textId="663253F1" w:rsidR="00D464AB" w:rsidRDefault="00D464AB" w:rsidP="00D464AB">
            <w:pPr>
              <w:pStyle w:val="Prrafodelista"/>
              <w:numPr>
                <w:ilvl w:val="0"/>
                <w:numId w:val="0"/>
              </w:numPr>
              <w:autoSpaceDE/>
              <w:autoSpaceDN/>
              <w:adjustRightInd/>
              <w:spacing w:before="0" w:after="200" w:line="276" w:lineRule="auto"/>
              <w:ind w:left="360"/>
              <w:rPr>
                <w:sz w:val="24"/>
                <w:szCs w:val="24"/>
              </w:rPr>
            </w:pPr>
            <w:r w:rsidRPr="00D464AB">
              <w:rPr>
                <w:sz w:val="24"/>
                <w:szCs w:val="24"/>
              </w:rPr>
              <w:t>Escribe en forma negativa</w:t>
            </w:r>
            <w:r w:rsidR="00B11FE7">
              <w:rPr>
                <w:sz w:val="24"/>
                <w:szCs w:val="24"/>
              </w:rPr>
              <w:t xml:space="preserve"> e interrogativa</w:t>
            </w:r>
            <w:r w:rsidRPr="00D464AB">
              <w:rPr>
                <w:sz w:val="24"/>
                <w:szCs w:val="24"/>
              </w:rPr>
              <w:t xml:space="preserve"> las siguientes oraciones:</w:t>
            </w:r>
          </w:p>
          <w:p w14:paraId="3921C889" w14:textId="77777777" w:rsidR="00FD1BA1" w:rsidRPr="00D464AB" w:rsidRDefault="00FD1BA1" w:rsidP="00D464AB">
            <w:pPr>
              <w:pStyle w:val="Prrafodelista"/>
              <w:numPr>
                <w:ilvl w:val="0"/>
                <w:numId w:val="0"/>
              </w:numPr>
              <w:autoSpaceDE/>
              <w:autoSpaceDN/>
              <w:adjustRightInd/>
              <w:spacing w:before="0" w:after="200" w:line="276" w:lineRule="auto"/>
              <w:ind w:left="360"/>
              <w:rPr>
                <w:sz w:val="24"/>
                <w:szCs w:val="24"/>
              </w:rPr>
            </w:pPr>
          </w:p>
          <w:p w14:paraId="49470974" w14:textId="03A10AC7" w:rsidR="00D464AB" w:rsidRDefault="00D464AB" w:rsidP="00D464AB">
            <w:pPr>
              <w:spacing w:after="200" w:line="276" w:lineRule="auto"/>
              <w:rPr>
                <w:szCs w:val="24"/>
              </w:rPr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2A3B68A6" wp14:editId="442A75B5">
                      <wp:extent cx="4319710" cy="366395"/>
                      <wp:effectExtent l="76200" t="50800" r="74930" b="65405"/>
                      <wp:docPr id="92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9710" cy="3663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0D5481" w14:textId="50382505" w:rsidR="00D464AB" w:rsidRPr="006275B3" w:rsidRDefault="00D464AB" w:rsidP="00D464AB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Peter lives with his father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51" style="width:340.15pt;height:2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" fillcolor="#f2f2f2 [3052]" stroked="f">
                      <v:shadow on="t" opacity="41287f" mv:blur="57150f" offset="0,1.5pt"/>
                      <v:textbox>
                        <w:txbxContent>
                          <w:p w14:paraId="670D5481" w14:textId="50382505" w:rsidR="00D464AB" w:rsidRPr="006275B3" w:rsidRDefault="00D464AB" w:rsidP="00D464AB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Peter lives with his father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63F641D2" wp14:editId="30313202">
                      <wp:extent cx="4319710" cy="366395"/>
                      <wp:effectExtent l="76200" t="50800" r="74930" b="65405"/>
                      <wp:docPr id="272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9710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5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EC2434" w14:textId="664DC488" w:rsidR="00D464AB" w:rsidRPr="00D464AB" w:rsidRDefault="00D464AB" w:rsidP="00D464AB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FFFFFF" w:themeColor="background1"/>
                                      <w:kern w:val="24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36"/>
                                    </w:rPr>
                                    <w:t>P</w:t>
                                  </w:r>
                                  <w:r w:rsidR="00AD2EA7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36"/>
                                    </w:rPr>
                                    <w:t>eter does</w:t>
                                  </w: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36"/>
                                    </w:rPr>
                                    <w:t xml:space="preserve"> not live with his father.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52" style="width:340.15pt;height:2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" fillcolor="#ff5200" stroked="f">
                      <v:shadow on="t" opacity="41287f" mv:blur="57150f" offset="0,1.5pt"/>
                      <v:textbox>
                        <w:txbxContent>
                          <w:p w14:paraId="62EC2434" w14:textId="664DC488" w:rsidR="00D464AB" w:rsidRPr="00D464AB" w:rsidRDefault="00D464AB" w:rsidP="00D464AB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Century Gothic" w:eastAsia="Calibri" w:hAnsi="Century Gothic"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  <w:t>P</w:t>
                            </w:r>
                            <w:r w:rsidR="00AD2EA7"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  <w:t>eter does</w:t>
                            </w: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  <w:t xml:space="preserve"> not live with his father.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bookmarkStart w:id="0" w:name="_GoBack"/>
            <w:r w:rsidR="00B11FE7"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56390B49" wp14:editId="5792E166">
                      <wp:extent cx="4319710" cy="366395"/>
                      <wp:effectExtent l="76200" t="50800" r="74930" b="65405"/>
                      <wp:docPr id="30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9710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6A4C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BFC446" w14:textId="275944AB" w:rsidR="00B11FE7" w:rsidRPr="00D464AB" w:rsidRDefault="00B11FE7" w:rsidP="00B11FE7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FFFFFF" w:themeColor="background1"/>
                                      <w:kern w:val="24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36"/>
                                    </w:rPr>
                                    <w:t>Does Peter live with his father?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53" style="width:340.15pt;height:2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" fillcolor="#26a4cb" stroked="f">
                      <v:shadow on="t" opacity="41287f" mv:blur="57150f" offset="0,1.5pt"/>
                      <v:textbox>
                        <w:txbxContent>
                          <w:p w14:paraId="64BFC446" w14:textId="275944AB" w:rsidR="00B11FE7" w:rsidRPr="00D464AB" w:rsidRDefault="00B11FE7" w:rsidP="00B11FE7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Century Gothic" w:eastAsia="Calibri" w:hAnsi="Century Gothic"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  <w:t>Does Peter live with his father?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bookmarkEnd w:id="0"/>
          </w:p>
          <w:p w14:paraId="38DDEC2F" w14:textId="77777777" w:rsidR="00B11FE7" w:rsidRDefault="00B11FE7" w:rsidP="00D464AB">
            <w:pPr>
              <w:spacing w:after="200" w:line="276" w:lineRule="auto"/>
              <w:rPr>
                <w:szCs w:val="24"/>
              </w:rPr>
            </w:pPr>
          </w:p>
          <w:p w14:paraId="79E56311" w14:textId="26C78905" w:rsidR="00B11FE7" w:rsidRDefault="00D464AB" w:rsidP="00D464AB">
            <w:pPr>
              <w:spacing w:after="200" w:line="276" w:lineRule="auto"/>
              <w:rPr>
                <w:szCs w:val="24"/>
              </w:rPr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D793908" wp14:editId="6E8DAC3D">
                      <wp:extent cx="4319710" cy="366395"/>
                      <wp:effectExtent l="76200" t="50800" r="74930" b="65405"/>
                      <wp:docPr id="273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9710" cy="3663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B97189" w14:textId="7D0EF1CE" w:rsidR="00D464AB" w:rsidRPr="006275B3" w:rsidRDefault="004F6B16" w:rsidP="00D464AB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You learn Spanish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54" style="width:340.15pt;height:2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" fillcolor="#f2f2f2 [3052]" stroked="f">
                      <v:shadow on="t" opacity="41287f" mv:blur="57150f" offset="0,1.5pt"/>
                      <v:textbox>
                        <w:txbxContent>
                          <w:p w14:paraId="13B97189" w14:textId="7D0EF1CE" w:rsidR="00D464AB" w:rsidRPr="006275B3" w:rsidRDefault="004F6B16" w:rsidP="00D464AB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You learn Spanish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C15932D" wp14:editId="72BBF84A">
                      <wp:extent cx="4319710" cy="366395"/>
                      <wp:effectExtent l="76200" t="50800" r="74930" b="65405"/>
                      <wp:docPr id="275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9710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5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454DF0" w14:textId="7F712B52" w:rsidR="00D464AB" w:rsidRPr="00D464AB" w:rsidRDefault="00AD2EA7" w:rsidP="00D464AB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FFFFFF" w:themeColor="background1"/>
                                      <w:kern w:val="24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36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55" style="width:340.15pt;height:2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" fillcolor="#ff5200" stroked="f">
                      <v:shadow on="t" opacity="41287f" mv:blur="57150f" offset="0,1.5pt"/>
                      <v:textbox>
                        <w:txbxContent>
                          <w:p w14:paraId="4C454DF0" w14:textId="7F712B52" w:rsidR="00D464AB" w:rsidRPr="00D464AB" w:rsidRDefault="00AD2EA7" w:rsidP="00D464AB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Century Gothic" w:eastAsia="Calibri" w:hAnsi="Century Gothic"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  <w:t>…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B11FE7"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B9BECD4" wp14:editId="6A4C2ADA">
                      <wp:extent cx="4319710" cy="366395"/>
                      <wp:effectExtent l="76200" t="50800" r="74930" b="65405"/>
                      <wp:docPr id="308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9710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6A4C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167451" w14:textId="77777777" w:rsidR="00B11FE7" w:rsidRPr="00D464AB" w:rsidRDefault="00B11FE7" w:rsidP="00B11FE7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FFFFFF" w:themeColor="background1"/>
                                      <w:kern w:val="24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36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56" style="width:340.15pt;height:2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" fillcolor="#26a4cb" stroked="f">
                      <v:shadow on="t" opacity="41287f" mv:blur="57150f" offset="0,1.5pt"/>
                      <v:textbox>
                        <w:txbxContent>
                          <w:p w14:paraId="70167451" w14:textId="77777777" w:rsidR="00B11FE7" w:rsidRPr="00D464AB" w:rsidRDefault="00B11FE7" w:rsidP="00B11FE7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Century Gothic" w:eastAsia="Calibri" w:hAnsi="Century Gothic"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  <w:t>…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FE0488D" w14:textId="77777777" w:rsidR="00B11FE7" w:rsidRDefault="00B11FE7" w:rsidP="00D464AB">
            <w:pPr>
              <w:spacing w:after="200" w:line="276" w:lineRule="auto"/>
              <w:rPr>
                <w:szCs w:val="24"/>
              </w:rPr>
            </w:pPr>
          </w:p>
          <w:p w14:paraId="45429476" w14:textId="3DD9029E" w:rsidR="00D464AB" w:rsidRDefault="00D464AB" w:rsidP="00D464AB">
            <w:pPr>
              <w:spacing w:after="200" w:line="276" w:lineRule="auto"/>
              <w:rPr>
                <w:szCs w:val="24"/>
              </w:rPr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DBF548E" wp14:editId="401BA50D">
                      <wp:extent cx="4319710" cy="366395"/>
                      <wp:effectExtent l="76200" t="50800" r="74930" b="65405"/>
                      <wp:docPr id="27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9710" cy="3663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464D3C" w14:textId="0419D4E2" w:rsidR="00D464AB" w:rsidRPr="006275B3" w:rsidRDefault="004F6B16" w:rsidP="00D464AB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Andrew and Martin ride their bikes to school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57" style="width:340.15pt;height:2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" fillcolor="#f2f2f2 [3052]" stroked="f">
                      <v:shadow on="t" opacity="41287f" mv:blur="57150f" offset="0,1.5pt"/>
                      <v:textbox>
                        <w:txbxContent>
                          <w:p w14:paraId="26464D3C" w14:textId="0419D4E2" w:rsidR="00D464AB" w:rsidRPr="006275B3" w:rsidRDefault="004F6B16" w:rsidP="00D464AB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Andrew and Martin ride their bikes to school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7F97B8EA" wp14:editId="7A9DD700">
                      <wp:extent cx="4319710" cy="366395"/>
                      <wp:effectExtent l="76200" t="50800" r="74930" b="65405"/>
                      <wp:docPr id="277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9710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5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0DAC85" w14:textId="412C1BDE" w:rsidR="00D464AB" w:rsidRPr="00D464AB" w:rsidRDefault="00AD2EA7" w:rsidP="00D464AB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FFFFFF" w:themeColor="background1"/>
                                      <w:kern w:val="24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36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58" style="width:340.15pt;height:2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" fillcolor="#ff5200" stroked="f">
                      <v:shadow on="t" opacity="41287f" mv:blur="57150f" offset="0,1.5pt"/>
                      <v:textbox>
                        <w:txbxContent>
                          <w:p w14:paraId="720DAC85" w14:textId="412C1BDE" w:rsidR="00D464AB" w:rsidRPr="00D464AB" w:rsidRDefault="00AD2EA7" w:rsidP="00D464AB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Century Gothic" w:eastAsia="Calibri" w:hAnsi="Century Gothic"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  <w:t>…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A847ED"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50D5DA3E" wp14:editId="37226713">
                      <wp:extent cx="4319710" cy="366395"/>
                      <wp:effectExtent l="76200" t="50800" r="74930" b="65405"/>
                      <wp:docPr id="309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9710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6A4C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7B1A03" w14:textId="77777777" w:rsidR="00A847ED" w:rsidRPr="00D464AB" w:rsidRDefault="00A847ED" w:rsidP="00A847ED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FFFFFF" w:themeColor="background1"/>
                                      <w:kern w:val="24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36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59" style="width:340.15pt;height:2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" fillcolor="#26a4cb" stroked="f">
                      <v:shadow on="t" opacity="41287f" mv:blur="57150f" offset="0,1.5pt"/>
                      <v:textbox>
                        <w:txbxContent>
                          <w:p w14:paraId="477B1A03" w14:textId="77777777" w:rsidR="00A847ED" w:rsidRPr="00D464AB" w:rsidRDefault="00A847ED" w:rsidP="00A847ED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Century Gothic" w:eastAsia="Calibri" w:hAnsi="Century Gothic"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  <w:t>…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1F832BBF" w14:textId="77777777" w:rsidR="00A847ED" w:rsidRDefault="00A847ED" w:rsidP="00D464AB">
            <w:pPr>
              <w:spacing w:after="200" w:line="276" w:lineRule="auto"/>
              <w:rPr>
                <w:szCs w:val="24"/>
              </w:rPr>
            </w:pPr>
          </w:p>
          <w:p w14:paraId="2255E4DB" w14:textId="77777777" w:rsidR="00FD1BA1" w:rsidRDefault="00FD1BA1" w:rsidP="00D464AB">
            <w:pPr>
              <w:spacing w:after="200" w:line="276" w:lineRule="auto"/>
              <w:rPr>
                <w:szCs w:val="24"/>
              </w:rPr>
            </w:pPr>
          </w:p>
          <w:p w14:paraId="3789B841" w14:textId="457FF84D" w:rsidR="00D464AB" w:rsidRDefault="00D464AB" w:rsidP="00D464AB">
            <w:pPr>
              <w:spacing w:after="200" w:line="276" w:lineRule="auto"/>
              <w:rPr>
                <w:szCs w:val="24"/>
              </w:rPr>
            </w:pPr>
            <w:r w:rsidRPr="003E328A">
              <w:rPr>
                <w:noProof/>
                <w:lang w:val="es-ES" w:eastAsia="es-ES"/>
              </w:rPr>
              <w:lastRenderedPageBreak/>
              <mc:AlternateContent>
                <mc:Choice Requires="wps">
                  <w:drawing>
                    <wp:inline distT="0" distB="0" distL="0" distR="0" wp14:anchorId="396E6902" wp14:editId="5BBF51EF">
                      <wp:extent cx="4319710" cy="366395"/>
                      <wp:effectExtent l="76200" t="50800" r="74930" b="65405"/>
                      <wp:docPr id="278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9710" cy="3663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4E0DB8" w14:textId="5CAC65ED" w:rsidR="00D464AB" w:rsidRPr="006275B3" w:rsidRDefault="004F6B16" w:rsidP="00D464AB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They play in the garden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60" style="width:340.15pt;height:2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" fillcolor="#f2f2f2 [3052]" stroked="f">
                      <v:shadow on="t" opacity="41287f" mv:blur="57150f" offset="0,1.5pt"/>
                      <v:textbox>
                        <w:txbxContent>
                          <w:p w14:paraId="144E0DB8" w14:textId="5CAC65ED" w:rsidR="00D464AB" w:rsidRPr="006275B3" w:rsidRDefault="004F6B16" w:rsidP="00D464AB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They play in the garden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55B7205B" wp14:editId="6D61176D">
                      <wp:extent cx="4319710" cy="366395"/>
                      <wp:effectExtent l="76200" t="50800" r="74930" b="65405"/>
                      <wp:docPr id="279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9710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5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7102EB" w14:textId="1AFD5CF1" w:rsidR="00D464AB" w:rsidRPr="00D464AB" w:rsidRDefault="00AD2EA7" w:rsidP="00D464AB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FFFFFF" w:themeColor="background1"/>
                                      <w:kern w:val="24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36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61" style="width:340.15pt;height:2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" fillcolor="#ff5200" stroked="f">
                      <v:shadow on="t" opacity="41287f" mv:blur="57150f" offset="0,1.5pt"/>
                      <v:textbox>
                        <w:txbxContent>
                          <w:p w14:paraId="117102EB" w14:textId="1AFD5CF1" w:rsidR="00D464AB" w:rsidRPr="00D464AB" w:rsidRDefault="00AD2EA7" w:rsidP="00D464AB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Century Gothic" w:eastAsia="Calibri" w:hAnsi="Century Gothic"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  <w:t>…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A847ED"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59658075" wp14:editId="25FDE438">
                      <wp:extent cx="4319710" cy="366395"/>
                      <wp:effectExtent l="76200" t="50800" r="74930" b="65405"/>
                      <wp:docPr id="310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9710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6A4C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31F490" w14:textId="77777777" w:rsidR="00A847ED" w:rsidRPr="00D464AB" w:rsidRDefault="00A847ED" w:rsidP="00A847ED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FFFFFF" w:themeColor="background1"/>
                                      <w:kern w:val="24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36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62" style="width:340.15pt;height:2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" fillcolor="#26a4cb" stroked="f">
                      <v:shadow on="t" opacity="41287f" mv:blur="57150f" offset="0,1.5pt"/>
                      <v:textbox>
                        <w:txbxContent>
                          <w:p w14:paraId="0631F490" w14:textId="77777777" w:rsidR="00A847ED" w:rsidRPr="00D464AB" w:rsidRDefault="00A847ED" w:rsidP="00A847ED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Century Gothic" w:eastAsia="Calibri" w:hAnsi="Century Gothic"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  <w:t>…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D04F382" w14:textId="77777777" w:rsidR="004F6B16" w:rsidRDefault="004F6B16" w:rsidP="00D464AB">
            <w:pPr>
              <w:spacing w:after="200" w:line="276" w:lineRule="auto"/>
              <w:rPr>
                <w:szCs w:val="24"/>
              </w:rPr>
            </w:pPr>
          </w:p>
          <w:p w14:paraId="40CC9EAB" w14:textId="3D6E8915" w:rsidR="00D464AB" w:rsidRDefault="00D464AB" w:rsidP="00D464AB">
            <w:pPr>
              <w:spacing w:after="200" w:line="276" w:lineRule="auto"/>
              <w:rPr>
                <w:szCs w:val="24"/>
              </w:rPr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59F3D9F8" wp14:editId="7AFDD24C">
                      <wp:extent cx="4319710" cy="366395"/>
                      <wp:effectExtent l="76200" t="50800" r="74930" b="65405"/>
                      <wp:docPr id="280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9710" cy="3663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EFD985" w14:textId="0491469B" w:rsidR="00D464AB" w:rsidRPr="006275B3" w:rsidRDefault="004F6B16" w:rsidP="00D464AB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Sandy’s hamster live</w:t>
                                  </w:r>
                                  <w:r w:rsidR="00D41DB2"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 xml:space="preserve"> in case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63" style="width:340.15pt;height:2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" fillcolor="#f2f2f2 [3052]" stroked="f">
                      <v:shadow on="t" opacity="41287f" mv:blur="57150f" offset="0,1.5pt"/>
                      <v:textbox>
                        <w:txbxContent>
                          <w:p w14:paraId="04EFD985" w14:textId="0491469B" w:rsidR="00D464AB" w:rsidRPr="006275B3" w:rsidRDefault="004F6B16" w:rsidP="00D464AB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Sandy’s hamster live</w:t>
                            </w:r>
                            <w:r w:rsidR="00D41DB2"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 in case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7679B5FA" wp14:editId="36472824">
                      <wp:extent cx="4319710" cy="366395"/>
                      <wp:effectExtent l="76200" t="50800" r="74930" b="65405"/>
                      <wp:docPr id="283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9710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5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787D2A" w14:textId="54C32F5B" w:rsidR="00D464AB" w:rsidRPr="00D464AB" w:rsidRDefault="00AD2EA7" w:rsidP="00D464AB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FFFFFF" w:themeColor="background1"/>
                                      <w:kern w:val="24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36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64" style="width:340.15pt;height:2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" fillcolor="#ff5200" stroked="f">
                      <v:shadow on="t" opacity="41287f" mv:blur="57150f" offset="0,1.5pt"/>
                      <v:textbox>
                        <w:txbxContent>
                          <w:p w14:paraId="00787D2A" w14:textId="54C32F5B" w:rsidR="00D464AB" w:rsidRPr="00D464AB" w:rsidRDefault="00AD2EA7" w:rsidP="00D464AB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Century Gothic" w:eastAsia="Calibri" w:hAnsi="Century Gothic"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  <w:t>…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A847ED"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6DF33C63" wp14:editId="276088D8">
                      <wp:extent cx="4319710" cy="366395"/>
                      <wp:effectExtent l="76200" t="50800" r="74930" b="65405"/>
                      <wp:docPr id="311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9710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6A4C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28F869" w14:textId="77777777" w:rsidR="00A847ED" w:rsidRPr="00D464AB" w:rsidRDefault="00A847ED" w:rsidP="00A847ED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FFFFFF" w:themeColor="background1"/>
                                      <w:kern w:val="24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36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65" style="width:340.15pt;height:2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" fillcolor="#26a4cb" stroked="f">
                      <v:shadow on="t" opacity="41287f" mv:blur="57150f" offset="0,1.5pt"/>
                      <v:textbox>
                        <w:txbxContent>
                          <w:p w14:paraId="1828F869" w14:textId="77777777" w:rsidR="00A847ED" w:rsidRPr="00D464AB" w:rsidRDefault="00A847ED" w:rsidP="00A847ED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Century Gothic" w:eastAsia="Calibri" w:hAnsi="Century Gothic"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  <w:t>…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C323150" w14:textId="77777777" w:rsidR="0080220C" w:rsidRDefault="0080220C" w:rsidP="00D464AB">
            <w:pPr>
              <w:spacing w:after="200" w:line="276" w:lineRule="auto"/>
              <w:rPr>
                <w:szCs w:val="24"/>
              </w:rPr>
            </w:pPr>
          </w:p>
          <w:p w14:paraId="62DBAB57" w14:textId="5CC02BCE" w:rsidR="00D464AB" w:rsidRDefault="00D464AB" w:rsidP="00D464AB">
            <w:pPr>
              <w:spacing w:after="200" w:line="276" w:lineRule="auto"/>
              <w:rPr>
                <w:szCs w:val="24"/>
              </w:rPr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1674A9C4" wp14:editId="14A182FF">
                      <wp:extent cx="4319710" cy="366395"/>
                      <wp:effectExtent l="76200" t="50800" r="74930" b="65405"/>
                      <wp:docPr id="284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9710" cy="3663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4926A3" w14:textId="5B6F1359" w:rsidR="00D464AB" w:rsidRPr="006275B3" w:rsidRDefault="00D41DB2" w:rsidP="00D464AB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The cats sit on the wall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66" style="width:340.15pt;height:2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" fillcolor="#f2f2f2 [3052]" stroked="f">
                      <v:shadow on="t" opacity="41287f" mv:blur="57150f" offset="0,1.5pt"/>
                      <v:textbox>
                        <w:txbxContent>
                          <w:p w14:paraId="204926A3" w14:textId="5B6F1359" w:rsidR="00D464AB" w:rsidRPr="006275B3" w:rsidRDefault="00D41DB2" w:rsidP="00D464AB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The cats sit on the wall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132B2C5C" wp14:editId="7A516FFA">
                      <wp:extent cx="4319710" cy="366395"/>
                      <wp:effectExtent l="76200" t="50800" r="74930" b="65405"/>
                      <wp:docPr id="285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9710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5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5C029F" w14:textId="6971EBAE" w:rsidR="00D464AB" w:rsidRPr="00D464AB" w:rsidRDefault="00AD2EA7" w:rsidP="00D464AB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FFFFFF" w:themeColor="background1"/>
                                      <w:kern w:val="24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36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67" style="width:340.15pt;height:2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" fillcolor="#ff5200" stroked="f">
                      <v:shadow on="t" opacity="41287f" mv:blur="57150f" offset="0,1.5pt"/>
                      <v:textbox>
                        <w:txbxContent>
                          <w:p w14:paraId="315C029F" w14:textId="6971EBAE" w:rsidR="00D464AB" w:rsidRPr="00D464AB" w:rsidRDefault="00AD2EA7" w:rsidP="00D464AB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Century Gothic" w:eastAsia="Calibri" w:hAnsi="Century Gothic"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  <w:t>…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A847ED"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535D5D25" wp14:editId="3FCB3014">
                      <wp:extent cx="4319710" cy="366395"/>
                      <wp:effectExtent l="76200" t="50800" r="74930" b="65405"/>
                      <wp:docPr id="312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9710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6A4C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47F649" w14:textId="77777777" w:rsidR="00A847ED" w:rsidRPr="00D464AB" w:rsidRDefault="00A847ED" w:rsidP="00A847ED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FFFFFF" w:themeColor="background1"/>
                                      <w:kern w:val="24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36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68" style="width:340.15pt;height:2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" fillcolor="#26a4cb" stroked="f">
                      <v:shadow on="t" opacity="41287f" mv:blur="57150f" offset="0,1.5pt"/>
                      <v:textbox>
                        <w:txbxContent>
                          <w:p w14:paraId="4D47F649" w14:textId="77777777" w:rsidR="00A847ED" w:rsidRPr="00D464AB" w:rsidRDefault="00A847ED" w:rsidP="00A847ED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Century Gothic" w:eastAsia="Calibri" w:hAnsi="Century Gothic"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  <w:t>…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71004EB9" w14:textId="77777777" w:rsidR="00A847ED" w:rsidRDefault="00A847ED" w:rsidP="00D464AB">
            <w:pPr>
              <w:spacing w:after="200" w:line="276" w:lineRule="auto"/>
              <w:rPr>
                <w:szCs w:val="24"/>
              </w:rPr>
            </w:pPr>
          </w:p>
          <w:p w14:paraId="2141D09E" w14:textId="74EB612F" w:rsidR="00D464AB" w:rsidRDefault="00D464AB" w:rsidP="00D464AB">
            <w:pPr>
              <w:spacing w:after="200" w:line="276" w:lineRule="auto"/>
              <w:rPr>
                <w:szCs w:val="24"/>
              </w:rPr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14090F7B" wp14:editId="3AA393BD">
                      <wp:extent cx="4319710" cy="366395"/>
                      <wp:effectExtent l="76200" t="50800" r="74930" b="65405"/>
                      <wp:docPr id="28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9710" cy="3663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ED0E8B" w14:textId="50C56FB4" w:rsidR="00D464AB" w:rsidRPr="006275B3" w:rsidRDefault="00D41DB2" w:rsidP="00D464AB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We work in front of the computer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69" style="width:340.15pt;height:2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" fillcolor="#f2f2f2 [3052]" stroked="f">
                      <v:shadow on="t" opacity="41287f" mv:blur="57150f" offset="0,1.5pt"/>
                      <v:textbox>
                        <w:txbxContent>
                          <w:p w14:paraId="74ED0E8B" w14:textId="50C56FB4" w:rsidR="00D464AB" w:rsidRPr="006275B3" w:rsidRDefault="00D41DB2" w:rsidP="00D464AB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We work in front of the computer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0677A06" wp14:editId="0CC11325">
                      <wp:extent cx="4319710" cy="366395"/>
                      <wp:effectExtent l="76200" t="50800" r="74930" b="65405"/>
                      <wp:docPr id="287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9710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5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53DFD5" w14:textId="15689F32" w:rsidR="00D464AB" w:rsidRPr="00D464AB" w:rsidRDefault="00AD2EA7" w:rsidP="00D464AB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FFFFFF" w:themeColor="background1"/>
                                      <w:kern w:val="24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36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70" style="width:340.15pt;height:2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" fillcolor="#ff5200" stroked="f">
                      <v:shadow on="t" opacity="41287f" mv:blur="57150f" offset="0,1.5pt"/>
                      <v:textbox>
                        <w:txbxContent>
                          <w:p w14:paraId="4553DFD5" w14:textId="15689F32" w:rsidR="00D464AB" w:rsidRPr="00D464AB" w:rsidRDefault="00AD2EA7" w:rsidP="00D464AB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Century Gothic" w:eastAsia="Calibri" w:hAnsi="Century Gothic"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  <w:t>…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A847ED"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0EB2035" wp14:editId="173F5D4F">
                      <wp:extent cx="4319710" cy="366395"/>
                      <wp:effectExtent l="76200" t="50800" r="74930" b="65405"/>
                      <wp:docPr id="313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9710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6A4C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D8F8C8" w14:textId="77777777" w:rsidR="00A847ED" w:rsidRPr="00D464AB" w:rsidRDefault="00A847ED" w:rsidP="00A847ED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FFFFFF" w:themeColor="background1"/>
                                      <w:kern w:val="24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36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71" style="width:340.15pt;height:2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" fillcolor="#26a4cb" stroked="f">
                      <v:shadow on="t" opacity="41287f" mv:blur="57150f" offset="0,1.5pt"/>
                      <v:textbox>
                        <w:txbxContent>
                          <w:p w14:paraId="33D8F8C8" w14:textId="77777777" w:rsidR="00A847ED" w:rsidRPr="00D464AB" w:rsidRDefault="00A847ED" w:rsidP="00A847ED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Century Gothic" w:eastAsia="Calibri" w:hAnsi="Century Gothic"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  <w:t>…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04FC3ED7" w14:textId="77777777" w:rsidR="00A847ED" w:rsidRDefault="00A847ED" w:rsidP="00D464AB">
            <w:pPr>
              <w:spacing w:after="200" w:line="276" w:lineRule="auto"/>
              <w:rPr>
                <w:szCs w:val="24"/>
              </w:rPr>
            </w:pPr>
          </w:p>
          <w:p w14:paraId="54396698" w14:textId="77777777" w:rsidR="00FD1BA1" w:rsidRDefault="00FD1BA1" w:rsidP="00D464AB">
            <w:pPr>
              <w:spacing w:after="200" w:line="276" w:lineRule="auto"/>
              <w:rPr>
                <w:szCs w:val="24"/>
              </w:rPr>
            </w:pPr>
          </w:p>
          <w:p w14:paraId="58221D0D" w14:textId="77777777" w:rsidR="00D464AB" w:rsidRDefault="00D464AB" w:rsidP="00D464AB">
            <w:pPr>
              <w:spacing w:after="200" w:line="276" w:lineRule="auto"/>
              <w:rPr>
                <w:szCs w:val="24"/>
              </w:rPr>
            </w:pPr>
            <w:r w:rsidRPr="003E328A">
              <w:rPr>
                <w:noProof/>
                <w:lang w:val="es-ES" w:eastAsia="es-ES"/>
              </w:rPr>
              <w:lastRenderedPageBreak/>
              <mc:AlternateContent>
                <mc:Choice Requires="wps">
                  <w:drawing>
                    <wp:inline distT="0" distB="0" distL="0" distR="0" wp14:anchorId="2FC154AA" wp14:editId="26D9C88A">
                      <wp:extent cx="4319710" cy="366395"/>
                      <wp:effectExtent l="76200" t="50800" r="74930" b="65405"/>
                      <wp:docPr id="300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9710" cy="3663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949828" w14:textId="6434D04E" w:rsidR="00D464AB" w:rsidRPr="006275B3" w:rsidRDefault="00D41DB2" w:rsidP="00D464AB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You play the drums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72" style="width:340.15pt;height:2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" fillcolor="#f2f2f2 [3052]" stroked="f">
                      <v:shadow on="t" opacity="41287f" mv:blur="57150f" offset="0,1.5pt"/>
                      <v:textbox>
                        <w:txbxContent>
                          <w:p w14:paraId="64949828" w14:textId="6434D04E" w:rsidR="00D464AB" w:rsidRPr="006275B3" w:rsidRDefault="00D41DB2" w:rsidP="00D464AB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You play the drums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0BEF1440" wp14:editId="6DE8A4FA">
                      <wp:extent cx="4319710" cy="366395"/>
                      <wp:effectExtent l="76200" t="50800" r="74930" b="65405"/>
                      <wp:docPr id="301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9710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5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C0A650" w14:textId="567104D9" w:rsidR="00D464AB" w:rsidRPr="00D464AB" w:rsidRDefault="00AD2EA7" w:rsidP="00D464AB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FFFFFF" w:themeColor="background1"/>
                                      <w:kern w:val="24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36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73" style="width:340.15pt;height:2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" fillcolor="#ff5200" stroked="f">
                      <v:shadow on="t" opacity="41287f" mv:blur="57150f" offset="0,1.5pt"/>
                      <v:textbox>
                        <w:txbxContent>
                          <w:p w14:paraId="56C0A650" w14:textId="567104D9" w:rsidR="00D464AB" w:rsidRPr="00D464AB" w:rsidRDefault="00AD2EA7" w:rsidP="00D464AB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Century Gothic" w:eastAsia="Calibri" w:hAnsi="Century Gothic"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  <w:t>…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5C036DD5" w14:textId="3CCE0D54" w:rsidR="00A847ED" w:rsidRDefault="00A847ED" w:rsidP="00D464AB">
            <w:pPr>
              <w:spacing w:after="200" w:line="276" w:lineRule="auto"/>
              <w:rPr>
                <w:szCs w:val="24"/>
              </w:rPr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7E2315F" wp14:editId="4B8CEBE4">
                      <wp:extent cx="4319710" cy="366395"/>
                      <wp:effectExtent l="76200" t="50800" r="74930" b="65405"/>
                      <wp:docPr id="314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9710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6A4C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997945" w14:textId="77777777" w:rsidR="00A847ED" w:rsidRPr="00D464AB" w:rsidRDefault="00A847ED" w:rsidP="00A847ED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FFFFFF" w:themeColor="background1"/>
                                      <w:kern w:val="24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36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74" style="width:340.15pt;height:2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" fillcolor="#26a4cb" stroked="f">
                      <v:shadow on="t" opacity="41287f" mv:blur="57150f" offset="0,1.5pt"/>
                      <v:textbox>
                        <w:txbxContent>
                          <w:p w14:paraId="0A997945" w14:textId="77777777" w:rsidR="00A847ED" w:rsidRPr="00D464AB" w:rsidRDefault="00A847ED" w:rsidP="00A847ED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Century Gothic" w:eastAsia="Calibri" w:hAnsi="Century Gothic"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  <w:t>…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6608398C" w14:textId="77777777" w:rsidR="00D464AB" w:rsidRDefault="00D464AB" w:rsidP="00D464AB">
            <w:pPr>
              <w:spacing w:after="200" w:line="276" w:lineRule="auto"/>
              <w:rPr>
                <w:szCs w:val="24"/>
              </w:rPr>
            </w:pPr>
          </w:p>
          <w:p w14:paraId="7842769F" w14:textId="2D9FFDAA" w:rsidR="00A847ED" w:rsidRDefault="00D464AB" w:rsidP="00D464AB">
            <w:pPr>
              <w:spacing w:after="200" w:line="276" w:lineRule="auto"/>
              <w:rPr>
                <w:szCs w:val="24"/>
              </w:rPr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26A529BC" wp14:editId="293ED183">
                      <wp:extent cx="4319710" cy="366395"/>
                      <wp:effectExtent l="76200" t="50800" r="74930" b="65405"/>
                      <wp:docPr id="302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9710" cy="3663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42C883" w14:textId="76E20F94" w:rsidR="00D464AB" w:rsidRPr="006275B3" w:rsidRDefault="00D41DB2" w:rsidP="00D464AB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Steve wears pullovers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75" style="width:340.15pt;height:2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" fillcolor="#f2f2f2 [3052]" stroked="f">
                      <v:shadow on="t" opacity="41287f" mv:blur="57150f" offset="0,1.5pt"/>
                      <v:textbox>
                        <w:txbxContent>
                          <w:p w14:paraId="6142C883" w14:textId="76E20F94" w:rsidR="00D464AB" w:rsidRPr="006275B3" w:rsidRDefault="00D41DB2" w:rsidP="00D464AB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Steve wears pullovers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69F85B9D" wp14:editId="77DF8BBF">
                      <wp:extent cx="4319710" cy="366395"/>
                      <wp:effectExtent l="76200" t="50800" r="74930" b="65405"/>
                      <wp:docPr id="303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9710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5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BDF108" w14:textId="0050F905" w:rsidR="00D464AB" w:rsidRPr="00D464AB" w:rsidRDefault="00AD2EA7" w:rsidP="00D464AB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FFFFFF" w:themeColor="background1"/>
                                      <w:kern w:val="24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36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76" style="width:340.15pt;height:2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" fillcolor="#ff5200" stroked="f">
                      <v:shadow on="t" opacity="41287f" mv:blur="57150f" offset="0,1.5pt"/>
                      <v:textbox>
                        <w:txbxContent>
                          <w:p w14:paraId="2FBDF108" w14:textId="0050F905" w:rsidR="00D464AB" w:rsidRPr="00D464AB" w:rsidRDefault="00AD2EA7" w:rsidP="00D464AB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Century Gothic" w:eastAsia="Calibri" w:hAnsi="Century Gothic"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  <w:t>…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A847ED"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79B5E91B" wp14:editId="52BCBCB3">
                      <wp:extent cx="4319710" cy="366395"/>
                      <wp:effectExtent l="76200" t="50800" r="74930" b="65405"/>
                      <wp:docPr id="315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9710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6A4C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CDA813" w14:textId="77777777" w:rsidR="00A847ED" w:rsidRPr="00D464AB" w:rsidRDefault="00A847ED" w:rsidP="00A847ED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FFFFFF" w:themeColor="background1"/>
                                      <w:kern w:val="24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36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77" style="width:340.15pt;height:2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" fillcolor="#26a4cb" stroked="f">
                      <v:shadow on="t" opacity="41287f" mv:blur="57150f" offset="0,1.5pt"/>
                      <v:textbox>
                        <w:txbxContent>
                          <w:p w14:paraId="28CDA813" w14:textId="77777777" w:rsidR="00A847ED" w:rsidRPr="00D464AB" w:rsidRDefault="00A847ED" w:rsidP="00A847ED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Century Gothic" w:eastAsia="Calibri" w:hAnsi="Century Gothic"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  <w:t>…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110E00D6" w14:textId="77777777" w:rsidR="00D464AB" w:rsidRDefault="00D464AB" w:rsidP="00D464AB">
            <w:pPr>
              <w:spacing w:after="200" w:line="276" w:lineRule="auto"/>
              <w:rPr>
                <w:szCs w:val="24"/>
              </w:rPr>
            </w:pPr>
          </w:p>
          <w:p w14:paraId="6DD3260A" w14:textId="16791004" w:rsidR="00A847ED" w:rsidRDefault="00D464AB" w:rsidP="00D464AB">
            <w:pPr>
              <w:spacing w:after="200" w:line="276" w:lineRule="auto"/>
              <w:rPr>
                <w:szCs w:val="24"/>
              </w:rPr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B2DB2FF" wp14:editId="3338B47C">
                      <wp:extent cx="4319710" cy="366395"/>
                      <wp:effectExtent l="76200" t="50800" r="74930" b="65405"/>
                      <wp:docPr id="304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9710" cy="3663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4DA33B" w14:textId="1DC215A3" w:rsidR="00D464AB" w:rsidRPr="006275B3" w:rsidRDefault="00D41DB2" w:rsidP="00D464AB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I clean the bathroom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78" style="width:340.15pt;height:2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" fillcolor="#f2f2f2 [3052]" stroked="f">
                      <v:shadow on="t" opacity="41287f" mv:blur="57150f" offset="0,1.5pt"/>
                      <v:textbox>
                        <w:txbxContent>
                          <w:p w14:paraId="004DA33B" w14:textId="1DC215A3" w:rsidR="00D464AB" w:rsidRPr="006275B3" w:rsidRDefault="00D41DB2" w:rsidP="00D464AB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I clean the bathroom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2170B657" wp14:editId="7C0FF168">
                      <wp:extent cx="4319710" cy="366395"/>
                      <wp:effectExtent l="76200" t="50800" r="74930" b="65405"/>
                      <wp:docPr id="305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9710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5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078D9F" w14:textId="12FE8777" w:rsidR="00D464AB" w:rsidRPr="00D464AB" w:rsidRDefault="00AD2EA7" w:rsidP="00D464AB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FFFFFF" w:themeColor="background1"/>
                                      <w:kern w:val="24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36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79" style="width:340.15pt;height:2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" fillcolor="#ff5200" stroked="f">
                      <v:shadow on="t" opacity="41287f" mv:blur="57150f" offset="0,1.5pt"/>
                      <v:textbox>
                        <w:txbxContent>
                          <w:p w14:paraId="4E078D9F" w14:textId="12FE8777" w:rsidR="00D464AB" w:rsidRPr="00D464AB" w:rsidRDefault="00AD2EA7" w:rsidP="00D464AB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Century Gothic" w:eastAsia="Calibri" w:hAnsi="Century Gothic"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  <w:t>…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A847ED"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008856D" wp14:editId="21F3866F">
                      <wp:extent cx="4319710" cy="366395"/>
                      <wp:effectExtent l="76200" t="50800" r="74930" b="65405"/>
                      <wp:docPr id="31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9710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6A4C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67522E" w14:textId="77777777" w:rsidR="00A847ED" w:rsidRPr="00D464AB" w:rsidRDefault="00A847ED" w:rsidP="00A847ED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FFFFFF" w:themeColor="background1"/>
                                      <w:kern w:val="24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36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80" style="width:340.15pt;height:2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" fillcolor="#26a4cb" stroked="f">
                      <v:shadow on="t" opacity="41287f" mv:blur="57150f" offset="0,1.5pt"/>
                      <v:textbox>
                        <w:txbxContent>
                          <w:p w14:paraId="5867522E" w14:textId="77777777" w:rsidR="00A847ED" w:rsidRPr="00D464AB" w:rsidRDefault="00A847ED" w:rsidP="00A847ED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Century Gothic" w:eastAsia="Calibri" w:hAnsi="Century Gothic"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  <w:t>…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D81DB38" w14:textId="77777777" w:rsidR="00050B03" w:rsidRDefault="00050B03" w:rsidP="00366DF0">
            <w:pPr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val="en-US" w:eastAsia="es-CO"/>
              </w:rPr>
            </w:pPr>
          </w:p>
          <w:p w14:paraId="09C3E3AA" w14:textId="77777777" w:rsidR="00050B03" w:rsidRDefault="00050B03" w:rsidP="000D6F0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val="en-US" w:eastAsia="es-CO"/>
              </w:rPr>
            </w:pPr>
          </w:p>
          <w:p w14:paraId="3B01AEF3" w14:textId="77777777" w:rsidR="00050B03" w:rsidRDefault="00050B03" w:rsidP="000D6F0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val="en-US" w:eastAsia="es-CO"/>
              </w:rPr>
            </w:pPr>
          </w:p>
          <w:p w14:paraId="4AA170FA" w14:textId="77777777" w:rsidR="00050B03" w:rsidRDefault="00050B03" w:rsidP="000D6F0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val="en-US" w:eastAsia="es-CO"/>
              </w:rPr>
            </w:pPr>
          </w:p>
          <w:p w14:paraId="2E77F259" w14:textId="77777777" w:rsidR="00050B03" w:rsidRDefault="00050B03" w:rsidP="000D6F0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val="en-US" w:eastAsia="es-CO"/>
              </w:rPr>
            </w:pPr>
          </w:p>
          <w:p w14:paraId="4A991DC4" w14:textId="77777777" w:rsidR="00050B03" w:rsidRDefault="00050B03" w:rsidP="000D6F0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val="en-US" w:eastAsia="es-CO"/>
              </w:rPr>
            </w:pPr>
          </w:p>
          <w:p w14:paraId="0064702D" w14:textId="77777777" w:rsidR="00050B03" w:rsidRDefault="00050B03" w:rsidP="000D6F0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val="en-US" w:eastAsia="es-CO"/>
              </w:rPr>
            </w:pPr>
          </w:p>
          <w:p w14:paraId="13199523" w14:textId="71C92B65" w:rsidR="002C1D6B" w:rsidRDefault="002C1D6B" w:rsidP="00600EE0"/>
          <w:p w14:paraId="0F2CD01E" w14:textId="42E65D68" w:rsidR="00584F03" w:rsidRDefault="00D40F7E" w:rsidP="0072707B">
            <w:pPr>
              <w:rPr>
                <w:rStyle w:val="nfasissutil"/>
                <w:sz w:val="22"/>
              </w:rPr>
            </w:pPr>
            <w:r>
              <w:rPr>
                <w:noProof/>
                <w:sz w:val="22"/>
                <w:lang w:val="es-ES" w:eastAsia="es-ES"/>
              </w:rPr>
              <w:drawing>
                <wp:inline distT="0" distB="0" distL="0" distR="0" wp14:anchorId="560E2EDB" wp14:editId="79286AD6">
                  <wp:extent cx="400050" cy="209550"/>
                  <wp:effectExtent l="0" t="0" r="0" b="0"/>
                  <wp:docPr id="281" name="Imagen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53BF">
              <w:rPr>
                <w:sz w:val="22"/>
              </w:rPr>
              <w:t xml:space="preserve"> </w:t>
            </w:r>
            <w:r w:rsidRPr="007B53BF">
              <w:rPr>
                <w:rStyle w:val="nfasissutil"/>
                <w:sz w:val="22"/>
              </w:rPr>
              <w:t xml:space="preserve">Al realizar la actividad, la debes compartir con tus compañeros y el facilitador por la </w:t>
            </w:r>
            <w:r>
              <w:rPr>
                <w:rStyle w:val="nfasissutil"/>
                <w:b/>
                <w:sz w:val="22"/>
              </w:rPr>
              <w:t xml:space="preserve">herramienta </w:t>
            </w:r>
            <w:r w:rsidR="00D66DBE">
              <w:rPr>
                <w:rStyle w:val="nfasissutil"/>
                <w:b/>
                <w:sz w:val="22"/>
              </w:rPr>
              <w:t xml:space="preserve"> Guía 2</w:t>
            </w:r>
            <w:r w:rsidRPr="007B53BF">
              <w:rPr>
                <w:rStyle w:val="nfasissutil"/>
                <w:b/>
                <w:sz w:val="22"/>
              </w:rPr>
              <w:t xml:space="preserve">, lección </w:t>
            </w:r>
            <w:r w:rsidR="00421EC2">
              <w:rPr>
                <w:rStyle w:val="nfasissutil"/>
                <w:b/>
                <w:sz w:val="22"/>
              </w:rPr>
              <w:t>3</w:t>
            </w:r>
            <w:r w:rsidRPr="007B53BF">
              <w:rPr>
                <w:rStyle w:val="nfasissutil"/>
                <w:sz w:val="22"/>
              </w:rPr>
              <w:t xml:space="preserve">, denominada </w:t>
            </w:r>
            <w:r w:rsidRPr="007B53BF">
              <w:rPr>
                <w:rStyle w:val="nfasissutil"/>
                <w:b/>
                <w:sz w:val="22"/>
              </w:rPr>
              <w:t>actividad de socialización</w:t>
            </w:r>
            <w:r w:rsidRPr="007B53BF">
              <w:rPr>
                <w:rStyle w:val="nfasissutil"/>
                <w:sz w:val="22"/>
              </w:rPr>
              <w:t>.</w:t>
            </w:r>
          </w:p>
          <w:p w14:paraId="759A8489" w14:textId="77777777" w:rsidR="003A03DE" w:rsidRDefault="003A03DE" w:rsidP="0072707B"/>
          <w:p w14:paraId="28302845" w14:textId="77777777" w:rsidR="00050B03" w:rsidRDefault="00050B03" w:rsidP="0072707B"/>
          <w:p w14:paraId="53AC8386" w14:textId="77777777" w:rsidR="00050B03" w:rsidRDefault="00050B03" w:rsidP="0072707B"/>
          <w:p w14:paraId="577B2339" w14:textId="77777777" w:rsidR="00421EC2" w:rsidRPr="00985DFC" w:rsidRDefault="00421EC2" w:rsidP="0072707B"/>
        </w:tc>
      </w:tr>
      <w:tr w:rsidR="00512CDA" w:rsidRPr="00985DFC" w14:paraId="26A40F71" w14:textId="77777777" w:rsidTr="009360AF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580D4FF2" w14:textId="3FA88BFA" w:rsidR="00512CDA" w:rsidRDefault="00512CDA" w:rsidP="002A364F">
            <w:pPr>
              <w:pStyle w:val="Ttulo2"/>
              <w:jc w:val="center"/>
              <w:outlineLvl w:val="1"/>
              <w:rPr>
                <w:noProof/>
                <w:lang w:val="es-ES" w:eastAsia="es-ES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1C0EEF4" w14:textId="77777777" w:rsidR="00512CDA" w:rsidRDefault="00512CDA" w:rsidP="00A052FF">
            <w:pPr>
              <w:rPr>
                <w:rFonts w:cs="Arial"/>
                <w:b/>
                <w:szCs w:val="24"/>
              </w:rPr>
            </w:pPr>
          </w:p>
          <w:tbl>
            <w:tblPr>
              <w:tblStyle w:val="Tablaconcuadrcula1"/>
              <w:tblW w:w="0" w:type="auto"/>
              <w:jc w:val="center"/>
              <w:tblInd w:w="720" w:type="dxa"/>
              <w:tblLook w:val="04A0" w:firstRow="1" w:lastRow="0" w:firstColumn="1" w:lastColumn="0" w:noHBand="0" w:noVBand="1"/>
            </w:tblPr>
            <w:tblGrid>
              <w:gridCol w:w="2594"/>
              <w:gridCol w:w="3918"/>
            </w:tblGrid>
            <w:tr w:rsidR="0072707B" w:rsidRPr="00C75D5B" w14:paraId="2DD5ABC9" w14:textId="77777777" w:rsidTr="00A71343">
              <w:trPr>
                <w:trHeight w:val="1822"/>
                <w:jc w:val="center"/>
              </w:trPr>
              <w:tc>
                <w:tcPr>
                  <w:tcW w:w="2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100"/>
                  <w:vAlign w:val="center"/>
                </w:tcPr>
                <w:p w14:paraId="319BB9AB" w14:textId="77777777" w:rsidR="0072707B" w:rsidRDefault="0072707B" w:rsidP="00394411">
                  <w:pPr>
                    <w:pStyle w:val="Ttulo5"/>
                    <w:ind w:right="283"/>
                    <w:jc w:val="center"/>
                    <w:outlineLvl w:val="4"/>
                  </w:pPr>
                </w:p>
                <w:p w14:paraId="3E2EA359" w14:textId="77777777" w:rsidR="0072707B" w:rsidRDefault="0072707B" w:rsidP="00394411">
                  <w:pPr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1E97876F" wp14:editId="3633722F">
                        <wp:extent cx="1510387" cy="1522095"/>
                        <wp:effectExtent l="0" t="0" r="0" b="1905"/>
                        <wp:docPr id="59" name="Imagen 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ictionary.png"/>
                                <pic:cNvPicPr/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0387" cy="15220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E3D5916" w14:textId="77777777" w:rsidR="0072707B" w:rsidRPr="003936EF" w:rsidRDefault="0072707B" w:rsidP="00394411">
                  <w:pPr>
                    <w:jc w:val="center"/>
                  </w:pPr>
                </w:p>
              </w:tc>
              <w:tc>
                <w:tcPr>
                  <w:tcW w:w="4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100"/>
                </w:tcPr>
                <w:p w14:paraId="328F6CF8" w14:textId="77777777" w:rsidR="0072707B" w:rsidRDefault="0072707B" w:rsidP="00394411">
                  <w:pPr>
                    <w:pStyle w:val="Ttulo5"/>
                    <w:outlineLvl w:val="4"/>
                  </w:pPr>
                </w:p>
                <w:p w14:paraId="435446FA" w14:textId="77777777" w:rsidR="0072707B" w:rsidRDefault="0072707B" w:rsidP="00394411">
                  <w:pPr>
                    <w:autoSpaceDE w:val="0"/>
                    <w:autoSpaceDN w:val="0"/>
                    <w:adjustRightInd w:val="0"/>
                    <w:rPr>
                      <w:rFonts w:ascii="MyriadPro-Light" w:hAnsi="MyriadPro-Light" w:cs="MyriadPro-Light"/>
                      <w:color w:val="FFFFFF" w:themeColor="background1"/>
                    </w:rPr>
                  </w:pPr>
                  <w:r w:rsidRPr="004D1B66">
                    <w:rPr>
                      <w:rFonts w:ascii="MyriadPro-Light" w:hAnsi="MyriadPro-Light" w:cs="MyriadPro-Light"/>
                      <w:color w:val="FFFFFF" w:themeColor="background1"/>
                    </w:rPr>
                    <w:t xml:space="preserve">No </w:t>
                  </w:r>
                  <w:r>
                    <w:rPr>
                      <w:rFonts w:ascii="MyriadPro-Light" w:hAnsi="MyriadPro-Light" w:cs="MyriadPro-Light"/>
                      <w:color w:val="FFFFFF" w:themeColor="background1"/>
                    </w:rPr>
                    <w:t>olvides trabajar en tu cuaderno:</w:t>
                  </w:r>
                  <w:r w:rsidRPr="004D1B66">
                    <w:rPr>
                      <w:rFonts w:ascii="MyriadPro-Light" w:hAnsi="MyriadPro-Light" w:cs="MyriadPro-Light"/>
                      <w:color w:val="FFFFFF" w:themeColor="background1"/>
                    </w:rPr>
                    <w:t xml:space="preserve"> </w:t>
                  </w:r>
                  <w:r>
                    <w:rPr>
                      <w:rFonts w:ascii="MyriadPro-Light" w:hAnsi="MyriadPro-Light" w:cs="MyriadPro-Light"/>
                      <w:color w:val="FFFFFF" w:themeColor="background1"/>
                    </w:rPr>
                    <w:t>«</w:t>
                  </w:r>
                  <w:r w:rsidRPr="004D1B66">
                    <w:rPr>
                      <w:rFonts w:ascii="MyriadPro-Light" w:hAnsi="MyriadPro-Light" w:cs="MyriadPro-Light"/>
                      <w:color w:val="FFFFFF" w:themeColor="background1"/>
                    </w:rPr>
                    <w:t>THE DICTIONARY</w:t>
                  </w:r>
                  <w:r>
                    <w:rPr>
                      <w:rFonts w:ascii="MyriadPro-Light" w:hAnsi="MyriadPro-Light" w:cs="MyriadPro-Light"/>
                      <w:color w:val="FFFFFF" w:themeColor="background1"/>
                    </w:rPr>
                    <w:t xml:space="preserve">». </w:t>
                  </w:r>
                </w:p>
                <w:p w14:paraId="1333B958" w14:textId="77777777" w:rsidR="0072707B" w:rsidRDefault="0072707B" w:rsidP="00394411">
                  <w:pPr>
                    <w:autoSpaceDE w:val="0"/>
                    <w:autoSpaceDN w:val="0"/>
                    <w:adjustRightInd w:val="0"/>
                    <w:rPr>
                      <w:rFonts w:ascii="MyriadPro-Light" w:hAnsi="MyriadPro-Light" w:cs="MyriadPro-Light"/>
                      <w:color w:val="FFFFFF" w:themeColor="background1"/>
                    </w:rPr>
                  </w:pPr>
                </w:p>
                <w:p w14:paraId="425A1440" w14:textId="77777777" w:rsidR="0072707B" w:rsidRPr="004D1B66" w:rsidRDefault="0072707B" w:rsidP="00394411">
                  <w:pPr>
                    <w:autoSpaceDE w:val="0"/>
                    <w:autoSpaceDN w:val="0"/>
                    <w:adjustRightInd w:val="0"/>
                    <w:rPr>
                      <w:rFonts w:ascii="MyriadPro-Light" w:hAnsi="MyriadPro-Light" w:cs="MyriadPro-Light"/>
                      <w:color w:val="FFFFFF" w:themeColor="background1"/>
                    </w:rPr>
                  </w:pPr>
                  <w:r>
                    <w:rPr>
                      <w:rFonts w:ascii="MyriadPro-Light" w:hAnsi="MyriadPro-Light" w:cs="MyriadPro-Light"/>
                      <w:color w:val="FFFFFF" w:themeColor="background1"/>
                    </w:rPr>
                    <w:t>R</w:t>
                  </w:r>
                  <w:r w:rsidRPr="004D1B66">
                    <w:rPr>
                      <w:rFonts w:ascii="MyriadPro-Light" w:hAnsi="MyriadPro-Light" w:cs="MyriadPro-Light"/>
                      <w:color w:val="FFFFFF" w:themeColor="background1"/>
                    </w:rPr>
                    <w:t>ecuerda que en este debe ir consignado  todo el  vocabulario aprendido en clase, cada palabra en inglés, con su respectiva pronunciación, traducción al español y</w:t>
                  </w:r>
                  <w:r>
                    <w:rPr>
                      <w:rFonts w:ascii="MyriadPro-Light" w:hAnsi="MyriadPro-Light" w:cs="MyriadPro-Light"/>
                      <w:color w:val="FFFFFF" w:themeColor="background1"/>
                    </w:rPr>
                    <w:t>,</w:t>
                  </w:r>
                  <w:r w:rsidRPr="004D1B66">
                    <w:rPr>
                      <w:rFonts w:ascii="MyriadPro-Light" w:hAnsi="MyriadPro-Light" w:cs="MyriadPro-Light"/>
                      <w:color w:val="FFFFFF" w:themeColor="background1"/>
                    </w:rPr>
                    <w:t xml:space="preserve"> opcional</w:t>
                  </w:r>
                  <w:r>
                    <w:rPr>
                      <w:rFonts w:ascii="MyriadPro-Light" w:hAnsi="MyriadPro-Light" w:cs="MyriadPro-Light"/>
                      <w:color w:val="FFFFFF" w:themeColor="background1"/>
                    </w:rPr>
                    <w:t>,</w:t>
                  </w:r>
                  <w:r w:rsidRPr="004D1B66">
                    <w:rPr>
                      <w:rFonts w:ascii="MyriadPro-Light" w:hAnsi="MyriadPro-Light" w:cs="MyriadPro-Light"/>
                      <w:color w:val="FFFFFF" w:themeColor="background1"/>
                    </w:rPr>
                    <w:t xml:space="preserve"> un dibujo.</w:t>
                  </w:r>
                </w:p>
                <w:p w14:paraId="14C7A655" w14:textId="77777777" w:rsidR="0072707B" w:rsidRPr="004D1B66" w:rsidRDefault="0072707B" w:rsidP="00394411">
                  <w:pPr>
                    <w:autoSpaceDE w:val="0"/>
                    <w:autoSpaceDN w:val="0"/>
                    <w:adjustRightInd w:val="0"/>
                    <w:rPr>
                      <w:rFonts w:ascii="MyriadPro-Light" w:hAnsi="MyriadPro-Light" w:cs="MyriadPro-Light"/>
                      <w:color w:val="FFFFFF" w:themeColor="background1"/>
                    </w:rPr>
                  </w:pPr>
                </w:p>
                <w:p w14:paraId="4A44BE81" w14:textId="77777777" w:rsidR="0072707B" w:rsidRPr="004D1B66" w:rsidRDefault="0072707B" w:rsidP="00394411">
                  <w:pPr>
                    <w:autoSpaceDE w:val="0"/>
                    <w:autoSpaceDN w:val="0"/>
                    <w:adjustRightInd w:val="0"/>
                    <w:rPr>
                      <w:rFonts w:ascii="MyriadPro-Light" w:hAnsi="MyriadPro-Light" w:cs="MyriadPro-Light"/>
                      <w:color w:val="FFFFFF" w:themeColor="background1"/>
                    </w:rPr>
                  </w:pPr>
                </w:p>
                <w:p w14:paraId="4A4D3A79" w14:textId="77777777" w:rsidR="0072707B" w:rsidRPr="004D1B66" w:rsidRDefault="0072707B" w:rsidP="00394411">
                  <w:pPr>
                    <w:autoSpaceDE w:val="0"/>
                    <w:autoSpaceDN w:val="0"/>
                    <w:adjustRightInd w:val="0"/>
                    <w:rPr>
                      <w:rFonts w:ascii="MyriadPro-Light" w:hAnsi="MyriadPro-Light" w:cs="MyriadPro-Light"/>
                      <w:color w:val="FFFFFF" w:themeColor="background1"/>
                    </w:rPr>
                  </w:pPr>
                  <w:r w:rsidRPr="004D1B66">
                    <w:rPr>
                      <w:rFonts w:ascii="MyriadPro-Light" w:hAnsi="MyriadPro-Light" w:cs="MyriadPro-Light"/>
                      <w:color w:val="FFFFFF" w:themeColor="background1"/>
                    </w:rPr>
                    <w:t>Esta actividad será compartida con tu facilitador y compañeros por la herramienta Adobe connect ( salón de clase)</w:t>
                  </w:r>
                </w:p>
                <w:p w14:paraId="0FC9051C" w14:textId="77777777" w:rsidR="0072707B" w:rsidRPr="00C75D5B" w:rsidRDefault="0072707B" w:rsidP="00394411">
                  <w:r>
                    <w:t xml:space="preserve"> </w:t>
                  </w:r>
                </w:p>
              </w:tc>
            </w:tr>
          </w:tbl>
          <w:p w14:paraId="792C02BA" w14:textId="77777777" w:rsidR="0072707B" w:rsidRDefault="0072707B" w:rsidP="00A052FF">
            <w:pPr>
              <w:rPr>
                <w:rFonts w:cs="Arial"/>
                <w:b/>
                <w:szCs w:val="24"/>
              </w:rPr>
            </w:pPr>
          </w:p>
          <w:p w14:paraId="6F17D572" w14:textId="77777777" w:rsidR="0072707B" w:rsidRDefault="0072707B" w:rsidP="00A052FF">
            <w:pPr>
              <w:rPr>
                <w:rFonts w:cs="Arial"/>
                <w:b/>
                <w:szCs w:val="24"/>
              </w:rPr>
            </w:pPr>
          </w:p>
          <w:p w14:paraId="28718911" w14:textId="77777777" w:rsidR="00050B03" w:rsidRDefault="00050B03" w:rsidP="00A052FF">
            <w:pPr>
              <w:rPr>
                <w:rFonts w:cs="Arial"/>
                <w:b/>
                <w:szCs w:val="24"/>
              </w:rPr>
            </w:pPr>
          </w:p>
        </w:tc>
      </w:tr>
    </w:tbl>
    <w:p w14:paraId="02E2CDE6" w14:textId="77777777" w:rsidR="00AE517C" w:rsidRDefault="00AE517C" w:rsidP="005B65BA">
      <w:pPr>
        <w:pStyle w:val="Ttulo2"/>
        <w:rPr>
          <w:color w:val="002060"/>
        </w:rPr>
      </w:pPr>
    </w:p>
    <w:p w14:paraId="25CD63C3" w14:textId="77777777" w:rsidR="00AE517C" w:rsidRDefault="00AE517C">
      <w:pPr>
        <w:rPr>
          <w:rFonts w:ascii="Century Gothic" w:eastAsiaTheme="majorEastAsia" w:hAnsi="Century Gothic" w:cstheme="majorBidi"/>
          <w:b/>
          <w:color w:val="002060"/>
          <w:sz w:val="30"/>
          <w:szCs w:val="26"/>
        </w:rPr>
      </w:pPr>
      <w:r>
        <w:rPr>
          <w:color w:val="002060"/>
        </w:rPr>
        <w:br w:type="page"/>
      </w:r>
    </w:p>
    <w:p w14:paraId="7EF139B7" w14:textId="5201B018" w:rsidR="005B65BA" w:rsidRDefault="005B65BA" w:rsidP="005B65BA">
      <w:pPr>
        <w:pStyle w:val="Ttulo2"/>
        <w:rPr>
          <w:color w:val="002060"/>
        </w:rPr>
      </w:pPr>
      <w:r>
        <w:rPr>
          <w:color w:val="002060"/>
        </w:rPr>
        <w:lastRenderedPageBreak/>
        <w:t>Amiguito</w:t>
      </w:r>
      <w:r w:rsidR="001F53E7">
        <w:rPr>
          <w:color w:val="002060"/>
        </w:rPr>
        <w:t>:</w:t>
      </w:r>
      <w:r w:rsidR="00AE517C">
        <w:rPr>
          <w:color w:val="002060"/>
        </w:rPr>
        <w:t xml:space="preserve"> ¡f</w:t>
      </w:r>
      <w:r w:rsidRPr="00DC4994">
        <w:rPr>
          <w:color w:val="002060"/>
        </w:rPr>
        <w:t>elicitaciones por el desarrollo de tus actividades!</w:t>
      </w:r>
    </w:p>
    <w:p w14:paraId="07400F41" w14:textId="77777777" w:rsidR="00015ADC" w:rsidRDefault="00015ADC" w:rsidP="001F53E7"/>
    <w:p w14:paraId="3F95E823" w14:textId="77777777" w:rsidR="001F53E7" w:rsidRPr="001F53E7" w:rsidRDefault="001F53E7" w:rsidP="001F53E7"/>
    <w:p w14:paraId="74F7510A" w14:textId="77777777" w:rsidR="005B65BA" w:rsidRDefault="005B65BA" w:rsidP="005B65BA">
      <w:pPr>
        <w:jc w:val="center"/>
        <w:rPr>
          <w:rFonts w:ascii="Century Gothic" w:hAnsi="Century Gothic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6EB04C23" wp14:editId="7C65DD76">
            <wp:extent cx="1581150" cy="3810000"/>
            <wp:effectExtent l="0" t="0" r="0" b="0"/>
            <wp:docPr id="4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final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CF407" w14:textId="77777777" w:rsidR="005B65BA" w:rsidRDefault="005B65BA" w:rsidP="005B65BA">
      <w:pPr>
        <w:jc w:val="center"/>
        <w:rPr>
          <w:rFonts w:ascii="Century Gothic" w:hAnsi="Century Gothic"/>
          <w:szCs w:val="24"/>
        </w:rPr>
      </w:pPr>
    </w:p>
    <w:p w14:paraId="735A9312" w14:textId="337E5353" w:rsidR="00553B00" w:rsidRDefault="00553B00">
      <w:pPr>
        <w:rPr>
          <w:rFonts w:ascii="Century Gothic" w:eastAsiaTheme="majorEastAsia" w:hAnsi="Century Gothic" w:cstheme="majorBidi"/>
          <w:b/>
          <w:bCs/>
          <w:iCs/>
          <w:color w:val="808080" w:themeColor="background1" w:themeShade="80"/>
          <w:sz w:val="26"/>
        </w:rPr>
      </w:pPr>
    </w:p>
    <w:sectPr w:rsidR="00553B00">
      <w:headerReference w:type="default" r:id="rId25"/>
      <w:footerReference w:type="default" r:id="rId2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EA8D8" w14:textId="77777777" w:rsidR="00D464AB" w:rsidRDefault="00D464AB" w:rsidP="009D77A0">
      <w:pPr>
        <w:spacing w:after="0" w:line="240" w:lineRule="auto"/>
      </w:pPr>
      <w:r>
        <w:separator/>
      </w:r>
    </w:p>
  </w:endnote>
  <w:endnote w:type="continuationSeparator" w:id="0">
    <w:p w14:paraId="578A797F" w14:textId="77777777" w:rsidR="00D464AB" w:rsidRDefault="00D464AB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yriadPro-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18101B7D" w14:textId="77777777" w:rsidR="00D464AB" w:rsidRDefault="00D464A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7D9" w:rsidRPr="003177D9">
          <w:rPr>
            <w:noProof/>
            <w:lang w:val="es-ES"/>
          </w:rPr>
          <w:t>2</w:t>
        </w:r>
        <w:r>
          <w:fldChar w:fldCharType="end"/>
        </w:r>
      </w:p>
    </w:sdtContent>
  </w:sdt>
  <w:p w14:paraId="3CFB3D23" w14:textId="77777777" w:rsidR="00D464AB" w:rsidRDefault="00D464A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DF6B8" w14:textId="77777777" w:rsidR="00D464AB" w:rsidRDefault="00D464AB" w:rsidP="009D77A0">
      <w:pPr>
        <w:spacing w:after="0" w:line="240" w:lineRule="auto"/>
      </w:pPr>
      <w:r>
        <w:separator/>
      </w:r>
    </w:p>
  </w:footnote>
  <w:footnote w:type="continuationSeparator" w:id="0">
    <w:p w14:paraId="294F0AEC" w14:textId="77777777" w:rsidR="00D464AB" w:rsidRDefault="00D464AB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13C75" w14:textId="77777777" w:rsidR="00D464AB" w:rsidRDefault="00D464A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48CA701" wp14:editId="32EFC056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D957B4" w14:textId="77777777" w:rsidR="00D464AB" w:rsidRDefault="00D464AB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32B2657B" wp14:editId="00EBE90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111E"/>
    <w:multiLevelType w:val="hybridMultilevel"/>
    <w:tmpl w:val="98D0DA98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>
    <w:nsid w:val="07BD2125"/>
    <w:multiLevelType w:val="hybridMultilevel"/>
    <w:tmpl w:val="931882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6BF3"/>
    <w:multiLevelType w:val="hybridMultilevel"/>
    <w:tmpl w:val="63E263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B4F36"/>
    <w:multiLevelType w:val="hybridMultilevel"/>
    <w:tmpl w:val="1250E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348E5"/>
    <w:multiLevelType w:val="hybridMultilevel"/>
    <w:tmpl w:val="AA9803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53642"/>
    <w:multiLevelType w:val="hybridMultilevel"/>
    <w:tmpl w:val="A18ACBD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2770C"/>
    <w:multiLevelType w:val="hybridMultilevel"/>
    <w:tmpl w:val="D7821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63BAC"/>
    <w:multiLevelType w:val="hybridMultilevel"/>
    <w:tmpl w:val="EF36AF3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033627"/>
    <w:multiLevelType w:val="hybridMultilevel"/>
    <w:tmpl w:val="E9D2A4F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>
    <w:nsid w:val="6BB2523C"/>
    <w:multiLevelType w:val="hybridMultilevel"/>
    <w:tmpl w:val="3AD6AA8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DA3954"/>
    <w:multiLevelType w:val="hybridMultilevel"/>
    <w:tmpl w:val="19764880"/>
    <w:lvl w:ilvl="0" w:tplc="240A0005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7812" w:hanging="360"/>
      </w:pPr>
    </w:lvl>
    <w:lvl w:ilvl="2" w:tplc="0C0A001B" w:tentative="1">
      <w:start w:val="1"/>
      <w:numFmt w:val="lowerRoman"/>
      <w:lvlText w:val="%3."/>
      <w:lvlJc w:val="right"/>
      <w:pPr>
        <w:ind w:left="8532" w:hanging="180"/>
      </w:pPr>
    </w:lvl>
    <w:lvl w:ilvl="3" w:tplc="0C0A000F" w:tentative="1">
      <w:start w:val="1"/>
      <w:numFmt w:val="decimal"/>
      <w:lvlText w:val="%4."/>
      <w:lvlJc w:val="left"/>
      <w:pPr>
        <w:ind w:left="9252" w:hanging="360"/>
      </w:pPr>
    </w:lvl>
    <w:lvl w:ilvl="4" w:tplc="0C0A0019" w:tentative="1">
      <w:start w:val="1"/>
      <w:numFmt w:val="lowerLetter"/>
      <w:lvlText w:val="%5."/>
      <w:lvlJc w:val="left"/>
      <w:pPr>
        <w:ind w:left="9972" w:hanging="360"/>
      </w:pPr>
    </w:lvl>
    <w:lvl w:ilvl="5" w:tplc="0C0A001B" w:tentative="1">
      <w:start w:val="1"/>
      <w:numFmt w:val="lowerRoman"/>
      <w:lvlText w:val="%6."/>
      <w:lvlJc w:val="right"/>
      <w:pPr>
        <w:ind w:left="10692" w:hanging="180"/>
      </w:pPr>
    </w:lvl>
    <w:lvl w:ilvl="6" w:tplc="0C0A000F" w:tentative="1">
      <w:start w:val="1"/>
      <w:numFmt w:val="decimal"/>
      <w:lvlText w:val="%7."/>
      <w:lvlJc w:val="left"/>
      <w:pPr>
        <w:ind w:left="11412" w:hanging="360"/>
      </w:pPr>
    </w:lvl>
    <w:lvl w:ilvl="7" w:tplc="0C0A0019" w:tentative="1">
      <w:start w:val="1"/>
      <w:numFmt w:val="lowerLetter"/>
      <w:lvlText w:val="%8."/>
      <w:lvlJc w:val="left"/>
      <w:pPr>
        <w:ind w:left="12132" w:hanging="360"/>
      </w:pPr>
    </w:lvl>
    <w:lvl w:ilvl="8" w:tplc="0C0A001B" w:tentative="1">
      <w:start w:val="1"/>
      <w:numFmt w:val="lowerRoman"/>
      <w:lvlText w:val="%9."/>
      <w:lvlJc w:val="right"/>
      <w:pPr>
        <w:ind w:left="12852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2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10"/>
  </w:num>
  <w:num w:numId="10">
    <w:abstractNumId w:val="1"/>
  </w:num>
  <w:num w:numId="11">
    <w:abstractNumId w:val="4"/>
  </w:num>
  <w:num w:numId="12">
    <w:abstractNumId w:val="6"/>
  </w:num>
  <w:num w:numId="1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00983"/>
    <w:rsid w:val="00004F82"/>
    <w:rsid w:val="00010493"/>
    <w:rsid w:val="00011054"/>
    <w:rsid w:val="000144D8"/>
    <w:rsid w:val="00015ADC"/>
    <w:rsid w:val="0001730A"/>
    <w:rsid w:val="0001764F"/>
    <w:rsid w:val="00017CD1"/>
    <w:rsid w:val="00022579"/>
    <w:rsid w:val="000235E0"/>
    <w:rsid w:val="00023AC9"/>
    <w:rsid w:val="00023E2E"/>
    <w:rsid w:val="0003019C"/>
    <w:rsid w:val="000314D0"/>
    <w:rsid w:val="000317D8"/>
    <w:rsid w:val="00031A5A"/>
    <w:rsid w:val="00034B93"/>
    <w:rsid w:val="0004139F"/>
    <w:rsid w:val="000432C3"/>
    <w:rsid w:val="00043900"/>
    <w:rsid w:val="00044362"/>
    <w:rsid w:val="00045527"/>
    <w:rsid w:val="0004637D"/>
    <w:rsid w:val="0004672F"/>
    <w:rsid w:val="00046CEE"/>
    <w:rsid w:val="00047D07"/>
    <w:rsid w:val="00050275"/>
    <w:rsid w:val="00050740"/>
    <w:rsid w:val="00050B03"/>
    <w:rsid w:val="000513A4"/>
    <w:rsid w:val="00051BC6"/>
    <w:rsid w:val="00051C1E"/>
    <w:rsid w:val="0005676E"/>
    <w:rsid w:val="0005713E"/>
    <w:rsid w:val="00061215"/>
    <w:rsid w:val="00061505"/>
    <w:rsid w:val="000615D1"/>
    <w:rsid w:val="00062023"/>
    <w:rsid w:val="00063350"/>
    <w:rsid w:val="000654CC"/>
    <w:rsid w:val="000679A0"/>
    <w:rsid w:val="00070AC3"/>
    <w:rsid w:val="000712FE"/>
    <w:rsid w:val="00071E82"/>
    <w:rsid w:val="00074F57"/>
    <w:rsid w:val="00074F9A"/>
    <w:rsid w:val="00075EC7"/>
    <w:rsid w:val="0007723C"/>
    <w:rsid w:val="0007780D"/>
    <w:rsid w:val="00083203"/>
    <w:rsid w:val="00084AB5"/>
    <w:rsid w:val="00085821"/>
    <w:rsid w:val="00086E81"/>
    <w:rsid w:val="00086FA8"/>
    <w:rsid w:val="000871B6"/>
    <w:rsid w:val="00087BC5"/>
    <w:rsid w:val="0009053B"/>
    <w:rsid w:val="000907DF"/>
    <w:rsid w:val="00091FCF"/>
    <w:rsid w:val="0009321D"/>
    <w:rsid w:val="00093E2D"/>
    <w:rsid w:val="00096718"/>
    <w:rsid w:val="000A1BEC"/>
    <w:rsid w:val="000A249B"/>
    <w:rsid w:val="000A5D25"/>
    <w:rsid w:val="000A7DDF"/>
    <w:rsid w:val="000B0801"/>
    <w:rsid w:val="000B3BF6"/>
    <w:rsid w:val="000B4E04"/>
    <w:rsid w:val="000C0F4C"/>
    <w:rsid w:val="000C2741"/>
    <w:rsid w:val="000C2D79"/>
    <w:rsid w:val="000C324D"/>
    <w:rsid w:val="000C3E14"/>
    <w:rsid w:val="000C436E"/>
    <w:rsid w:val="000C4F7F"/>
    <w:rsid w:val="000C69C5"/>
    <w:rsid w:val="000C7484"/>
    <w:rsid w:val="000D48FC"/>
    <w:rsid w:val="000D5307"/>
    <w:rsid w:val="000D6F08"/>
    <w:rsid w:val="000D74F6"/>
    <w:rsid w:val="000E0D98"/>
    <w:rsid w:val="000E1904"/>
    <w:rsid w:val="000E2ABC"/>
    <w:rsid w:val="000E671A"/>
    <w:rsid w:val="000E69FA"/>
    <w:rsid w:val="000E735F"/>
    <w:rsid w:val="000E7EFC"/>
    <w:rsid w:val="000F119B"/>
    <w:rsid w:val="000F1245"/>
    <w:rsid w:val="000F14B5"/>
    <w:rsid w:val="000F1D35"/>
    <w:rsid w:val="000F2E7E"/>
    <w:rsid w:val="000F2E91"/>
    <w:rsid w:val="000F2F07"/>
    <w:rsid w:val="000F6A83"/>
    <w:rsid w:val="000F6E37"/>
    <w:rsid w:val="00101D11"/>
    <w:rsid w:val="001023F0"/>
    <w:rsid w:val="00102586"/>
    <w:rsid w:val="00103EB2"/>
    <w:rsid w:val="00104F99"/>
    <w:rsid w:val="001062B1"/>
    <w:rsid w:val="00106DB1"/>
    <w:rsid w:val="00111B2D"/>
    <w:rsid w:val="001125DA"/>
    <w:rsid w:val="001129BD"/>
    <w:rsid w:val="00114122"/>
    <w:rsid w:val="00114A02"/>
    <w:rsid w:val="00115DAF"/>
    <w:rsid w:val="001203D0"/>
    <w:rsid w:val="00123E2F"/>
    <w:rsid w:val="00127B32"/>
    <w:rsid w:val="00133B0F"/>
    <w:rsid w:val="00135F43"/>
    <w:rsid w:val="00137F5C"/>
    <w:rsid w:val="00141FE0"/>
    <w:rsid w:val="001422E2"/>
    <w:rsid w:val="00142685"/>
    <w:rsid w:val="00143DC9"/>
    <w:rsid w:val="00144054"/>
    <w:rsid w:val="0014413A"/>
    <w:rsid w:val="00144217"/>
    <w:rsid w:val="00144EB3"/>
    <w:rsid w:val="00145704"/>
    <w:rsid w:val="00147906"/>
    <w:rsid w:val="001479C8"/>
    <w:rsid w:val="00147B12"/>
    <w:rsid w:val="00150B56"/>
    <w:rsid w:val="0015256C"/>
    <w:rsid w:val="0015362D"/>
    <w:rsid w:val="001537B3"/>
    <w:rsid w:val="00154DB5"/>
    <w:rsid w:val="001560AD"/>
    <w:rsid w:val="00156A38"/>
    <w:rsid w:val="00157D61"/>
    <w:rsid w:val="00165D16"/>
    <w:rsid w:val="00167669"/>
    <w:rsid w:val="001714F9"/>
    <w:rsid w:val="00171B7D"/>
    <w:rsid w:val="00171E95"/>
    <w:rsid w:val="00171EA0"/>
    <w:rsid w:val="00172FEB"/>
    <w:rsid w:val="00173FC0"/>
    <w:rsid w:val="001748C0"/>
    <w:rsid w:val="00175956"/>
    <w:rsid w:val="00177576"/>
    <w:rsid w:val="001813F0"/>
    <w:rsid w:val="00183EF0"/>
    <w:rsid w:val="00184883"/>
    <w:rsid w:val="00185D3E"/>
    <w:rsid w:val="00186A30"/>
    <w:rsid w:val="00187B65"/>
    <w:rsid w:val="00190549"/>
    <w:rsid w:val="0019240F"/>
    <w:rsid w:val="00197616"/>
    <w:rsid w:val="001B0B93"/>
    <w:rsid w:val="001B189A"/>
    <w:rsid w:val="001B27F6"/>
    <w:rsid w:val="001B5A72"/>
    <w:rsid w:val="001B5CB7"/>
    <w:rsid w:val="001B6BDA"/>
    <w:rsid w:val="001B73DF"/>
    <w:rsid w:val="001B7AA7"/>
    <w:rsid w:val="001B7C63"/>
    <w:rsid w:val="001C46A3"/>
    <w:rsid w:val="001C5D85"/>
    <w:rsid w:val="001C6837"/>
    <w:rsid w:val="001C7614"/>
    <w:rsid w:val="001D0054"/>
    <w:rsid w:val="001D23B7"/>
    <w:rsid w:val="001D2494"/>
    <w:rsid w:val="001D4FA2"/>
    <w:rsid w:val="001D5FF1"/>
    <w:rsid w:val="001E0677"/>
    <w:rsid w:val="001E0BC1"/>
    <w:rsid w:val="001E70AE"/>
    <w:rsid w:val="001F2052"/>
    <w:rsid w:val="001F2D12"/>
    <w:rsid w:val="001F2E60"/>
    <w:rsid w:val="001F4225"/>
    <w:rsid w:val="001F4D07"/>
    <w:rsid w:val="001F53E7"/>
    <w:rsid w:val="001F5687"/>
    <w:rsid w:val="001F73DC"/>
    <w:rsid w:val="001F7A04"/>
    <w:rsid w:val="00202A74"/>
    <w:rsid w:val="0020441A"/>
    <w:rsid w:val="00205347"/>
    <w:rsid w:val="002054C9"/>
    <w:rsid w:val="00205B75"/>
    <w:rsid w:val="00210DDD"/>
    <w:rsid w:val="00216448"/>
    <w:rsid w:val="00216962"/>
    <w:rsid w:val="00216BDC"/>
    <w:rsid w:val="00216F48"/>
    <w:rsid w:val="002175DC"/>
    <w:rsid w:val="00217871"/>
    <w:rsid w:val="00217884"/>
    <w:rsid w:val="0022021B"/>
    <w:rsid w:val="0022038B"/>
    <w:rsid w:val="002203F4"/>
    <w:rsid w:val="0022442A"/>
    <w:rsid w:val="00226D56"/>
    <w:rsid w:val="002352BC"/>
    <w:rsid w:val="002354F1"/>
    <w:rsid w:val="002366B9"/>
    <w:rsid w:val="0023687D"/>
    <w:rsid w:val="00242376"/>
    <w:rsid w:val="00246165"/>
    <w:rsid w:val="002473B7"/>
    <w:rsid w:val="00251CDF"/>
    <w:rsid w:val="002577A2"/>
    <w:rsid w:val="0026038E"/>
    <w:rsid w:val="00261465"/>
    <w:rsid w:val="00262E44"/>
    <w:rsid w:val="00263D08"/>
    <w:rsid w:val="00264C23"/>
    <w:rsid w:val="00266BAE"/>
    <w:rsid w:val="0027266B"/>
    <w:rsid w:val="00275C4B"/>
    <w:rsid w:val="002774A1"/>
    <w:rsid w:val="00277A45"/>
    <w:rsid w:val="00280B90"/>
    <w:rsid w:val="00281CEC"/>
    <w:rsid w:val="00282927"/>
    <w:rsid w:val="00283143"/>
    <w:rsid w:val="00284AEF"/>
    <w:rsid w:val="00284E83"/>
    <w:rsid w:val="00285955"/>
    <w:rsid w:val="00290C04"/>
    <w:rsid w:val="00291573"/>
    <w:rsid w:val="00292459"/>
    <w:rsid w:val="00292605"/>
    <w:rsid w:val="002935A7"/>
    <w:rsid w:val="0029369A"/>
    <w:rsid w:val="0029471A"/>
    <w:rsid w:val="00294E6B"/>
    <w:rsid w:val="002A0E1D"/>
    <w:rsid w:val="002A364F"/>
    <w:rsid w:val="002A503A"/>
    <w:rsid w:val="002A74FE"/>
    <w:rsid w:val="002B3117"/>
    <w:rsid w:val="002B51DB"/>
    <w:rsid w:val="002B572E"/>
    <w:rsid w:val="002C03B6"/>
    <w:rsid w:val="002C1D6B"/>
    <w:rsid w:val="002C2423"/>
    <w:rsid w:val="002C4E9E"/>
    <w:rsid w:val="002C5DE3"/>
    <w:rsid w:val="002C6272"/>
    <w:rsid w:val="002C7697"/>
    <w:rsid w:val="002D1430"/>
    <w:rsid w:val="002D5F8C"/>
    <w:rsid w:val="002D6C5D"/>
    <w:rsid w:val="002D6FE7"/>
    <w:rsid w:val="002E0E95"/>
    <w:rsid w:val="002E3164"/>
    <w:rsid w:val="002E4B42"/>
    <w:rsid w:val="002E725E"/>
    <w:rsid w:val="002F0557"/>
    <w:rsid w:val="002F149C"/>
    <w:rsid w:val="002F1B32"/>
    <w:rsid w:val="002F507D"/>
    <w:rsid w:val="002F5C34"/>
    <w:rsid w:val="002F62E2"/>
    <w:rsid w:val="002F716B"/>
    <w:rsid w:val="002F7770"/>
    <w:rsid w:val="0030017B"/>
    <w:rsid w:val="0030036E"/>
    <w:rsid w:val="0030045B"/>
    <w:rsid w:val="00301A53"/>
    <w:rsid w:val="00303D90"/>
    <w:rsid w:val="00305831"/>
    <w:rsid w:val="003058C6"/>
    <w:rsid w:val="0030592A"/>
    <w:rsid w:val="00306863"/>
    <w:rsid w:val="00307281"/>
    <w:rsid w:val="00310179"/>
    <w:rsid w:val="00310DFA"/>
    <w:rsid w:val="0031173F"/>
    <w:rsid w:val="00311ABA"/>
    <w:rsid w:val="00313068"/>
    <w:rsid w:val="003136E3"/>
    <w:rsid w:val="00314E14"/>
    <w:rsid w:val="00316E25"/>
    <w:rsid w:val="003177D9"/>
    <w:rsid w:val="003203C3"/>
    <w:rsid w:val="00320F32"/>
    <w:rsid w:val="00323372"/>
    <w:rsid w:val="003302A5"/>
    <w:rsid w:val="003305C6"/>
    <w:rsid w:val="00332DF5"/>
    <w:rsid w:val="00333CD2"/>
    <w:rsid w:val="00334244"/>
    <w:rsid w:val="0034062B"/>
    <w:rsid w:val="003444C4"/>
    <w:rsid w:val="003455C5"/>
    <w:rsid w:val="00345C13"/>
    <w:rsid w:val="00346DD2"/>
    <w:rsid w:val="00350C37"/>
    <w:rsid w:val="003524B1"/>
    <w:rsid w:val="003526C7"/>
    <w:rsid w:val="00353669"/>
    <w:rsid w:val="003553F2"/>
    <w:rsid w:val="0035588B"/>
    <w:rsid w:val="003566A5"/>
    <w:rsid w:val="003601A8"/>
    <w:rsid w:val="003606B0"/>
    <w:rsid w:val="0036232C"/>
    <w:rsid w:val="003669C1"/>
    <w:rsid w:val="00366DF0"/>
    <w:rsid w:val="00367139"/>
    <w:rsid w:val="00374B77"/>
    <w:rsid w:val="00376425"/>
    <w:rsid w:val="00376460"/>
    <w:rsid w:val="003779BC"/>
    <w:rsid w:val="00377FF7"/>
    <w:rsid w:val="00380B6E"/>
    <w:rsid w:val="0038263B"/>
    <w:rsid w:val="003842A6"/>
    <w:rsid w:val="003851C3"/>
    <w:rsid w:val="00392A48"/>
    <w:rsid w:val="003936EF"/>
    <w:rsid w:val="00393BC9"/>
    <w:rsid w:val="00394411"/>
    <w:rsid w:val="003949BB"/>
    <w:rsid w:val="00396B3A"/>
    <w:rsid w:val="00397DC1"/>
    <w:rsid w:val="003A03DE"/>
    <w:rsid w:val="003A1324"/>
    <w:rsid w:val="003A443E"/>
    <w:rsid w:val="003A64E0"/>
    <w:rsid w:val="003B0F31"/>
    <w:rsid w:val="003B18C2"/>
    <w:rsid w:val="003B48EE"/>
    <w:rsid w:val="003B55C3"/>
    <w:rsid w:val="003B560D"/>
    <w:rsid w:val="003B6AFD"/>
    <w:rsid w:val="003C08AA"/>
    <w:rsid w:val="003C1401"/>
    <w:rsid w:val="003C1F17"/>
    <w:rsid w:val="003C42E9"/>
    <w:rsid w:val="003C52CB"/>
    <w:rsid w:val="003D300E"/>
    <w:rsid w:val="003D52BA"/>
    <w:rsid w:val="003D614D"/>
    <w:rsid w:val="003D6E0A"/>
    <w:rsid w:val="003D7672"/>
    <w:rsid w:val="003E0E95"/>
    <w:rsid w:val="003E2B21"/>
    <w:rsid w:val="003E2FDF"/>
    <w:rsid w:val="003E38C0"/>
    <w:rsid w:val="003E5BED"/>
    <w:rsid w:val="003E62D6"/>
    <w:rsid w:val="003E66CF"/>
    <w:rsid w:val="003E6C36"/>
    <w:rsid w:val="003F072A"/>
    <w:rsid w:val="003F086C"/>
    <w:rsid w:val="003F1C70"/>
    <w:rsid w:val="003F414A"/>
    <w:rsid w:val="003F4A9A"/>
    <w:rsid w:val="003F6CC1"/>
    <w:rsid w:val="00400E8F"/>
    <w:rsid w:val="004051A6"/>
    <w:rsid w:val="00405408"/>
    <w:rsid w:val="004067AA"/>
    <w:rsid w:val="0040710F"/>
    <w:rsid w:val="00407206"/>
    <w:rsid w:val="00410DAE"/>
    <w:rsid w:val="004150B1"/>
    <w:rsid w:val="004153D9"/>
    <w:rsid w:val="0042041C"/>
    <w:rsid w:val="00421EC2"/>
    <w:rsid w:val="00422D06"/>
    <w:rsid w:val="004235F2"/>
    <w:rsid w:val="004244AB"/>
    <w:rsid w:val="0043137B"/>
    <w:rsid w:val="00432583"/>
    <w:rsid w:val="00432F76"/>
    <w:rsid w:val="00434316"/>
    <w:rsid w:val="004376E5"/>
    <w:rsid w:val="00440DB5"/>
    <w:rsid w:val="00441DFA"/>
    <w:rsid w:val="00443B34"/>
    <w:rsid w:val="004455B0"/>
    <w:rsid w:val="0044642B"/>
    <w:rsid w:val="00450AF2"/>
    <w:rsid w:val="00451DB6"/>
    <w:rsid w:val="004530A6"/>
    <w:rsid w:val="004537BB"/>
    <w:rsid w:val="0045484B"/>
    <w:rsid w:val="00455371"/>
    <w:rsid w:val="0045615D"/>
    <w:rsid w:val="00463D27"/>
    <w:rsid w:val="004640D2"/>
    <w:rsid w:val="00464BED"/>
    <w:rsid w:val="004736A5"/>
    <w:rsid w:val="004740CC"/>
    <w:rsid w:val="00475B74"/>
    <w:rsid w:val="00480678"/>
    <w:rsid w:val="004812DF"/>
    <w:rsid w:val="00482160"/>
    <w:rsid w:val="0048288D"/>
    <w:rsid w:val="00482C38"/>
    <w:rsid w:val="00483B39"/>
    <w:rsid w:val="00486AF6"/>
    <w:rsid w:val="0048782B"/>
    <w:rsid w:val="00487A88"/>
    <w:rsid w:val="00490079"/>
    <w:rsid w:val="00490645"/>
    <w:rsid w:val="004928DE"/>
    <w:rsid w:val="004946D0"/>
    <w:rsid w:val="00495047"/>
    <w:rsid w:val="00496C04"/>
    <w:rsid w:val="00497370"/>
    <w:rsid w:val="004A1AFB"/>
    <w:rsid w:val="004A20FF"/>
    <w:rsid w:val="004A28E2"/>
    <w:rsid w:val="004A29C7"/>
    <w:rsid w:val="004A3A74"/>
    <w:rsid w:val="004A50EF"/>
    <w:rsid w:val="004A561D"/>
    <w:rsid w:val="004A58F7"/>
    <w:rsid w:val="004B0E0F"/>
    <w:rsid w:val="004B5B17"/>
    <w:rsid w:val="004B767D"/>
    <w:rsid w:val="004C0FC6"/>
    <w:rsid w:val="004C114D"/>
    <w:rsid w:val="004C4C84"/>
    <w:rsid w:val="004D1B66"/>
    <w:rsid w:val="004D29EB"/>
    <w:rsid w:val="004D34CB"/>
    <w:rsid w:val="004D3B5D"/>
    <w:rsid w:val="004D4334"/>
    <w:rsid w:val="004D4AA0"/>
    <w:rsid w:val="004D54CF"/>
    <w:rsid w:val="004D6F0A"/>
    <w:rsid w:val="004E0041"/>
    <w:rsid w:val="004E1E18"/>
    <w:rsid w:val="004E600C"/>
    <w:rsid w:val="004F16DC"/>
    <w:rsid w:val="004F2F87"/>
    <w:rsid w:val="004F39CB"/>
    <w:rsid w:val="004F4899"/>
    <w:rsid w:val="004F5DAF"/>
    <w:rsid w:val="004F6B16"/>
    <w:rsid w:val="0050069C"/>
    <w:rsid w:val="00505035"/>
    <w:rsid w:val="00507F0E"/>
    <w:rsid w:val="00510FB6"/>
    <w:rsid w:val="00512CDA"/>
    <w:rsid w:val="00520C4E"/>
    <w:rsid w:val="00522FBB"/>
    <w:rsid w:val="0052426D"/>
    <w:rsid w:val="005279F2"/>
    <w:rsid w:val="005304E4"/>
    <w:rsid w:val="00530BDD"/>
    <w:rsid w:val="005317D9"/>
    <w:rsid w:val="00533CA1"/>
    <w:rsid w:val="00534DD0"/>
    <w:rsid w:val="00535E92"/>
    <w:rsid w:val="00536802"/>
    <w:rsid w:val="00536A28"/>
    <w:rsid w:val="00536B66"/>
    <w:rsid w:val="005407E7"/>
    <w:rsid w:val="00540B79"/>
    <w:rsid w:val="00540DC0"/>
    <w:rsid w:val="0054332E"/>
    <w:rsid w:val="00543582"/>
    <w:rsid w:val="00547E77"/>
    <w:rsid w:val="005518B3"/>
    <w:rsid w:val="00553B00"/>
    <w:rsid w:val="00553D58"/>
    <w:rsid w:val="00555713"/>
    <w:rsid w:val="0055631E"/>
    <w:rsid w:val="00556CBF"/>
    <w:rsid w:val="00556E73"/>
    <w:rsid w:val="005571A2"/>
    <w:rsid w:val="005613B0"/>
    <w:rsid w:val="00561F96"/>
    <w:rsid w:val="005625A0"/>
    <w:rsid w:val="005628BD"/>
    <w:rsid w:val="00562E28"/>
    <w:rsid w:val="00565DFD"/>
    <w:rsid w:val="005668E4"/>
    <w:rsid w:val="00566B00"/>
    <w:rsid w:val="00572825"/>
    <w:rsid w:val="00573D87"/>
    <w:rsid w:val="0057489B"/>
    <w:rsid w:val="0057527A"/>
    <w:rsid w:val="00576781"/>
    <w:rsid w:val="00576937"/>
    <w:rsid w:val="00576F13"/>
    <w:rsid w:val="0058147A"/>
    <w:rsid w:val="00582DAF"/>
    <w:rsid w:val="0058328F"/>
    <w:rsid w:val="00583856"/>
    <w:rsid w:val="00584F03"/>
    <w:rsid w:val="005868E9"/>
    <w:rsid w:val="00587BB2"/>
    <w:rsid w:val="00587E21"/>
    <w:rsid w:val="005908FA"/>
    <w:rsid w:val="0059091B"/>
    <w:rsid w:val="00592E8C"/>
    <w:rsid w:val="00596C9E"/>
    <w:rsid w:val="0059766D"/>
    <w:rsid w:val="005A02C5"/>
    <w:rsid w:val="005A375D"/>
    <w:rsid w:val="005A3BC4"/>
    <w:rsid w:val="005A5E4D"/>
    <w:rsid w:val="005A7062"/>
    <w:rsid w:val="005B17FA"/>
    <w:rsid w:val="005B1FD3"/>
    <w:rsid w:val="005B20E7"/>
    <w:rsid w:val="005B460C"/>
    <w:rsid w:val="005B54FD"/>
    <w:rsid w:val="005B5B66"/>
    <w:rsid w:val="005B5E3F"/>
    <w:rsid w:val="005B65BA"/>
    <w:rsid w:val="005B6A66"/>
    <w:rsid w:val="005B7774"/>
    <w:rsid w:val="005C2996"/>
    <w:rsid w:val="005C76CB"/>
    <w:rsid w:val="005D06FE"/>
    <w:rsid w:val="005D223A"/>
    <w:rsid w:val="005D2DFE"/>
    <w:rsid w:val="005D2EF5"/>
    <w:rsid w:val="005D421E"/>
    <w:rsid w:val="005D5427"/>
    <w:rsid w:val="005D7BB1"/>
    <w:rsid w:val="005E47F4"/>
    <w:rsid w:val="005F4179"/>
    <w:rsid w:val="005F48E5"/>
    <w:rsid w:val="005F5722"/>
    <w:rsid w:val="005F64A0"/>
    <w:rsid w:val="005F7A09"/>
    <w:rsid w:val="005F7D72"/>
    <w:rsid w:val="00600EE0"/>
    <w:rsid w:val="006036E0"/>
    <w:rsid w:val="00611D0B"/>
    <w:rsid w:val="0061249C"/>
    <w:rsid w:val="006145B6"/>
    <w:rsid w:val="00615D9B"/>
    <w:rsid w:val="00617A39"/>
    <w:rsid w:val="006200D1"/>
    <w:rsid w:val="00620319"/>
    <w:rsid w:val="00621430"/>
    <w:rsid w:val="00621DBE"/>
    <w:rsid w:val="00623102"/>
    <w:rsid w:val="0062538C"/>
    <w:rsid w:val="006275B3"/>
    <w:rsid w:val="0063010F"/>
    <w:rsid w:val="00634494"/>
    <w:rsid w:val="006361EB"/>
    <w:rsid w:val="006405BA"/>
    <w:rsid w:val="006516AC"/>
    <w:rsid w:val="0065254E"/>
    <w:rsid w:val="00653849"/>
    <w:rsid w:val="006553B9"/>
    <w:rsid w:val="0065657E"/>
    <w:rsid w:val="006577AC"/>
    <w:rsid w:val="0066001B"/>
    <w:rsid w:val="0066082E"/>
    <w:rsid w:val="00662B01"/>
    <w:rsid w:val="00663612"/>
    <w:rsid w:val="00663F21"/>
    <w:rsid w:val="00664610"/>
    <w:rsid w:val="00665D80"/>
    <w:rsid w:val="00666665"/>
    <w:rsid w:val="00666ADC"/>
    <w:rsid w:val="00666CF1"/>
    <w:rsid w:val="00670F70"/>
    <w:rsid w:val="00672E94"/>
    <w:rsid w:val="00674DBD"/>
    <w:rsid w:val="00675C16"/>
    <w:rsid w:val="00676B27"/>
    <w:rsid w:val="006775DD"/>
    <w:rsid w:val="006802BD"/>
    <w:rsid w:val="00683AC9"/>
    <w:rsid w:val="00685D72"/>
    <w:rsid w:val="00687011"/>
    <w:rsid w:val="00690F54"/>
    <w:rsid w:val="00693C9F"/>
    <w:rsid w:val="006944B6"/>
    <w:rsid w:val="00695A2F"/>
    <w:rsid w:val="00696B3B"/>
    <w:rsid w:val="006A267E"/>
    <w:rsid w:val="006A6675"/>
    <w:rsid w:val="006B00D4"/>
    <w:rsid w:val="006B01D0"/>
    <w:rsid w:val="006B0340"/>
    <w:rsid w:val="006B0D47"/>
    <w:rsid w:val="006B1862"/>
    <w:rsid w:val="006B1A1A"/>
    <w:rsid w:val="006B1CF1"/>
    <w:rsid w:val="006B7F50"/>
    <w:rsid w:val="006C146E"/>
    <w:rsid w:val="006C1A05"/>
    <w:rsid w:val="006C27C7"/>
    <w:rsid w:val="006C3B90"/>
    <w:rsid w:val="006C4777"/>
    <w:rsid w:val="006C6287"/>
    <w:rsid w:val="006C7025"/>
    <w:rsid w:val="006D220E"/>
    <w:rsid w:val="006D2D16"/>
    <w:rsid w:val="006E0ACC"/>
    <w:rsid w:val="006E1AB1"/>
    <w:rsid w:val="006E2ECE"/>
    <w:rsid w:val="006E6AE5"/>
    <w:rsid w:val="006E6BD5"/>
    <w:rsid w:val="006F0AF4"/>
    <w:rsid w:val="006F0AFD"/>
    <w:rsid w:val="006F25E3"/>
    <w:rsid w:val="006F2FAD"/>
    <w:rsid w:val="0070055B"/>
    <w:rsid w:val="0070078B"/>
    <w:rsid w:val="00701BAA"/>
    <w:rsid w:val="00701D0B"/>
    <w:rsid w:val="00701FA7"/>
    <w:rsid w:val="00706A47"/>
    <w:rsid w:val="007111B9"/>
    <w:rsid w:val="007140D9"/>
    <w:rsid w:val="00715E51"/>
    <w:rsid w:val="00723C36"/>
    <w:rsid w:val="00725928"/>
    <w:rsid w:val="0072615F"/>
    <w:rsid w:val="00726223"/>
    <w:rsid w:val="0072707B"/>
    <w:rsid w:val="00727C6D"/>
    <w:rsid w:val="00736EDC"/>
    <w:rsid w:val="007418CD"/>
    <w:rsid w:val="00742474"/>
    <w:rsid w:val="00742C23"/>
    <w:rsid w:val="00743EDA"/>
    <w:rsid w:val="00745F32"/>
    <w:rsid w:val="00746C13"/>
    <w:rsid w:val="007477E7"/>
    <w:rsid w:val="007556BC"/>
    <w:rsid w:val="007624DF"/>
    <w:rsid w:val="00765304"/>
    <w:rsid w:val="007855D5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4ADD"/>
    <w:rsid w:val="007B53BF"/>
    <w:rsid w:val="007B5BB0"/>
    <w:rsid w:val="007B68D7"/>
    <w:rsid w:val="007B6A7C"/>
    <w:rsid w:val="007C172F"/>
    <w:rsid w:val="007C17C4"/>
    <w:rsid w:val="007C38FB"/>
    <w:rsid w:val="007C43BD"/>
    <w:rsid w:val="007C5086"/>
    <w:rsid w:val="007C60DA"/>
    <w:rsid w:val="007D0031"/>
    <w:rsid w:val="007D0CB4"/>
    <w:rsid w:val="007D14D5"/>
    <w:rsid w:val="007D3F2E"/>
    <w:rsid w:val="007D4E4E"/>
    <w:rsid w:val="007D7B1A"/>
    <w:rsid w:val="007E0EDE"/>
    <w:rsid w:val="007E1A0F"/>
    <w:rsid w:val="007E5E2C"/>
    <w:rsid w:val="007E65CF"/>
    <w:rsid w:val="007F1D28"/>
    <w:rsid w:val="007F46C7"/>
    <w:rsid w:val="007F481C"/>
    <w:rsid w:val="007F4829"/>
    <w:rsid w:val="007F6F24"/>
    <w:rsid w:val="007F73D0"/>
    <w:rsid w:val="007F7A66"/>
    <w:rsid w:val="00800FF4"/>
    <w:rsid w:val="008013FF"/>
    <w:rsid w:val="0080220C"/>
    <w:rsid w:val="008046EB"/>
    <w:rsid w:val="00805DAF"/>
    <w:rsid w:val="00806173"/>
    <w:rsid w:val="008061BC"/>
    <w:rsid w:val="00811D44"/>
    <w:rsid w:val="0081486E"/>
    <w:rsid w:val="00814AF2"/>
    <w:rsid w:val="008150B6"/>
    <w:rsid w:val="008174E0"/>
    <w:rsid w:val="00817A19"/>
    <w:rsid w:val="00822B56"/>
    <w:rsid w:val="00822DB3"/>
    <w:rsid w:val="00823242"/>
    <w:rsid w:val="00825AEB"/>
    <w:rsid w:val="00826C20"/>
    <w:rsid w:val="008310E8"/>
    <w:rsid w:val="0083141A"/>
    <w:rsid w:val="00832F0B"/>
    <w:rsid w:val="00833288"/>
    <w:rsid w:val="0083443B"/>
    <w:rsid w:val="0083647A"/>
    <w:rsid w:val="0084316E"/>
    <w:rsid w:val="00845C90"/>
    <w:rsid w:val="008510CB"/>
    <w:rsid w:val="0086048D"/>
    <w:rsid w:val="00861A8D"/>
    <w:rsid w:val="0086351A"/>
    <w:rsid w:val="00863AC8"/>
    <w:rsid w:val="00864788"/>
    <w:rsid w:val="008654E1"/>
    <w:rsid w:val="00867F2C"/>
    <w:rsid w:val="0087169D"/>
    <w:rsid w:val="0087307C"/>
    <w:rsid w:val="0087327F"/>
    <w:rsid w:val="00873C00"/>
    <w:rsid w:val="00874BFE"/>
    <w:rsid w:val="00875107"/>
    <w:rsid w:val="00875B34"/>
    <w:rsid w:val="00880800"/>
    <w:rsid w:val="008836DB"/>
    <w:rsid w:val="00883DA8"/>
    <w:rsid w:val="00884A6A"/>
    <w:rsid w:val="008851C9"/>
    <w:rsid w:val="008859FA"/>
    <w:rsid w:val="00885DAD"/>
    <w:rsid w:val="008866E5"/>
    <w:rsid w:val="00887776"/>
    <w:rsid w:val="00890429"/>
    <w:rsid w:val="00893BF1"/>
    <w:rsid w:val="008961D3"/>
    <w:rsid w:val="008A0286"/>
    <w:rsid w:val="008A0798"/>
    <w:rsid w:val="008A0DC1"/>
    <w:rsid w:val="008A1CF7"/>
    <w:rsid w:val="008A24CD"/>
    <w:rsid w:val="008A7832"/>
    <w:rsid w:val="008B0EC3"/>
    <w:rsid w:val="008B17BB"/>
    <w:rsid w:val="008B29B5"/>
    <w:rsid w:val="008C0A8E"/>
    <w:rsid w:val="008C20E9"/>
    <w:rsid w:val="008C238C"/>
    <w:rsid w:val="008C37D6"/>
    <w:rsid w:val="008C455F"/>
    <w:rsid w:val="008C58F6"/>
    <w:rsid w:val="008C62F2"/>
    <w:rsid w:val="008C651D"/>
    <w:rsid w:val="008C7D34"/>
    <w:rsid w:val="008D01DD"/>
    <w:rsid w:val="008D3513"/>
    <w:rsid w:val="008D4025"/>
    <w:rsid w:val="008D4069"/>
    <w:rsid w:val="008D61A7"/>
    <w:rsid w:val="008D6C27"/>
    <w:rsid w:val="008D6F06"/>
    <w:rsid w:val="008E08BF"/>
    <w:rsid w:val="008E1179"/>
    <w:rsid w:val="008E1257"/>
    <w:rsid w:val="008E148E"/>
    <w:rsid w:val="008E1D4F"/>
    <w:rsid w:val="008E2DC6"/>
    <w:rsid w:val="008E3FAA"/>
    <w:rsid w:val="008E5FA0"/>
    <w:rsid w:val="008F0F96"/>
    <w:rsid w:val="008F16CE"/>
    <w:rsid w:val="008F4B86"/>
    <w:rsid w:val="008F6A8E"/>
    <w:rsid w:val="008F6D23"/>
    <w:rsid w:val="008F7DDF"/>
    <w:rsid w:val="009072D6"/>
    <w:rsid w:val="00910CEB"/>
    <w:rsid w:val="0091244E"/>
    <w:rsid w:val="009129F3"/>
    <w:rsid w:val="00916D67"/>
    <w:rsid w:val="00916D87"/>
    <w:rsid w:val="00917C71"/>
    <w:rsid w:val="00917D1F"/>
    <w:rsid w:val="009311D1"/>
    <w:rsid w:val="009322AC"/>
    <w:rsid w:val="009360AF"/>
    <w:rsid w:val="00936D43"/>
    <w:rsid w:val="009437C9"/>
    <w:rsid w:val="00943D3E"/>
    <w:rsid w:val="00944511"/>
    <w:rsid w:val="00947717"/>
    <w:rsid w:val="0095174C"/>
    <w:rsid w:val="00953783"/>
    <w:rsid w:val="00956C45"/>
    <w:rsid w:val="0096253D"/>
    <w:rsid w:val="00965129"/>
    <w:rsid w:val="00972BAE"/>
    <w:rsid w:val="00974195"/>
    <w:rsid w:val="009750A6"/>
    <w:rsid w:val="009753F2"/>
    <w:rsid w:val="00976B41"/>
    <w:rsid w:val="00981275"/>
    <w:rsid w:val="00981514"/>
    <w:rsid w:val="00981D73"/>
    <w:rsid w:val="0098593F"/>
    <w:rsid w:val="00985DFC"/>
    <w:rsid w:val="00985EAC"/>
    <w:rsid w:val="00987A92"/>
    <w:rsid w:val="00990798"/>
    <w:rsid w:val="00990D38"/>
    <w:rsid w:val="009912E2"/>
    <w:rsid w:val="00996550"/>
    <w:rsid w:val="00996BA1"/>
    <w:rsid w:val="00997749"/>
    <w:rsid w:val="00997A07"/>
    <w:rsid w:val="009A0360"/>
    <w:rsid w:val="009A16D9"/>
    <w:rsid w:val="009A181A"/>
    <w:rsid w:val="009A4A47"/>
    <w:rsid w:val="009A6617"/>
    <w:rsid w:val="009B181C"/>
    <w:rsid w:val="009B224B"/>
    <w:rsid w:val="009B2D88"/>
    <w:rsid w:val="009B59E0"/>
    <w:rsid w:val="009B70EA"/>
    <w:rsid w:val="009C1062"/>
    <w:rsid w:val="009C4FDF"/>
    <w:rsid w:val="009C67F1"/>
    <w:rsid w:val="009C7CFE"/>
    <w:rsid w:val="009D3893"/>
    <w:rsid w:val="009D4C04"/>
    <w:rsid w:val="009D519A"/>
    <w:rsid w:val="009D5AA8"/>
    <w:rsid w:val="009D77A0"/>
    <w:rsid w:val="009D79B1"/>
    <w:rsid w:val="009E1842"/>
    <w:rsid w:val="009E2FBF"/>
    <w:rsid w:val="009E4229"/>
    <w:rsid w:val="009E4A2C"/>
    <w:rsid w:val="009E74BA"/>
    <w:rsid w:val="009F0367"/>
    <w:rsid w:val="009F05F3"/>
    <w:rsid w:val="009F1A39"/>
    <w:rsid w:val="009F1AAC"/>
    <w:rsid w:val="009F6A49"/>
    <w:rsid w:val="00A00451"/>
    <w:rsid w:val="00A00AAC"/>
    <w:rsid w:val="00A015E1"/>
    <w:rsid w:val="00A01B68"/>
    <w:rsid w:val="00A030B6"/>
    <w:rsid w:val="00A052FF"/>
    <w:rsid w:val="00A07896"/>
    <w:rsid w:val="00A07D1A"/>
    <w:rsid w:val="00A12594"/>
    <w:rsid w:val="00A159D7"/>
    <w:rsid w:val="00A20BDA"/>
    <w:rsid w:val="00A215C3"/>
    <w:rsid w:val="00A220FD"/>
    <w:rsid w:val="00A228D4"/>
    <w:rsid w:val="00A303DD"/>
    <w:rsid w:val="00A31514"/>
    <w:rsid w:val="00A31CE2"/>
    <w:rsid w:val="00A35048"/>
    <w:rsid w:val="00A36914"/>
    <w:rsid w:val="00A36FAB"/>
    <w:rsid w:val="00A37F2B"/>
    <w:rsid w:val="00A40F21"/>
    <w:rsid w:val="00A43C99"/>
    <w:rsid w:val="00A45621"/>
    <w:rsid w:val="00A462E5"/>
    <w:rsid w:val="00A51CDE"/>
    <w:rsid w:val="00A537FD"/>
    <w:rsid w:val="00A53EE2"/>
    <w:rsid w:val="00A5709E"/>
    <w:rsid w:val="00A60791"/>
    <w:rsid w:val="00A6141B"/>
    <w:rsid w:val="00A6263D"/>
    <w:rsid w:val="00A62641"/>
    <w:rsid w:val="00A70A77"/>
    <w:rsid w:val="00A71343"/>
    <w:rsid w:val="00A73791"/>
    <w:rsid w:val="00A75B4B"/>
    <w:rsid w:val="00A773E4"/>
    <w:rsid w:val="00A7778C"/>
    <w:rsid w:val="00A82702"/>
    <w:rsid w:val="00A82AF9"/>
    <w:rsid w:val="00A8311F"/>
    <w:rsid w:val="00A847ED"/>
    <w:rsid w:val="00A85615"/>
    <w:rsid w:val="00A87C93"/>
    <w:rsid w:val="00A90858"/>
    <w:rsid w:val="00A90D48"/>
    <w:rsid w:val="00A93766"/>
    <w:rsid w:val="00A93D76"/>
    <w:rsid w:val="00A947D4"/>
    <w:rsid w:val="00AA25FE"/>
    <w:rsid w:val="00AA4A3E"/>
    <w:rsid w:val="00AA4FFC"/>
    <w:rsid w:val="00AA5E2E"/>
    <w:rsid w:val="00AA6BE6"/>
    <w:rsid w:val="00AA6E37"/>
    <w:rsid w:val="00AA7DA5"/>
    <w:rsid w:val="00AB0FBC"/>
    <w:rsid w:val="00AB1C5E"/>
    <w:rsid w:val="00AB2EF6"/>
    <w:rsid w:val="00AB4522"/>
    <w:rsid w:val="00AB557D"/>
    <w:rsid w:val="00AB75F4"/>
    <w:rsid w:val="00AB78A5"/>
    <w:rsid w:val="00AC0B06"/>
    <w:rsid w:val="00AC1E09"/>
    <w:rsid w:val="00AC3306"/>
    <w:rsid w:val="00AC65BE"/>
    <w:rsid w:val="00AC6EF5"/>
    <w:rsid w:val="00AC754F"/>
    <w:rsid w:val="00AD04E2"/>
    <w:rsid w:val="00AD2EA7"/>
    <w:rsid w:val="00AD43DE"/>
    <w:rsid w:val="00AE3183"/>
    <w:rsid w:val="00AE3CEA"/>
    <w:rsid w:val="00AE517C"/>
    <w:rsid w:val="00AF01C5"/>
    <w:rsid w:val="00AF04B0"/>
    <w:rsid w:val="00AF329D"/>
    <w:rsid w:val="00AF62A0"/>
    <w:rsid w:val="00AF6B96"/>
    <w:rsid w:val="00B000EA"/>
    <w:rsid w:val="00B009B8"/>
    <w:rsid w:val="00B00DCD"/>
    <w:rsid w:val="00B01140"/>
    <w:rsid w:val="00B0137C"/>
    <w:rsid w:val="00B0159C"/>
    <w:rsid w:val="00B01B6E"/>
    <w:rsid w:val="00B036CC"/>
    <w:rsid w:val="00B03E97"/>
    <w:rsid w:val="00B041E1"/>
    <w:rsid w:val="00B11808"/>
    <w:rsid w:val="00B11D09"/>
    <w:rsid w:val="00B11DAD"/>
    <w:rsid w:val="00B11FE7"/>
    <w:rsid w:val="00B14761"/>
    <w:rsid w:val="00B1605A"/>
    <w:rsid w:val="00B20B2B"/>
    <w:rsid w:val="00B21EC9"/>
    <w:rsid w:val="00B23A2E"/>
    <w:rsid w:val="00B2490B"/>
    <w:rsid w:val="00B266A4"/>
    <w:rsid w:val="00B27423"/>
    <w:rsid w:val="00B31640"/>
    <w:rsid w:val="00B32BFB"/>
    <w:rsid w:val="00B337B5"/>
    <w:rsid w:val="00B34EA5"/>
    <w:rsid w:val="00B37232"/>
    <w:rsid w:val="00B41F5B"/>
    <w:rsid w:val="00B433E7"/>
    <w:rsid w:val="00B43A29"/>
    <w:rsid w:val="00B44FD7"/>
    <w:rsid w:val="00B476F6"/>
    <w:rsid w:val="00B51215"/>
    <w:rsid w:val="00B51AB9"/>
    <w:rsid w:val="00B520AD"/>
    <w:rsid w:val="00B55DE0"/>
    <w:rsid w:val="00B57293"/>
    <w:rsid w:val="00B57890"/>
    <w:rsid w:val="00B602C7"/>
    <w:rsid w:val="00B63FEA"/>
    <w:rsid w:val="00B64CEE"/>
    <w:rsid w:val="00B65CF6"/>
    <w:rsid w:val="00B6727A"/>
    <w:rsid w:val="00B72FAE"/>
    <w:rsid w:val="00B7357A"/>
    <w:rsid w:val="00B74301"/>
    <w:rsid w:val="00B75ACB"/>
    <w:rsid w:val="00B80FFE"/>
    <w:rsid w:val="00B81981"/>
    <w:rsid w:val="00B82507"/>
    <w:rsid w:val="00B8300E"/>
    <w:rsid w:val="00B83B57"/>
    <w:rsid w:val="00B84712"/>
    <w:rsid w:val="00B84D51"/>
    <w:rsid w:val="00B8632B"/>
    <w:rsid w:val="00B86581"/>
    <w:rsid w:val="00B937B0"/>
    <w:rsid w:val="00B9394E"/>
    <w:rsid w:val="00B94F76"/>
    <w:rsid w:val="00BA0521"/>
    <w:rsid w:val="00BA1BA2"/>
    <w:rsid w:val="00BA26AE"/>
    <w:rsid w:val="00BA523F"/>
    <w:rsid w:val="00BB2B4C"/>
    <w:rsid w:val="00BB729F"/>
    <w:rsid w:val="00BC0037"/>
    <w:rsid w:val="00BC0A90"/>
    <w:rsid w:val="00BC398C"/>
    <w:rsid w:val="00BC77D7"/>
    <w:rsid w:val="00BD0C11"/>
    <w:rsid w:val="00BD1458"/>
    <w:rsid w:val="00BD1BB2"/>
    <w:rsid w:val="00BD50EE"/>
    <w:rsid w:val="00BD675E"/>
    <w:rsid w:val="00BD7249"/>
    <w:rsid w:val="00BE0770"/>
    <w:rsid w:val="00BE0855"/>
    <w:rsid w:val="00BE1D53"/>
    <w:rsid w:val="00BE3DA3"/>
    <w:rsid w:val="00BE4239"/>
    <w:rsid w:val="00BE4D04"/>
    <w:rsid w:val="00BE4F54"/>
    <w:rsid w:val="00BE65A6"/>
    <w:rsid w:val="00BE73D8"/>
    <w:rsid w:val="00BF0C4B"/>
    <w:rsid w:val="00BF0CBE"/>
    <w:rsid w:val="00BF595A"/>
    <w:rsid w:val="00C007A0"/>
    <w:rsid w:val="00C00E04"/>
    <w:rsid w:val="00C014F7"/>
    <w:rsid w:val="00C01887"/>
    <w:rsid w:val="00C0754D"/>
    <w:rsid w:val="00C07A6F"/>
    <w:rsid w:val="00C07FEF"/>
    <w:rsid w:val="00C132F7"/>
    <w:rsid w:val="00C14338"/>
    <w:rsid w:val="00C143C7"/>
    <w:rsid w:val="00C16FCB"/>
    <w:rsid w:val="00C215AC"/>
    <w:rsid w:val="00C225A1"/>
    <w:rsid w:val="00C22A3F"/>
    <w:rsid w:val="00C24077"/>
    <w:rsid w:val="00C2601B"/>
    <w:rsid w:val="00C26DD6"/>
    <w:rsid w:val="00C26E3E"/>
    <w:rsid w:val="00C30A46"/>
    <w:rsid w:val="00C30A5E"/>
    <w:rsid w:val="00C34045"/>
    <w:rsid w:val="00C347F1"/>
    <w:rsid w:val="00C34D20"/>
    <w:rsid w:val="00C37305"/>
    <w:rsid w:val="00C426CC"/>
    <w:rsid w:val="00C43C97"/>
    <w:rsid w:val="00C43DDD"/>
    <w:rsid w:val="00C4464A"/>
    <w:rsid w:val="00C4537A"/>
    <w:rsid w:val="00C45ECF"/>
    <w:rsid w:val="00C466F0"/>
    <w:rsid w:val="00C46842"/>
    <w:rsid w:val="00C46C29"/>
    <w:rsid w:val="00C50036"/>
    <w:rsid w:val="00C50832"/>
    <w:rsid w:val="00C51E23"/>
    <w:rsid w:val="00C532A7"/>
    <w:rsid w:val="00C53322"/>
    <w:rsid w:val="00C53989"/>
    <w:rsid w:val="00C5435D"/>
    <w:rsid w:val="00C57A41"/>
    <w:rsid w:val="00C60257"/>
    <w:rsid w:val="00C61BF1"/>
    <w:rsid w:val="00C629F8"/>
    <w:rsid w:val="00C6515D"/>
    <w:rsid w:val="00C664AE"/>
    <w:rsid w:val="00C668D3"/>
    <w:rsid w:val="00C672C4"/>
    <w:rsid w:val="00C7160D"/>
    <w:rsid w:val="00C7495E"/>
    <w:rsid w:val="00C77241"/>
    <w:rsid w:val="00C804E3"/>
    <w:rsid w:val="00C81076"/>
    <w:rsid w:val="00C83244"/>
    <w:rsid w:val="00C8430C"/>
    <w:rsid w:val="00C86307"/>
    <w:rsid w:val="00C87999"/>
    <w:rsid w:val="00C90349"/>
    <w:rsid w:val="00C91754"/>
    <w:rsid w:val="00C94121"/>
    <w:rsid w:val="00C94AB9"/>
    <w:rsid w:val="00C94B07"/>
    <w:rsid w:val="00CA398E"/>
    <w:rsid w:val="00CA3F15"/>
    <w:rsid w:val="00CA6A82"/>
    <w:rsid w:val="00CA71CA"/>
    <w:rsid w:val="00CA7434"/>
    <w:rsid w:val="00CB27E4"/>
    <w:rsid w:val="00CB4729"/>
    <w:rsid w:val="00CC168F"/>
    <w:rsid w:val="00CC1DC7"/>
    <w:rsid w:val="00CC1F35"/>
    <w:rsid w:val="00CC5920"/>
    <w:rsid w:val="00CC5BF9"/>
    <w:rsid w:val="00CD1E0C"/>
    <w:rsid w:val="00CD1F5D"/>
    <w:rsid w:val="00CD2568"/>
    <w:rsid w:val="00CD5F32"/>
    <w:rsid w:val="00CE0A9B"/>
    <w:rsid w:val="00CE4266"/>
    <w:rsid w:val="00CE624B"/>
    <w:rsid w:val="00CE701A"/>
    <w:rsid w:val="00CE71CD"/>
    <w:rsid w:val="00CF0E96"/>
    <w:rsid w:val="00CF10F0"/>
    <w:rsid w:val="00CF1305"/>
    <w:rsid w:val="00CF2C8E"/>
    <w:rsid w:val="00CF4122"/>
    <w:rsid w:val="00CF4FB8"/>
    <w:rsid w:val="00D02128"/>
    <w:rsid w:val="00D027FE"/>
    <w:rsid w:val="00D02AD8"/>
    <w:rsid w:val="00D02FE3"/>
    <w:rsid w:val="00D100C1"/>
    <w:rsid w:val="00D109BC"/>
    <w:rsid w:val="00D1159C"/>
    <w:rsid w:val="00D14FC0"/>
    <w:rsid w:val="00D16884"/>
    <w:rsid w:val="00D17E4C"/>
    <w:rsid w:val="00D22E7A"/>
    <w:rsid w:val="00D26F4B"/>
    <w:rsid w:val="00D27F23"/>
    <w:rsid w:val="00D306ED"/>
    <w:rsid w:val="00D314EF"/>
    <w:rsid w:val="00D31541"/>
    <w:rsid w:val="00D32F1B"/>
    <w:rsid w:val="00D3561E"/>
    <w:rsid w:val="00D409FF"/>
    <w:rsid w:val="00D40F7E"/>
    <w:rsid w:val="00D41DB2"/>
    <w:rsid w:val="00D41DF4"/>
    <w:rsid w:val="00D43A2A"/>
    <w:rsid w:val="00D43BD3"/>
    <w:rsid w:val="00D464AB"/>
    <w:rsid w:val="00D553DA"/>
    <w:rsid w:val="00D55949"/>
    <w:rsid w:val="00D56018"/>
    <w:rsid w:val="00D60226"/>
    <w:rsid w:val="00D641A4"/>
    <w:rsid w:val="00D65A85"/>
    <w:rsid w:val="00D662B0"/>
    <w:rsid w:val="00D66DBE"/>
    <w:rsid w:val="00D71CDD"/>
    <w:rsid w:val="00D7306B"/>
    <w:rsid w:val="00D76A37"/>
    <w:rsid w:val="00D80666"/>
    <w:rsid w:val="00D80BF5"/>
    <w:rsid w:val="00D80EF7"/>
    <w:rsid w:val="00D81353"/>
    <w:rsid w:val="00D82FCA"/>
    <w:rsid w:val="00D8452A"/>
    <w:rsid w:val="00D84829"/>
    <w:rsid w:val="00D8517F"/>
    <w:rsid w:val="00D87F67"/>
    <w:rsid w:val="00D9361A"/>
    <w:rsid w:val="00DA0AEF"/>
    <w:rsid w:val="00DA2800"/>
    <w:rsid w:val="00DA3B82"/>
    <w:rsid w:val="00DA548E"/>
    <w:rsid w:val="00DA6023"/>
    <w:rsid w:val="00DA64B2"/>
    <w:rsid w:val="00DA6BF8"/>
    <w:rsid w:val="00DB2C87"/>
    <w:rsid w:val="00DB4045"/>
    <w:rsid w:val="00DB404E"/>
    <w:rsid w:val="00DB688E"/>
    <w:rsid w:val="00DC045C"/>
    <w:rsid w:val="00DC1820"/>
    <w:rsid w:val="00DC1B1B"/>
    <w:rsid w:val="00DC4060"/>
    <w:rsid w:val="00DC4246"/>
    <w:rsid w:val="00DC4994"/>
    <w:rsid w:val="00DC5445"/>
    <w:rsid w:val="00DC7B19"/>
    <w:rsid w:val="00DD1EEB"/>
    <w:rsid w:val="00DD4B06"/>
    <w:rsid w:val="00DE066D"/>
    <w:rsid w:val="00DE232A"/>
    <w:rsid w:val="00DE3EF1"/>
    <w:rsid w:val="00DE403E"/>
    <w:rsid w:val="00DE4BC8"/>
    <w:rsid w:val="00DE5A99"/>
    <w:rsid w:val="00DE7940"/>
    <w:rsid w:val="00DE7BCF"/>
    <w:rsid w:val="00DE7EFB"/>
    <w:rsid w:val="00DF0B05"/>
    <w:rsid w:val="00DF3C2E"/>
    <w:rsid w:val="00DF54EC"/>
    <w:rsid w:val="00DF5575"/>
    <w:rsid w:val="00DF55FF"/>
    <w:rsid w:val="00DF660F"/>
    <w:rsid w:val="00E00D62"/>
    <w:rsid w:val="00E012F0"/>
    <w:rsid w:val="00E023FA"/>
    <w:rsid w:val="00E12046"/>
    <w:rsid w:val="00E12BBD"/>
    <w:rsid w:val="00E152E7"/>
    <w:rsid w:val="00E16E4D"/>
    <w:rsid w:val="00E16E5E"/>
    <w:rsid w:val="00E171A9"/>
    <w:rsid w:val="00E20811"/>
    <w:rsid w:val="00E2105C"/>
    <w:rsid w:val="00E233D2"/>
    <w:rsid w:val="00E2384D"/>
    <w:rsid w:val="00E26E54"/>
    <w:rsid w:val="00E27263"/>
    <w:rsid w:val="00E315B0"/>
    <w:rsid w:val="00E31A9E"/>
    <w:rsid w:val="00E357DD"/>
    <w:rsid w:val="00E404B7"/>
    <w:rsid w:val="00E4435F"/>
    <w:rsid w:val="00E44E10"/>
    <w:rsid w:val="00E45CDD"/>
    <w:rsid w:val="00E46D0E"/>
    <w:rsid w:val="00E53C3C"/>
    <w:rsid w:val="00E542CC"/>
    <w:rsid w:val="00E550A4"/>
    <w:rsid w:val="00E557E7"/>
    <w:rsid w:val="00E57E96"/>
    <w:rsid w:val="00E61D71"/>
    <w:rsid w:val="00E70709"/>
    <w:rsid w:val="00E72398"/>
    <w:rsid w:val="00E739DE"/>
    <w:rsid w:val="00E742C9"/>
    <w:rsid w:val="00E744B0"/>
    <w:rsid w:val="00E748A9"/>
    <w:rsid w:val="00E768DD"/>
    <w:rsid w:val="00E76943"/>
    <w:rsid w:val="00E76DB4"/>
    <w:rsid w:val="00E9124F"/>
    <w:rsid w:val="00E9396A"/>
    <w:rsid w:val="00E93AFC"/>
    <w:rsid w:val="00E95359"/>
    <w:rsid w:val="00E96CDB"/>
    <w:rsid w:val="00EA2341"/>
    <w:rsid w:val="00EA323C"/>
    <w:rsid w:val="00EA36C5"/>
    <w:rsid w:val="00EA3DE1"/>
    <w:rsid w:val="00EA4BE0"/>
    <w:rsid w:val="00EA521B"/>
    <w:rsid w:val="00EA6059"/>
    <w:rsid w:val="00EA6187"/>
    <w:rsid w:val="00EA61F6"/>
    <w:rsid w:val="00EB052D"/>
    <w:rsid w:val="00EB3263"/>
    <w:rsid w:val="00EB6EAA"/>
    <w:rsid w:val="00EB6F05"/>
    <w:rsid w:val="00EC0BF5"/>
    <w:rsid w:val="00EC12EF"/>
    <w:rsid w:val="00EC268A"/>
    <w:rsid w:val="00EC405D"/>
    <w:rsid w:val="00EC47A6"/>
    <w:rsid w:val="00EC6465"/>
    <w:rsid w:val="00ED132E"/>
    <w:rsid w:val="00ED3842"/>
    <w:rsid w:val="00ED3A06"/>
    <w:rsid w:val="00ED3D02"/>
    <w:rsid w:val="00ED5507"/>
    <w:rsid w:val="00ED6638"/>
    <w:rsid w:val="00ED7E5E"/>
    <w:rsid w:val="00EE0512"/>
    <w:rsid w:val="00EE6DEC"/>
    <w:rsid w:val="00EE7558"/>
    <w:rsid w:val="00EE7EAC"/>
    <w:rsid w:val="00EF1719"/>
    <w:rsid w:val="00EF4CB5"/>
    <w:rsid w:val="00EF4F5E"/>
    <w:rsid w:val="00F01CB7"/>
    <w:rsid w:val="00F03215"/>
    <w:rsid w:val="00F076CA"/>
    <w:rsid w:val="00F11747"/>
    <w:rsid w:val="00F14794"/>
    <w:rsid w:val="00F149E2"/>
    <w:rsid w:val="00F171B0"/>
    <w:rsid w:val="00F22A20"/>
    <w:rsid w:val="00F2332D"/>
    <w:rsid w:val="00F23726"/>
    <w:rsid w:val="00F23EED"/>
    <w:rsid w:val="00F27EF3"/>
    <w:rsid w:val="00F34449"/>
    <w:rsid w:val="00F3462E"/>
    <w:rsid w:val="00F35005"/>
    <w:rsid w:val="00F35101"/>
    <w:rsid w:val="00F41905"/>
    <w:rsid w:val="00F4382B"/>
    <w:rsid w:val="00F43C87"/>
    <w:rsid w:val="00F44682"/>
    <w:rsid w:val="00F4640D"/>
    <w:rsid w:val="00F46CC5"/>
    <w:rsid w:val="00F46D5D"/>
    <w:rsid w:val="00F47B83"/>
    <w:rsid w:val="00F47DD0"/>
    <w:rsid w:val="00F52661"/>
    <w:rsid w:val="00F52A98"/>
    <w:rsid w:val="00F52AB6"/>
    <w:rsid w:val="00F52EC5"/>
    <w:rsid w:val="00F564F9"/>
    <w:rsid w:val="00F60133"/>
    <w:rsid w:val="00F62624"/>
    <w:rsid w:val="00F6462E"/>
    <w:rsid w:val="00F651C9"/>
    <w:rsid w:val="00F6530D"/>
    <w:rsid w:val="00F676AE"/>
    <w:rsid w:val="00F700FF"/>
    <w:rsid w:val="00F70257"/>
    <w:rsid w:val="00F702E9"/>
    <w:rsid w:val="00F70BF8"/>
    <w:rsid w:val="00F7429F"/>
    <w:rsid w:val="00F750D2"/>
    <w:rsid w:val="00F76AAD"/>
    <w:rsid w:val="00F76EBF"/>
    <w:rsid w:val="00F80A15"/>
    <w:rsid w:val="00F80A6B"/>
    <w:rsid w:val="00F84CB8"/>
    <w:rsid w:val="00F851FA"/>
    <w:rsid w:val="00F923A6"/>
    <w:rsid w:val="00F95487"/>
    <w:rsid w:val="00F95681"/>
    <w:rsid w:val="00F9658F"/>
    <w:rsid w:val="00F97AC0"/>
    <w:rsid w:val="00FA3D1F"/>
    <w:rsid w:val="00FA4062"/>
    <w:rsid w:val="00FA4CC3"/>
    <w:rsid w:val="00FA5382"/>
    <w:rsid w:val="00FA5868"/>
    <w:rsid w:val="00FA687C"/>
    <w:rsid w:val="00FA7002"/>
    <w:rsid w:val="00FB09E6"/>
    <w:rsid w:val="00FB3A69"/>
    <w:rsid w:val="00FB3EEC"/>
    <w:rsid w:val="00FB4445"/>
    <w:rsid w:val="00FB63FB"/>
    <w:rsid w:val="00FC079C"/>
    <w:rsid w:val="00FC439D"/>
    <w:rsid w:val="00FC68E5"/>
    <w:rsid w:val="00FD022C"/>
    <w:rsid w:val="00FD1BA1"/>
    <w:rsid w:val="00FD2182"/>
    <w:rsid w:val="00FD29BE"/>
    <w:rsid w:val="00FD2E3D"/>
    <w:rsid w:val="00FD3C81"/>
    <w:rsid w:val="00FD7712"/>
    <w:rsid w:val="00FE1CC4"/>
    <w:rsid w:val="00FE20A3"/>
    <w:rsid w:val="00FE2B18"/>
    <w:rsid w:val="00FE3562"/>
    <w:rsid w:val="00FE3DE1"/>
    <w:rsid w:val="00FE53E6"/>
    <w:rsid w:val="00FE66DA"/>
    <w:rsid w:val="00FF4A4D"/>
    <w:rsid w:val="00FF52D1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15C0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32F7"/>
    <w:pPr>
      <w:numPr>
        <w:numId w:val="3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6E6BD5"/>
    <w:rPr>
      <w:color w:val="954F72" w:themeColor="followedHyperlink"/>
      <w:u w:val="single"/>
    </w:rPr>
  </w:style>
  <w:style w:type="character" w:styleId="nfasisintenso">
    <w:name w:val="Intense Emphasis"/>
    <w:basedOn w:val="Fuentedeprrafopredeter"/>
    <w:uiPriority w:val="21"/>
    <w:qFormat/>
    <w:rsid w:val="004244AB"/>
    <w:rPr>
      <w:b/>
      <w:bCs/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qFormat/>
    <w:rsid w:val="004244AB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2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32F7"/>
    <w:pPr>
      <w:numPr>
        <w:numId w:val="3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6E6BD5"/>
    <w:rPr>
      <w:color w:val="954F72" w:themeColor="followedHyperlink"/>
      <w:u w:val="single"/>
    </w:rPr>
  </w:style>
  <w:style w:type="character" w:styleId="nfasisintenso">
    <w:name w:val="Intense Emphasis"/>
    <w:basedOn w:val="Fuentedeprrafopredeter"/>
    <w:uiPriority w:val="21"/>
    <w:qFormat/>
    <w:rsid w:val="004244AB"/>
    <w:rPr>
      <w:b/>
      <w:bCs/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qFormat/>
    <w:rsid w:val="004244AB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2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header" Target="header1.xml"/><Relationship Id="rId26" Type="http://schemas.openxmlformats.org/officeDocument/2006/relationships/footer" Target="footer1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hyperlink" Target="http://menuaingles.blogspot.com/2007/02/aprende-utilizar-do-y-make.html" TargetMode="External"/><Relationship Id="rId15" Type="http://schemas.openxmlformats.org/officeDocument/2006/relationships/image" Target="media/image6.png"/><Relationship Id="rId16" Type="http://schemas.openxmlformats.org/officeDocument/2006/relationships/hyperlink" Target="https://www.youtube.com/watch?v=kyhUdSPqYWU" TargetMode="External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hyperlink" Target="http://www.pumarosa.com/ingles/present_tense/ex_do_does_nm/load.htm?f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Relationship Id="rId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C6A44-F1C5-3A48-BECE-EC8BEB58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18</Pages>
  <Words>1206</Words>
  <Characters>6633</Characters>
  <Application>Microsoft Macintosh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novargasp@ucn.edu.co</dc:creator>
  <cp:keywords/>
  <dc:description/>
  <cp:lastModifiedBy>Mac_Ciber2 multimedia Niver</cp:lastModifiedBy>
  <cp:revision>91</cp:revision>
  <dcterms:created xsi:type="dcterms:W3CDTF">2014-08-15T16:12:00Z</dcterms:created>
  <dcterms:modified xsi:type="dcterms:W3CDTF">2014-08-19T17:59:00Z</dcterms:modified>
</cp:coreProperties>
</file>